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53" w:rsidRDefault="002C1F53" w:rsidP="00C5280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C1F53" w:rsidRDefault="002C1F53" w:rsidP="00C5280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C1F53" w:rsidRDefault="002C1F53" w:rsidP="00C5280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52807" w:rsidRPr="00C15015" w:rsidRDefault="00C52807" w:rsidP="00FB14B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5015">
        <w:rPr>
          <w:rFonts w:ascii="Times New Roman" w:hAnsi="Times New Roman"/>
          <w:b/>
          <w:sz w:val="28"/>
          <w:szCs w:val="28"/>
        </w:rPr>
        <w:t>АЛЕХОВЩИНСКОЕ СЕЛЬСКОЕ ПОСЕЛЕНИЕ</w:t>
      </w:r>
    </w:p>
    <w:p w:rsidR="00C52807" w:rsidRPr="00C15015" w:rsidRDefault="00C52807" w:rsidP="00FB14B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5015">
        <w:rPr>
          <w:rFonts w:ascii="Times New Roman" w:hAnsi="Times New Roman"/>
          <w:b/>
          <w:sz w:val="28"/>
          <w:szCs w:val="28"/>
        </w:rPr>
        <w:t>ЛОДЕЙНОПОЛЬСКОГО МУНИЦИПАЛЬНОГО РАЙОНА</w:t>
      </w:r>
    </w:p>
    <w:p w:rsidR="00C52807" w:rsidRPr="00C15015" w:rsidRDefault="00C52807" w:rsidP="00FB14B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5015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C52807" w:rsidRPr="00C15015" w:rsidRDefault="00C52807" w:rsidP="00C5280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52807" w:rsidRPr="00C15015" w:rsidRDefault="00C52807" w:rsidP="00C5280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501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52807" w:rsidRPr="00C15015" w:rsidRDefault="00C52807" w:rsidP="00C5280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52807" w:rsidRPr="00C15015" w:rsidRDefault="00C52807" w:rsidP="00C5280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5015">
        <w:rPr>
          <w:rFonts w:ascii="Times New Roman" w:hAnsi="Times New Roman"/>
          <w:b/>
          <w:sz w:val="28"/>
          <w:szCs w:val="28"/>
        </w:rPr>
        <w:t>РЕШЕНИЕ</w:t>
      </w:r>
    </w:p>
    <w:p w:rsidR="00C52807" w:rsidRPr="00C15015" w:rsidRDefault="00C52807" w:rsidP="00C52807">
      <w:pPr>
        <w:ind w:firstLine="0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firstLine="0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firstLine="0"/>
        <w:rPr>
          <w:rFonts w:ascii="Times New Roman" w:hAnsi="Times New Roman"/>
          <w:sz w:val="28"/>
          <w:szCs w:val="28"/>
        </w:rPr>
      </w:pPr>
      <w:r w:rsidRPr="00C15015">
        <w:rPr>
          <w:rFonts w:ascii="Times New Roman" w:hAnsi="Times New Roman"/>
          <w:sz w:val="28"/>
          <w:szCs w:val="28"/>
        </w:rPr>
        <w:t xml:space="preserve">от 11.07.2014г                                       </w:t>
      </w:r>
      <w:r w:rsidRPr="00C15015">
        <w:rPr>
          <w:rFonts w:ascii="Times New Roman" w:hAnsi="Times New Roman"/>
          <w:b/>
          <w:sz w:val="28"/>
          <w:szCs w:val="28"/>
        </w:rPr>
        <w:t xml:space="preserve">№ </w:t>
      </w:r>
      <w:r w:rsidR="001634CD">
        <w:rPr>
          <w:rFonts w:ascii="Times New Roman" w:hAnsi="Times New Roman"/>
          <w:b/>
          <w:sz w:val="28"/>
          <w:szCs w:val="28"/>
        </w:rPr>
        <w:t>296</w:t>
      </w:r>
    </w:p>
    <w:p w:rsidR="00C52807" w:rsidRPr="00C15015" w:rsidRDefault="00C52807" w:rsidP="00C52807">
      <w:pPr>
        <w:ind w:firstLine="0"/>
        <w:rPr>
          <w:rFonts w:ascii="Times New Roman" w:hAnsi="Times New Roman"/>
          <w:sz w:val="28"/>
          <w:szCs w:val="28"/>
        </w:rPr>
      </w:pPr>
    </w:p>
    <w:p w:rsidR="00C52807" w:rsidRPr="00C15015" w:rsidRDefault="00C52807" w:rsidP="00C52807">
      <w:pPr>
        <w:ind w:firstLine="0"/>
        <w:rPr>
          <w:rFonts w:ascii="Times New Roman" w:hAnsi="Times New Roman"/>
          <w:sz w:val="28"/>
          <w:szCs w:val="28"/>
        </w:rPr>
      </w:pPr>
      <w:r w:rsidRPr="00C15015">
        <w:rPr>
          <w:rFonts w:ascii="Times New Roman" w:hAnsi="Times New Roman"/>
          <w:sz w:val="28"/>
          <w:szCs w:val="28"/>
        </w:rPr>
        <w:t>О внесении изменений и дополнений в решение</w:t>
      </w:r>
    </w:p>
    <w:p w:rsidR="00C52807" w:rsidRPr="00C15015" w:rsidRDefault="00C52807" w:rsidP="00C52807">
      <w:pPr>
        <w:ind w:firstLine="0"/>
        <w:rPr>
          <w:rFonts w:ascii="Times New Roman" w:hAnsi="Times New Roman"/>
          <w:sz w:val="28"/>
          <w:szCs w:val="28"/>
        </w:rPr>
      </w:pPr>
      <w:r w:rsidRPr="00C15015">
        <w:rPr>
          <w:rFonts w:ascii="Times New Roman" w:hAnsi="Times New Roman"/>
          <w:sz w:val="28"/>
          <w:szCs w:val="28"/>
        </w:rPr>
        <w:t>совета депутатов от 13.12.2013 г. №261 «О бюджете</w:t>
      </w:r>
    </w:p>
    <w:p w:rsidR="00C52807" w:rsidRPr="00C15015" w:rsidRDefault="00C52807" w:rsidP="00C52807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C15015">
        <w:rPr>
          <w:rFonts w:ascii="Times New Roman" w:hAnsi="Times New Roman"/>
          <w:sz w:val="28"/>
          <w:szCs w:val="28"/>
        </w:rPr>
        <w:t>Алеховщинского</w:t>
      </w:r>
      <w:proofErr w:type="spellEnd"/>
      <w:r w:rsidRPr="00C1501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52807" w:rsidRPr="00C15015" w:rsidRDefault="00C52807" w:rsidP="00C52807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C15015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C15015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52807" w:rsidRPr="00C15015" w:rsidRDefault="00C52807" w:rsidP="00C52807">
      <w:pPr>
        <w:ind w:firstLine="0"/>
        <w:rPr>
          <w:rFonts w:ascii="Times New Roman" w:hAnsi="Times New Roman"/>
          <w:sz w:val="28"/>
          <w:szCs w:val="28"/>
        </w:rPr>
      </w:pPr>
      <w:r w:rsidRPr="00C15015">
        <w:rPr>
          <w:rFonts w:ascii="Times New Roman" w:hAnsi="Times New Roman"/>
          <w:sz w:val="28"/>
          <w:szCs w:val="28"/>
        </w:rPr>
        <w:t xml:space="preserve">Ленинградской области на 2014 год» с </w:t>
      </w:r>
      <w:proofErr w:type="gramStart"/>
      <w:r w:rsidRPr="00C15015">
        <w:rPr>
          <w:rFonts w:ascii="Times New Roman" w:hAnsi="Times New Roman"/>
          <w:sz w:val="28"/>
          <w:szCs w:val="28"/>
        </w:rPr>
        <w:t>внесёнными</w:t>
      </w:r>
      <w:proofErr w:type="gramEnd"/>
    </w:p>
    <w:p w:rsidR="00C52807" w:rsidRPr="00C15015" w:rsidRDefault="00C52807" w:rsidP="00C52807">
      <w:pPr>
        <w:ind w:firstLine="0"/>
        <w:rPr>
          <w:rFonts w:ascii="Times New Roman" w:hAnsi="Times New Roman"/>
          <w:sz w:val="28"/>
          <w:szCs w:val="28"/>
        </w:rPr>
      </w:pPr>
      <w:r w:rsidRPr="00C15015">
        <w:rPr>
          <w:rFonts w:ascii="Times New Roman" w:hAnsi="Times New Roman"/>
          <w:sz w:val="28"/>
          <w:szCs w:val="28"/>
        </w:rPr>
        <w:t>изменениями от 07.02.2014г. №271 , от 07.03.2014г. №274</w:t>
      </w:r>
    </w:p>
    <w:p w:rsidR="00C52807" w:rsidRPr="00C15015" w:rsidRDefault="00C52807" w:rsidP="00C52807">
      <w:pPr>
        <w:ind w:firstLine="0"/>
        <w:rPr>
          <w:rFonts w:ascii="Times New Roman" w:hAnsi="Times New Roman"/>
          <w:sz w:val="24"/>
          <w:szCs w:val="24"/>
        </w:rPr>
      </w:pPr>
      <w:r w:rsidRPr="00C15015">
        <w:rPr>
          <w:rFonts w:ascii="Times New Roman" w:hAnsi="Times New Roman"/>
          <w:sz w:val="28"/>
          <w:szCs w:val="28"/>
        </w:rPr>
        <w:t xml:space="preserve">от 05.05.2014г   №288                                    </w:t>
      </w:r>
    </w:p>
    <w:p w:rsidR="00C52807" w:rsidRPr="00C15015" w:rsidRDefault="00C52807" w:rsidP="00C52807">
      <w:pPr>
        <w:ind w:firstLine="0"/>
        <w:rPr>
          <w:rFonts w:ascii="Times New Roman" w:hAnsi="Times New Roman"/>
          <w:sz w:val="28"/>
          <w:szCs w:val="28"/>
        </w:rPr>
      </w:pPr>
      <w:r w:rsidRPr="00C15015">
        <w:rPr>
          <w:rFonts w:ascii="Times New Roman" w:hAnsi="Times New Roman"/>
          <w:sz w:val="28"/>
          <w:szCs w:val="28"/>
        </w:rPr>
        <w:t xml:space="preserve">         В соответствии с Бюджетным Кодексом РФ от 31.07.1998г. № 145-ФЗ с внесёнными изменениями, совет депутатов  </w:t>
      </w:r>
      <w:proofErr w:type="spellStart"/>
      <w:r w:rsidRPr="00C15015">
        <w:rPr>
          <w:rFonts w:ascii="Times New Roman" w:hAnsi="Times New Roman"/>
          <w:sz w:val="28"/>
          <w:szCs w:val="28"/>
        </w:rPr>
        <w:t>Алеховщинского</w:t>
      </w:r>
      <w:proofErr w:type="spellEnd"/>
      <w:r w:rsidRPr="00C1501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15015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C15015">
        <w:rPr>
          <w:rFonts w:ascii="Times New Roman" w:hAnsi="Times New Roman"/>
          <w:sz w:val="28"/>
          <w:szCs w:val="28"/>
        </w:rPr>
        <w:t xml:space="preserve"> муниципального  района Ленинградской области решил:</w:t>
      </w:r>
    </w:p>
    <w:p w:rsidR="00C52807" w:rsidRPr="00C15015" w:rsidRDefault="00C52807" w:rsidP="00C52807">
      <w:pPr>
        <w:ind w:firstLine="0"/>
        <w:rPr>
          <w:rFonts w:ascii="Times New Roman" w:hAnsi="Times New Roman"/>
          <w:sz w:val="28"/>
          <w:szCs w:val="28"/>
        </w:rPr>
      </w:pPr>
      <w:r w:rsidRPr="00C15015">
        <w:rPr>
          <w:rFonts w:ascii="Times New Roman" w:hAnsi="Times New Roman"/>
          <w:sz w:val="28"/>
          <w:szCs w:val="28"/>
        </w:rPr>
        <w:t xml:space="preserve">         1. Внести в решение совета депутатов от 13.12.2013г. № 261 «О бюджете </w:t>
      </w:r>
      <w:proofErr w:type="spellStart"/>
      <w:r w:rsidRPr="00C15015">
        <w:rPr>
          <w:rFonts w:ascii="Times New Roman" w:hAnsi="Times New Roman"/>
          <w:sz w:val="28"/>
          <w:szCs w:val="28"/>
        </w:rPr>
        <w:t>Алеховщинского</w:t>
      </w:r>
      <w:proofErr w:type="spellEnd"/>
      <w:r w:rsidRPr="00C1501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15015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C15015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2014 год» следующие изменения и дополнения:</w:t>
      </w:r>
    </w:p>
    <w:p w:rsidR="00C52807" w:rsidRPr="00C15015" w:rsidRDefault="00C52807" w:rsidP="00C52807">
      <w:pPr>
        <w:ind w:firstLine="0"/>
        <w:rPr>
          <w:rFonts w:ascii="Times New Roman" w:hAnsi="Times New Roman"/>
          <w:sz w:val="28"/>
          <w:szCs w:val="28"/>
        </w:rPr>
      </w:pPr>
      <w:r w:rsidRPr="00C15015">
        <w:rPr>
          <w:rFonts w:ascii="Times New Roman" w:hAnsi="Times New Roman"/>
          <w:sz w:val="28"/>
          <w:szCs w:val="28"/>
        </w:rPr>
        <w:t xml:space="preserve">         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015">
        <w:rPr>
          <w:rFonts w:ascii="Times New Roman" w:hAnsi="Times New Roman"/>
          <w:sz w:val="28"/>
          <w:szCs w:val="28"/>
        </w:rPr>
        <w:t xml:space="preserve"> Изложить абзац 1 пункта «1» решения  в следующей редакции:</w:t>
      </w:r>
    </w:p>
    <w:p w:rsidR="00C52807" w:rsidRPr="00C15015" w:rsidRDefault="00C52807" w:rsidP="00C52807">
      <w:pPr>
        <w:ind w:firstLine="0"/>
        <w:rPr>
          <w:rFonts w:ascii="Times New Roman" w:hAnsi="Times New Roman"/>
          <w:sz w:val="28"/>
          <w:szCs w:val="28"/>
        </w:rPr>
      </w:pPr>
      <w:r w:rsidRPr="00C15015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 </w:t>
      </w:r>
      <w:proofErr w:type="spellStart"/>
      <w:r w:rsidRPr="00C15015">
        <w:rPr>
          <w:rFonts w:ascii="Times New Roman" w:hAnsi="Times New Roman"/>
          <w:sz w:val="28"/>
          <w:szCs w:val="28"/>
        </w:rPr>
        <w:t>Алеховщинского</w:t>
      </w:r>
      <w:proofErr w:type="spellEnd"/>
      <w:r w:rsidRPr="00C1501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15015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C15015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 2014 год:</w:t>
      </w:r>
    </w:p>
    <w:p w:rsidR="00C52807" w:rsidRPr="00C15015" w:rsidRDefault="00C52807" w:rsidP="00C52807">
      <w:pPr>
        <w:ind w:firstLine="0"/>
        <w:rPr>
          <w:rFonts w:ascii="Times New Roman" w:hAnsi="Times New Roman"/>
          <w:sz w:val="28"/>
          <w:szCs w:val="28"/>
        </w:rPr>
      </w:pPr>
      <w:r w:rsidRPr="00C15015">
        <w:rPr>
          <w:rFonts w:ascii="Times New Roman" w:hAnsi="Times New Roman"/>
          <w:sz w:val="28"/>
          <w:szCs w:val="28"/>
        </w:rPr>
        <w:t>-прогнозируемый общий объем доходов 58617,3 тысяч рублей;</w:t>
      </w:r>
    </w:p>
    <w:p w:rsidR="00C52807" w:rsidRPr="00C15015" w:rsidRDefault="00C52807" w:rsidP="00C52807">
      <w:pPr>
        <w:ind w:firstLine="0"/>
        <w:rPr>
          <w:rFonts w:ascii="Times New Roman" w:hAnsi="Times New Roman"/>
          <w:sz w:val="28"/>
          <w:szCs w:val="28"/>
        </w:rPr>
      </w:pPr>
      <w:r w:rsidRPr="00C15015">
        <w:rPr>
          <w:rFonts w:ascii="Times New Roman" w:hAnsi="Times New Roman"/>
          <w:sz w:val="28"/>
          <w:szCs w:val="28"/>
        </w:rPr>
        <w:t>-общий объем расходов     59888,8 тысяч рублей;</w:t>
      </w:r>
    </w:p>
    <w:p w:rsidR="00C52807" w:rsidRPr="00C15015" w:rsidRDefault="00C52807" w:rsidP="00C52807">
      <w:pPr>
        <w:ind w:firstLine="0"/>
        <w:rPr>
          <w:rFonts w:ascii="Times New Roman" w:hAnsi="Times New Roman"/>
          <w:sz w:val="28"/>
          <w:szCs w:val="28"/>
        </w:rPr>
      </w:pPr>
      <w:r w:rsidRPr="00C15015">
        <w:rPr>
          <w:rFonts w:ascii="Times New Roman" w:hAnsi="Times New Roman"/>
          <w:sz w:val="28"/>
          <w:szCs w:val="28"/>
        </w:rPr>
        <w:t>-прогнозируемый дефицит 1271,5 тысяч рублей</w:t>
      </w:r>
    </w:p>
    <w:p w:rsidR="00C52807" w:rsidRPr="00C15015" w:rsidRDefault="00C52807" w:rsidP="00C52807">
      <w:pPr>
        <w:ind w:firstLine="0"/>
        <w:rPr>
          <w:rFonts w:ascii="Times New Roman" w:hAnsi="Times New Roman"/>
          <w:sz w:val="28"/>
          <w:szCs w:val="28"/>
        </w:rPr>
      </w:pPr>
      <w:r w:rsidRPr="00C15015">
        <w:rPr>
          <w:rFonts w:ascii="Times New Roman" w:hAnsi="Times New Roman"/>
          <w:sz w:val="28"/>
          <w:szCs w:val="28"/>
        </w:rPr>
        <w:t xml:space="preserve">         1.2.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015">
        <w:rPr>
          <w:rFonts w:ascii="Times New Roman" w:hAnsi="Times New Roman"/>
          <w:sz w:val="28"/>
          <w:szCs w:val="28"/>
        </w:rPr>
        <w:t xml:space="preserve">Приложение №1 «Источники внутреннего финансирования дефицита  бюджета  </w:t>
      </w:r>
      <w:proofErr w:type="spellStart"/>
      <w:r w:rsidRPr="00C15015">
        <w:rPr>
          <w:rFonts w:ascii="Times New Roman" w:hAnsi="Times New Roman"/>
          <w:sz w:val="28"/>
          <w:szCs w:val="28"/>
        </w:rPr>
        <w:t>Алеховщинского</w:t>
      </w:r>
      <w:proofErr w:type="spellEnd"/>
      <w:r w:rsidRPr="00C1501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15015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C15015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2014» изложить в следующей редакции (прилагается).</w:t>
      </w:r>
    </w:p>
    <w:p w:rsidR="00C52807" w:rsidRPr="00C15015" w:rsidRDefault="00C52807" w:rsidP="00C52807">
      <w:pPr>
        <w:ind w:firstLine="0"/>
        <w:rPr>
          <w:rFonts w:ascii="Times New Roman" w:hAnsi="Times New Roman"/>
          <w:sz w:val="28"/>
          <w:szCs w:val="28"/>
        </w:rPr>
      </w:pPr>
      <w:r w:rsidRPr="00C15015">
        <w:rPr>
          <w:rFonts w:ascii="Times New Roman" w:hAnsi="Times New Roman"/>
          <w:sz w:val="28"/>
          <w:szCs w:val="28"/>
        </w:rPr>
        <w:t xml:space="preserve">        1.3.  Приложение № 2  «Прогнозируемые поступления доходов на 2014год» изложить в следующей редакции (прилагается).</w:t>
      </w:r>
    </w:p>
    <w:p w:rsidR="00C52807" w:rsidRPr="00C15015" w:rsidRDefault="00C52807" w:rsidP="00C52807">
      <w:pPr>
        <w:ind w:firstLine="0"/>
        <w:rPr>
          <w:rFonts w:ascii="Times New Roman" w:hAnsi="Times New Roman"/>
          <w:sz w:val="28"/>
          <w:szCs w:val="28"/>
        </w:rPr>
      </w:pPr>
    </w:p>
    <w:p w:rsidR="00C52807" w:rsidRPr="00C15015" w:rsidRDefault="00C52807" w:rsidP="00C52807">
      <w:pPr>
        <w:rPr>
          <w:rFonts w:ascii="Times New Roman" w:hAnsi="Times New Roman"/>
          <w:sz w:val="28"/>
          <w:szCs w:val="28"/>
        </w:rPr>
      </w:pPr>
      <w:r w:rsidRPr="00C15015">
        <w:rPr>
          <w:rFonts w:ascii="Times New Roman" w:hAnsi="Times New Roman"/>
          <w:sz w:val="28"/>
          <w:szCs w:val="28"/>
        </w:rPr>
        <w:t xml:space="preserve">1.4.Приложение №3 «Перечень  главных администраторов доходов бюджета </w:t>
      </w:r>
      <w:proofErr w:type="spellStart"/>
      <w:r w:rsidRPr="00C15015">
        <w:rPr>
          <w:rFonts w:ascii="Times New Roman" w:hAnsi="Times New Roman"/>
          <w:sz w:val="28"/>
          <w:szCs w:val="28"/>
        </w:rPr>
        <w:t>Алеховщинского</w:t>
      </w:r>
      <w:proofErr w:type="spellEnd"/>
      <w:r w:rsidRPr="00C1501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15015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C15015">
        <w:rPr>
          <w:rFonts w:ascii="Times New Roman" w:hAnsi="Times New Roman"/>
          <w:sz w:val="28"/>
          <w:szCs w:val="28"/>
        </w:rPr>
        <w:t xml:space="preserve"> муниципального района  Ленинградской области на 2014 год» дополнить   кодом следующего содержания:</w:t>
      </w:r>
    </w:p>
    <w:p w:rsidR="00C52807" w:rsidRPr="00C15015" w:rsidRDefault="00C52807" w:rsidP="00C52807">
      <w:pPr>
        <w:autoSpaceDE/>
        <w:autoSpaceDN/>
        <w:ind w:firstLine="0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autoSpaceDE/>
        <w:autoSpaceDN/>
        <w:ind w:firstLine="0"/>
        <w:rPr>
          <w:rFonts w:ascii="Times New Roman" w:hAnsi="Times New Roman"/>
          <w:sz w:val="28"/>
          <w:szCs w:val="28"/>
        </w:rPr>
      </w:pPr>
      <w:r w:rsidRPr="00C15015">
        <w:rPr>
          <w:rFonts w:ascii="Times New Roman" w:hAnsi="Times New Roman"/>
          <w:sz w:val="24"/>
          <w:szCs w:val="24"/>
        </w:rPr>
        <w:t xml:space="preserve">            </w:t>
      </w:r>
      <w:r w:rsidRPr="00C15015">
        <w:rPr>
          <w:rFonts w:ascii="Times New Roman" w:hAnsi="Times New Roman"/>
          <w:sz w:val="28"/>
          <w:szCs w:val="28"/>
        </w:rPr>
        <w:t>20202216100000151</w:t>
      </w:r>
      <w:r>
        <w:rPr>
          <w:rFonts w:ascii="Times New Roman" w:hAnsi="Times New Roman"/>
          <w:sz w:val="28"/>
          <w:szCs w:val="28"/>
        </w:rPr>
        <w:t xml:space="preserve"> – «</w:t>
      </w:r>
      <w:r w:rsidRPr="00C15015">
        <w:rPr>
          <w:rFonts w:ascii="Times New Roman" w:hAnsi="Times New Roman"/>
          <w:sz w:val="28"/>
          <w:szCs w:val="28"/>
        </w:rPr>
        <w:t xml:space="preserve"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</w:t>
      </w:r>
      <w:r w:rsidRPr="00C15015">
        <w:rPr>
          <w:rFonts w:ascii="Times New Roman" w:hAnsi="Times New Roman"/>
          <w:sz w:val="28"/>
          <w:szCs w:val="28"/>
        </w:rPr>
        <w:lastRenderedPageBreak/>
        <w:t>домов, проездов к дворовым территориям многоквартирных домов населенных пунктов</w:t>
      </w:r>
      <w:r>
        <w:rPr>
          <w:rFonts w:ascii="Times New Roman" w:hAnsi="Times New Roman"/>
          <w:sz w:val="28"/>
          <w:szCs w:val="28"/>
        </w:rPr>
        <w:t>»</w:t>
      </w:r>
    </w:p>
    <w:p w:rsidR="00C52807" w:rsidRPr="00C15015" w:rsidRDefault="00C52807" w:rsidP="00C52807">
      <w:pPr>
        <w:ind w:firstLine="0"/>
        <w:rPr>
          <w:rFonts w:ascii="Times New Roman" w:hAnsi="Times New Roman"/>
          <w:sz w:val="28"/>
          <w:szCs w:val="28"/>
        </w:rPr>
      </w:pPr>
    </w:p>
    <w:p w:rsidR="00C52807" w:rsidRPr="00C15015" w:rsidRDefault="00C52807" w:rsidP="00C52807">
      <w:pPr>
        <w:ind w:firstLine="0"/>
        <w:rPr>
          <w:rFonts w:ascii="Times New Roman" w:hAnsi="Times New Roman"/>
          <w:sz w:val="28"/>
          <w:szCs w:val="28"/>
        </w:rPr>
      </w:pPr>
      <w:r w:rsidRPr="00C15015">
        <w:rPr>
          <w:rFonts w:ascii="Times New Roman" w:hAnsi="Times New Roman"/>
          <w:sz w:val="28"/>
          <w:szCs w:val="28"/>
        </w:rPr>
        <w:t xml:space="preserve">        1.5.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15015">
        <w:rPr>
          <w:rFonts w:ascii="Times New Roman" w:hAnsi="Times New Roman"/>
          <w:sz w:val="28"/>
          <w:szCs w:val="28"/>
        </w:rPr>
        <w:t>Приложение №5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 бюджетов на 2014год» изложить в следующей редакции (прилагается).</w:t>
      </w:r>
    </w:p>
    <w:p w:rsidR="00C52807" w:rsidRPr="00C15015" w:rsidRDefault="00C52807" w:rsidP="00C52807">
      <w:pPr>
        <w:ind w:firstLine="0"/>
        <w:rPr>
          <w:rFonts w:ascii="Times New Roman" w:hAnsi="Times New Roman"/>
          <w:sz w:val="28"/>
          <w:szCs w:val="28"/>
        </w:rPr>
      </w:pPr>
      <w:r w:rsidRPr="00C15015">
        <w:rPr>
          <w:rFonts w:ascii="Times New Roman" w:hAnsi="Times New Roman"/>
          <w:sz w:val="28"/>
          <w:szCs w:val="28"/>
        </w:rPr>
        <w:t xml:space="preserve">        1.6.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15015">
        <w:rPr>
          <w:rFonts w:ascii="Times New Roman" w:hAnsi="Times New Roman"/>
          <w:sz w:val="28"/>
          <w:szCs w:val="28"/>
        </w:rPr>
        <w:t xml:space="preserve">Приложение №6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C15015">
        <w:rPr>
          <w:rFonts w:ascii="Times New Roman" w:hAnsi="Times New Roman"/>
          <w:sz w:val="28"/>
          <w:szCs w:val="28"/>
        </w:rPr>
        <w:t>видов расходов классификации расходов бюджета</w:t>
      </w:r>
      <w:proofErr w:type="gramEnd"/>
      <w:r w:rsidRPr="00C15015">
        <w:rPr>
          <w:rFonts w:ascii="Times New Roman" w:hAnsi="Times New Roman"/>
          <w:sz w:val="28"/>
          <w:szCs w:val="28"/>
        </w:rPr>
        <w:t xml:space="preserve"> на 2014год» изложить в следующей редакции (прилагается). </w:t>
      </w:r>
    </w:p>
    <w:p w:rsidR="00C52807" w:rsidRPr="00C15015" w:rsidRDefault="00C52807" w:rsidP="00C5280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C15015">
        <w:rPr>
          <w:rFonts w:ascii="Times New Roman" w:hAnsi="Times New Roman"/>
          <w:sz w:val="28"/>
          <w:szCs w:val="28"/>
        </w:rPr>
        <w:t xml:space="preserve">       1.7.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015">
        <w:rPr>
          <w:rFonts w:ascii="Times New Roman" w:hAnsi="Times New Roman"/>
          <w:sz w:val="28"/>
          <w:szCs w:val="28"/>
        </w:rPr>
        <w:t>Приложение №7 «</w:t>
      </w:r>
      <w:r w:rsidRPr="00C15015">
        <w:rPr>
          <w:rFonts w:ascii="Times New Roman" w:hAnsi="Times New Roman"/>
          <w:bCs/>
          <w:sz w:val="28"/>
          <w:szCs w:val="28"/>
        </w:rPr>
        <w:t>Ведомственная структура расходов бюджета</w:t>
      </w:r>
      <w:r w:rsidRPr="00C150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015">
        <w:rPr>
          <w:rFonts w:ascii="Times New Roman" w:hAnsi="Times New Roman"/>
          <w:bCs/>
          <w:sz w:val="28"/>
          <w:szCs w:val="28"/>
        </w:rPr>
        <w:t>Алеховщинского</w:t>
      </w:r>
      <w:proofErr w:type="spellEnd"/>
      <w:r w:rsidRPr="00C15015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C15015">
        <w:rPr>
          <w:rFonts w:ascii="Times New Roman" w:hAnsi="Times New Roman"/>
          <w:bCs/>
          <w:sz w:val="28"/>
          <w:szCs w:val="28"/>
        </w:rPr>
        <w:t>Лодейнопольского</w:t>
      </w:r>
      <w:proofErr w:type="spellEnd"/>
      <w:r w:rsidRPr="00C15015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 на 2014 год»</w:t>
      </w:r>
      <w:r w:rsidRPr="00C15015">
        <w:rPr>
          <w:rFonts w:ascii="Times New Roman" w:hAnsi="Times New Roman"/>
          <w:sz w:val="28"/>
          <w:szCs w:val="28"/>
        </w:rPr>
        <w:t xml:space="preserve">  изложить в следующей редакции (прилагается). </w:t>
      </w:r>
    </w:p>
    <w:p w:rsidR="00C52807" w:rsidRPr="00C15015" w:rsidRDefault="00C52807" w:rsidP="00C52807">
      <w:pPr>
        <w:ind w:firstLine="0"/>
        <w:rPr>
          <w:rFonts w:ascii="Times New Roman" w:hAnsi="Times New Roman"/>
          <w:sz w:val="28"/>
          <w:szCs w:val="28"/>
        </w:rPr>
      </w:pPr>
      <w:r w:rsidRPr="00C15015">
        <w:rPr>
          <w:rFonts w:ascii="Times New Roman" w:hAnsi="Times New Roman"/>
          <w:sz w:val="28"/>
          <w:szCs w:val="28"/>
        </w:rPr>
        <w:t xml:space="preserve">       1.8.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015">
        <w:rPr>
          <w:rFonts w:ascii="Times New Roman" w:hAnsi="Times New Roman"/>
          <w:sz w:val="28"/>
          <w:szCs w:val="28"/>
        </w:rPr>
        <w:t>Приложение №10 «Адресная инвестиционная программа на 2014 год» изложить в следующей редакции (прилагается).</w:t>
      </w:r>
    </w:p>
    <w:p w:rsidR="00C52807" w:rsidRPr="00C15015" w:rsidRDefault="00C52807" w:rsidP="00C52807">
      <w:pPr>
        <w:ind w:firstLine="0"/>
        <w:rPr>
          <w:rFonts w:ascii="Times New Roman" w:hAnsi="Times New Roman"/>
          <w:sz w:val="28"/>
          <w:szCs w:val="28"/>
        </w:rPr>
      </w:pPr>
      <w:r w:rsidRPr="00C15015">
        <w:rPr>
          <w:rFonts w:ascii="Times New Roman" w:hAnsi="Times New Roman"/>
          <w:sz w:val="28"/>
          <w:szCs w:val="28"/>
        </w:rPr>
        <w:t xml:space="preserve">       1.9. Приложение № 21 « Распределение бюджетных ассигнований на реализацию муниципальных программ на 2014 год» изложить в следующей редакции (прилагается).</w:t>
      </w:r>
    </w:p>
    <w:p w:rsidR="00C52807" w:rsidRPr="00C15015" w:rsidRDefault="00C52807" w:rsidP="00C52807">
      <w:pPr>
        <w:ind w:firstLine="0"/>
        <w:rPr>
          <w:rFonts w:ascii="Times New Roman" w:hAnsi="Times New Roman"/>
          <w:sz w:val="28"/>
          <w:szCs w:val="28"/>
        </w:rPr>
      </w:pPr>
    </w:p>
    <w:p w:rsidR="00C52807" w:rsidRPr="00C15015" w:rsidRDefault="00C52807" w:rsidP="00C52807">
      <w:pPr>
        <w:ind w:firstLine="0"/>
        <w:rPr>
          <w:rFonts w:ascii="Times New Roman" w:hAnsi="Times New Roman"/>
          <w:sz w:val="28"/>
          <w:szCs w:val="28"/>
        </w:rPr>
      </w:pPr>
      <w:r w:rsidRPr="00C15015">
        <w:rPr>
          <w:rFonts w:ascii="Times New Roman" w:hAnsi="Times New Roman"/>
          <w:sz w:val="28"/>
          <w:szCs w:val="28"/>
        </w:rPr>
        <w:t xml:space="preserve">       2.</w:t>
      </w:r>
      <w:proofErr w:type="gramStart"/>
      <w:r w:rsidRPr="00C150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5015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C52807" w:rsidRPr="00C15015" w:rsidRDefault="00C52807" w:rsidP="00C52807">
      <w:pPr>
        <w:ind w:firstLine="0"/>
        <w:rPr>
          <w:rFonts w:ascii="Times New Roman" w:hAnsi="Times New Roman"/>
          <w:sz w:val="28"/>
          <w:szCs w:val="28"/>
        </w:rPr>
      </w:pPr>
      <w:r w:rsidRPr="00C15015">
        <w:rPr>
          <w:rFonts w:ascii="Times New Roman" w:hAnsi="Times New Roman"/>
          <w:sz w:val="28"/>
          <w:szCs w:val="28"/>
        </w:rPr>
        <w:t xml:space="preserve">       3.Данное решение опубликовать в средствах массовой информации и разместить на официальном сайте </w:t>
      </w:r>
      <w:proofErr w:type="spellStart"/>
      <w:r w:rsidRPr="00C15015">
        <w:rPr>
          <w:rFonts w:ascii="Times New Roman" w:hAnsi="Times New Roman"/>
          <w:sz w:val="28"/>
          <w:szCs w:val="28"/>
        </w:rPr>
        <w:t>Алеховщинского</w:t>
      </w:r>
      <w:proofErr w:type="spellEnd"/>
      <w:r w:rsidRPr="00C1501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52807" w:rsidRPr="00C15015" w:rsidRDefault="00C52807" w:rsidP="00C52807">
      <w:pPr>
        <w:ind w:firstLine="0"/>
        <w:rPr>
          <w:rFonts w:ascii="Times New Roman" w:hAnsi="Times New Roman"/>
          <w:sz w:val="28"/>
          <w:szCs w:val="28"/>
        </w:rPr>
      </w:pPr>
      <w:r w:rsidRPr="00C15015">
        <w:rPr>
          <w:rFonts w:ascii="Times New Roman" w:hAnsi="Times New Roman"/>
          <w:sz w:val="28"/>
          <w:szCs w:val="28"/>
        </w:rPr>
        <w:t xml:space="preserve">       4.Настоящее решение вступает в силу с момента его принятия.</w:t>
      </w:r>
    </w:p>
    <w:p w:rsidR="00C52807" w:rsidRPr="00C15015" w:rsidRDefault="00C52807" w:rsidP="00C52807">
      <w:pPr>
        <w:ind w:firstLine="0"/>
        <w:rPr>
          <w:rFonts w:ascii="Times New Roman" w:hAnsi="Times New Roman"/>
          <w:sz w:val="28"/>
          <w:szCs w:val="28"/>
        </w:rPr>
      </w:pPr>
    </w:p>
    <w:p w:rsidR="00C52807" w:rsidRPr="00C15015" w:rsidRDefault="00C52807" w:rsidP="00C52807">
      <w:pPr>
        <w:ind w:firstLine="0"/>
        <w:rPr>
          <w:rFonts w:ascii="Times New Roman" w:hAnsi="Times New Roman"/>
          <w:sz w:val="28"/>
          <w:szCs w:val="28"/>
        </w:rPr>
      </w:pPr>
      <w:r w:rsidRPr="00C15015"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Pr="00C15015">
        <w:rPr>
          <w:rFonts w:ascii="Times New Roman" w:hAnsi="Times New Roman"/>
          <w:sz w:val="28"/>
          <w:szCs w:val="28"/>
        </w:rPr>
        <w:t>Алеховщинского</w:t>
      </w:r>
      <w:proofErr w:type="spellEnd"/>
      <w:r w:rsidRPr="00C15015">
        <w:rPr>
          <w:rFonts w:ascii="Times New Roman" w:hAnsi="Times New Roman"/>
          <w:sz w:val="28"/>
          <w:szCs w:val="28"/>
        </w:rPr>
        <w:t xml:space="preserve"> </w:t>
      </w:r>
    </w:p>
    <w:p w:rsidR="00C52807" w:rsidRPr="00C15015" w:rsidRDefault="00C52807" w:rsidP="00C52807">
      <w:pPr>
        <w:ind w:firstLine="0"/>
        <w:rPr>
          <w:rFonts w:ascii="Times New Roman" w:hAnsi="Times New Roman"/>
          <w:sz w:val="28"/>
          <w:szCs w:val="28"/>
        </w:rPr>
      </w:pPr>
      <w:r w:rsidRPr="00C15015">
        <w:rPr>
          <w:rFonts w:ascii="Times New Roman" w:hAnsi="Times New Roman"/>
          <w:sz w:val="28"/>
          <w:szCs w:val="28"/>
        </w:rPr>
        <w:t>сельского поселения</w:t>
      </w:r>
      <w:r w:rsidRPr="00C15015">
        <w:rPr>
          <w:rFonts w:ascii="Times New Roman" w:hAnsi="Times New Roman"/>
          <w:sz w:val="28"/>
          <w:szCs w:val="28"/>
        </w:rPr>
        <w:tab/>
      </w:r>
      <w:r w:rsidRPr="00C15015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</w:t>
      </w:r>
      <w:proofErr w:type="spellStart"/>
      <w:r w:rsidRPr="00C15015">
        <w:rPr>
          <w:rFonts w:ascii="Times New Roman" w:hAnsi="Times New Roman"/>
          <w:sz w:val="28"/>
          <w:szCs w:val="28"/>
        </w:rPr>
        <w:t>Ф.И.Бурнацкий</w:t>
      </w:r>
      <w:proofErr w:type="spellEnd"/>
    </w:p>
    <w:p w:rsidR="00C52807" w:rsidRPr="00C15015" w:rsidRDefault="00C52807" w:rsidP="00C52807">
      <w:pPr>
        <w:ind w:firstLine="0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firstLine="0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rPr>
          <w:rFonts w:ascii="Times New Roman" w:hAnsi="Times New Roman"/>
          <w:sz w:val="24"/>
          <w:szCs w:val="24"/>
        </w:rPr>
      </w:pPr>
      <w:r w:rsidRPr="00C15015">
        <w:rPr>
          <w:rFonts w:ascii="Times New Roman" w:hAnsi="Times New Roman"/>
          <w:sz w:val="24"/>
          <w:szCs w:val="24"/>
        </w:rPr>
        <w:t xml:space="preserve">         </w:t>
      </w:r>
    </w:p>
    <w:p w:rsidR="00C52807" w:rsidRPr="00C15015" w:rsidRDefault="00C52807" w:rsidP="00C52807">
      <w:pPr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rPr>
          <w:rFonts w:ascii="Times New Roman" w:hAnsi="Times New Roman"/>
          <w:sz w:val="24"/>
          <w:szCs w:val="24"/>
        </w:rPr>
      </w:pPr>
    </w:p>
    <w:p w:rsidR="00C52807" w:rsidRPr="0041728A" w:rsidRDefault="00C52807" w:rsidP="00C52807">
      <w:pPr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firstLine="0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firstLine="0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firstLine="0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firstLine="0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firstLine="0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firstLine="0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firstLine="0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firstLine="0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left="7440"/>
        <w:jc w:val="right"/>
        <w:rPr>
          <w:rFonts w:ascii="Times New Roman" w:hAnsi="Times New Roman"/>
          <w:b/>
          <w:sz w:val="24"/>
          <w:szCs w:val="24"/>
        </w:rPr>
      </w:pPr>
      <w:r w:rsidRPr="00C15015">
        <w:rPr>
          <w:rFonts w:ascii="Times New Roman" w:hAnsi="Times New Roman"/>
          <w:sz w:val="24"/>
          <w:szCs w:val="24"/>
        </w:rPr>
        <w:t xml:space="preserve">     Утверждено</w:t>
      </w:r>
      <w:r w:rsidRPr="00C15015">
        <w:rPr>
          <w:rFonts w:ascii="Times New Roman" w:hAnsi="Times New Roman"/>
          <w:b/>
          <w:sz w:val="24"/>
          <w:szCs w:val="24"/>
        </w:rPr>
        <w:t xml:space="preserve"> </w:t>
      </w:r>
      <w:r w:rsidRPr="00C15015">
        <w:rPr>
          <w:rFonts w:ascii="Times New Roman" w:hAnsi="Times New Roman"/>
          <w:b/>
          <w:sz w:val="24"/>
          <w:szCs w:val="24"/>
        </w:rPr>
        <w:tab/>
      </w:r>
    </w:p>
    <w:tbl>
      <w:tblPr>
        <w:tblW w:w="12750" w:type="dxa"/>
        <w:tblInd w:w="93" w:type="dxa"/>
        <w:tblLook w:val="0000" w:firstRow="0" w:lastRow="0" w:firstColumn="0" w:lastColumn="0" w:noHBand="0" w:noVBand="0"/>
      </w:tblPr>
      <w:tblGrid>
        <w:gridCol w:w="11397"/>
        <w:gridCol w:w="1353"/>
      </w:tblGrid>
      <w:tr w:rsidR="00C52807" w:rsidRPr="00C15015" w:rsidTr="007C32DF">
        <w:trPr>
          <w:gridAfter w:val="1"/>
          <w:wAfter w:w="1353" w:type="dxa"/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Решением совета депутатов</w:t>
            </w:r>
          </w:p>
        </w:tc>
      </w:tr>
      <w:tr w:rsidR="00C52807" w:rsidRPr="00C15015" w:rsidTr="007C32DF">
        <w:trPr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3" w:type="dxa"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07" w:rsidRPr="00C15015" w:rsidTr="007C32DF">
        <w:trPr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муниципального   района  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07" w:rsidRPr="00C15015" w:rsidTr="007C32DF">
        <w:trPr>
          <w:gridAfter w:val="1"/>
          <w:wAfter w:w="1353" w:type="dxa"/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от 13.12.2013 г. №261</w:t>
            </w:r>
          </w:p>
        </w:tc>
      </w:tr>
    </w:tbl>
    <w:p w:rsidR="00C52807" w:rsidRPr="00C15015" w:rsidRDefault="00C52807" w:rsidP="00C52807">
      <w:pPr>
        <w:jc w:val="right"/>
        <w:rPr>
          <w:rFonts w:ascii="Times New Roman" w:hAnsi="Times New Roman"/>
          <w:sz w:val="24"/>
          <w:szCs w:val="24"/>
        </w:rPr>
      </w:pPr>
      <w:r w:rsidRPr="00C150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(Приложение № 1)</w:t>
      </w:r>
    </w:p>
    <w:tbl>
      <w:tblPr>
        <w:tblW w:w="12750" w:type="dxa"/>
        <w:tblInd w:w="93" w:type="dxa"/>
        <w:tblLook w:val="0000" w:firstRow="0" w:lastRow="0" w:firstColumn="0" w:lastColumn="0" w:noHBand="0" w:noVBand="0"/>
      </w:tblPr>
      <w:tblGrid>
        <w:gridCol w:w="11397"/>
        <w:gridCol w:w="1353"/>
      </w:tblGrid>
      <w:tr w:rsidR="00C52807" w:rsidRPr="00C15015" w:rsidTr="007C32DF">
        <w:trPr>
          <w:gridAfter w:val="1"/>
          <w:wAfter w:w="1353" w:type="dxa"/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К Решению совета депутатов</w:t>
            </w:r>
          </w:p>
        </w:tc>
      </w:tr>
      <w:tr w:rsidR="00C52807" w:rsidRPr="00C15015" w:rsidTr="007C32DF">
        <w:trPr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3" w:type="dxa"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07" w:rsidRPr="00C15015" w:rsidTr="007C32DF">
        <w:trPr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муниципального   района  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07" w:rsidRPr="00C15015" w:rsidTr="007C32DF">
        <w:trPr>
          <w:gridAfter w:val="1"/>
          <w:wAfter w:w="1353" w:type="dxa"/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от 11</w:t>
            </w:r>
            <w:r w:rsidRPr="00C15015">
              <w:rPr>
                <w:rFonts w:ascii="Times New Roman" w:hAnsi="Times New Roman"/>
                <w:sz w:val="28"/>
                <w:szCs w:val="28"/>
              </w:rPr>
              <w:t>.07.2014</w:t>
            </w:r>
            <w:r w:rsidRPr="00C15015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DA7F13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</w:tr>
    </w:tbl>
    <w:p w:rsidR="00C52807" w:rsidRPr="00C15015" w:rsidRDefault="00C52807" w:rsidP="00C52807">
      <w:pPr>
        <w:jc w:val="right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jc w:val="center"/>
        <w:rPr>
          <w:rFonts w:ascii="Times New Roman" w:hAnsi="Times New Roman"/>
          <w:sz w:val="24"/>
          <w:szCs w:val="24"/>
        </w:rPr>
      </w:pPr>
      <w:r w:rsidRPr="00C15015">
        <w:rPr>
          <w:rFonts w:ascii="Times New Roman" w:hAnsi="Times New Roman"/>
          <w:sz w:val="24"/>
          <w:szCs w:val="24"/>
        </w:rPr>
        <w:t>ИСТОЧНИКИ ВНУТРЕННЕГО ФИНАНСИРОВАНИЯ  ДЕФИЦИТА</w:t>
      </w:r>
    </w:p>
    <w:p w:rsidR="00C52807" w:rsidRPr="00C15015" w:rsidRDefault="00C52807" w:rsidP="00C52807">
      <w:pPr>
        <w:jc w:val="center"/>
        <w:rPr>
          <w:rFonts w:ascii="Times New Roman" w:hAnsi="Times New Roman"/>
          <w:sz w:val="24"/>
          <w:szCs w:val="24"/>
        </w:rPr>
      </w:pPr>
      <w:r w:rsidRPr="00C15015">
        <w:rPr>
          <w:rFonts w:ascii="Times New Roman" w:hAnsi="Times New Roman"/>
          <w:sz w:val="24"/>
          <w:szCs w:val="24"/>
        </w:rPr>
        <w:t xml:space="preserve">БЮДЖЕТА АЛЕХОВЩИНСКОГО СЕЛЬСКОГО ПОСЕЛЕНИЯ </w:t>
      </w:r>
    </w:p>
    <w:p w:rsidR="00C52807" w:rsidRPr="00C15015" w:rsidRDefault="00C52807" w:rsidP="00C52807">
      <w:pPr>
        <w:jc w:val="center"/>
        <w:rPr>
          <w:rFonts w:ascii="Times New Roman" w:hAnsi="Times New Roman"/>
          <w:sz w:val="24"/>
          <w:szCs w:val="24"/>
        </w:rPr>
      </w:pPr>
      <w:r w:rsidRPr="00C15015">
        <w:rPr>
          <w:rFonts w:ascii="Times New Roman" w:hAnsi="Times New Roman"/>
          <w:sz w:val="24"/>
          <w:szCs w:val="24"/>
        </w:rPr>
        <w:t>ЛОДЕЙНОПОЛЬСКОГО МУНИЦИПАЛЬНОГО</w:t>
      </w:r>
    </w:p>
    <w:p w:rsidR="00C52807" w:rsidRPr="00C15015" w:rsidRDefault="00C52807" w:rsidP="00C52807">
      <w:pPr>
        <w:jc w:val="center"/>
        <w:rPr>
          <w:rFonts w:ascii="Times New Roman" w:hAnsi="Times New Roman"/>
          <w:sz w:val="24"/>
          <w:szCs w:val="24"/>
        </w:rPr>
      </w:pPr>
      <w:r w:rsidRPr="00C15015">
        <w:rPr>
          <w:rFonts w:ascii="Times New Roman" w:hAnsi="Times New Roman"/>
          <w:sz w:val="24"/>
          <w:szCs w:val="24"/>
        </w:rPr>
        <w:t>РАЙОНА ЛЕНИНГРАДСКОЙ  ОБЛАСТИ  на  2014  год.</w:t>
      </w:r>
    </w:p>
    <w:p w:rsidR="00C52807" w:rsidRPr="00C15015" w:rsidRDefault="00C52807" w:rsidP="00C52807">
      <w:pPr>
        <w:jc w:val="center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rPr>
          <w:rFonts w:ascii="Times New Roman" w:hAnsi="Times New Roman"/>
          <w:sz w:val="24"/>
          <w:szCs w:val="24"/>
        </w:rPr>
      </w:pPr>
      <w:r w:rsidRPr="00C15015">
        <w:rPr>
          <w:rFonts w:ascii="Times New Roman" w:hAnsi="Times New Roman"/>
          <w:sz w:val="24"/>
          <w:szCs w:val="24"/>
        </w:rPr>
        <w:t xml:space="preserve">  КОД                                     Наименование источников                          Сумма        </w:t>
      </w:r>
    </w:p>
    <w:p w:rsidR="00C52807" w:rsidRPr="00C15015" w:rsidRDefault="00C52807" w:rsidP="00C52807">
      <w:pPr>
        <w:rPr>
          <w:rFonts w:ascii="Times New Roman" w:hAnsi="Times New Roman"/>
          <w:sz w:val="24"/>
          <w:szCs w:val="24"/>
        </w:rPr>
      </w:pPr>
      <w:r w:rsidRPr="00C15015">
        <w:rPr>
          <w:rFonts w:ascii="Times New Roman" w:hAnsi="Times New Roman"/>
          <w:sz w:val="24"/>
          <w:szCs w:val="24"/>
        </w:rPr>
        <w:t xml:space="preserve">                                               внутреннего финансирования               (тыс. руб.)</w:t>
      </w:r>
    </w:p>
    <w:p w:rsidR="00C52807" w:rsidRPr="00C15015" w:rsidRDefault="00C52807" w:rsidP="00C52807">
      <w:pPr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pStyle w:val="1"/>
        <w:tabs>
          <w:tab w:val="left" w:pos="8520"/>
        </w:tabs>
        <w:ind w:firstLine="0"/>
        <w:jc w:val="both"/>
        <w:rPr>
          <w:sz w:val="24"/>
          <w:szCs w:val="24"/>
        </w:rPr>
      </w:pPr>
      <w:r w:rsidRPr="00C15015">
        <w:rPr>
          <w:sz w:val="24"/>
          <w:szCs w:val="24"/>
        </w:rPr>
        <w:t xml:space="preserve">00001020000000000000       Кредиты кредитных организаций </w:t>
      </w:r>
      <w:r w:rsidRPr="00C15015">
        <w:rPr>
          <w:sz w:val="24"/>
          <w:szCs w:val="24"/>
        </w:rPr>
        <w:tab/>
      </w:r>
    </w:p>
    <w:p w:rsidR="00C52807" w:rsidRPr="00C15015" w:rsidRDefault="00C52807" w:rsidP="00C52807">
      <w:pPr>
        <w:pStyle w:val="1"/>
        <w:jc w:val="both"/>
        <w:rPr>
          <w:sz w:val="24"/>
          <w:szCs w:val="24"/>
        </w:rPr>
      </w:pPr>
      <w:r w:rsidRPr="00C15015">
        <w:rPr>
          <w:sz w:val="24"/>
          <w:szCs w:val="24"/>
        </w:rPr>
        <w:t xml:space="preserve">                                    в валюте Российской Федерации                                       825,2                                </w:t>
      </w:r>
    </w:p>
    <w:p w:rsidR="00C52807" w:rsidRPr="00C15015" w:rsidRDefault="00C52807" w:rsidP="00C52807">
      <w:pPr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tabs>
          <w:tab w:val="left" w:pos="8580"/>
        </w:tabs>
        <w:ind w:firstLine="0"/>
        <w:rPr>
          <w:rFonts w:ascii="Times New Roman" w:hAnsi="Times New Roman"/>
          <w:sz w:val="24"/>
          <w:szCs w:val="24"/>
        </w:rPr>
      </w:pPr>
      <w:r w:rsidRPr="00C15015">
        <w:rPr>
          <w:rFonts w:ascii="Times New Roman" w:hAnsi="Times New Roman"/>
          <w:sz w:val="24"/>
          <w:szCs w:val="24"/>
        </w:rPr>
        <w:t xml:space="preserve">00001020000000000700       Получение кредитов </w:t>
      </w:r>
      <w:proofErr w:type="gramStart"/>
      <w:r w:rsidRPr="00C15015">
        <w:rPr>
          <w:rFonts w:ascii="Times New Roman" w:hAnsi="Times New Roman"/>
          <w:sz w:val="24"/>
          <w:szCs w:val="24"/>
        </w:rPr>
        <w:t>от</w:t>
      </w:r>
      <w:proofErr w:type="gramEnd"/>
      <w:r w:rsidRPr="00C15015">
        <w:rPr>
          <w:rFonts w:ascii="Times New Roman" w:hAnsi="Times New Roman"/>
          <w:sz w:val="24"/>
          <w:szCs w:val="24"/>
        </w:rPr>
        <w:t xml:space="preserve"> кредитных  </w:t>
      </w:r>
      <w:r w:rsidRPr="00C15015">
        <w:rPr>
          <w:rFonts w:ascii="Times New Roman" w:hAnsi="Times New Roman"/>
          <w:sz w:val="24"/>
          <w:szCs w:val="24"/>
        </w:rPr>
        <w:tab/>
      </w:r>
      <w:r w:rsidRPr="00C15015">
        <w:rPr>
          <w:rFonts w:ascii="Times New Roman" w:hAnsi="Times New Roman"/>
          <w:sz w:val="24"/>
          <w:szCs w:val="24"/>
        </w:rPr>
        <w:tab/>
      </w:r>
    </w:p>
    <w:p w:rsidR="00C52807" w:rsidRPr="00C15015" w:rsidRDefault="00C52807" w:rsidP="00C52807">
      <w:pPr>
        <w:tabs>
          <w:tab w:val="left" w:pos="3690"/>
        </w:tabs>
        <w:rPr>
          <w:rFonts w:ascii="Times New Roman" w:hAnsi="Times New Roman"/>
          <w:sz w:val="24"/>
          <w:szCs w:val="24"/>
        </w:rPr>
      </w:pPr>
      <w:r w:rsidRPr="00C15015">
        <w:rPr>
          <w:rFonts w:ascii="Times New Roman" w:hAnsi="Times New Roman"/>
          <w:sz w:val="24"/>
          <w:szCs w:val="24"/>
        </w:rPr>
        <w:t xml:space="preserve">                                    организаций в валюте Российской                                    825,2</w:t>
      </w:r>
    </w:p>
    <w:p w:rsidR="00C52807" w:rsidRPr="00C15015" w:rsidRDefault="00C52807" w:rsidP="00C52807">
      <w:pPr>
        <w:tabs>
          <w:tab w:val="left" w:pos="3690"/>
        </w:tabs>
        <w:rPr>
          <w:rFonts w:ascii="Times New Roman" w:hAnsi="Times New Roman"/>
          <w:sz w:val="24"/>
          <w:szCs w:val="24"/>
        </w:rPr>
      </w:pPr>
      <w:r w:rsidRPr="00C15015">
        <w:rPr>
          <w:rFonts w:ascii="Times New Roman" w:hAnsi="Times New Roman"/>
          <w:sz w:val="24"/>
          <w:szCs w:val="24"/>
        </w:rPr>
        <w:t xml:space="preserve">                                    федерации                                                                </w:t>
      </w:r>
    </w:p>
    <w:p w:rsidR="00C52807" w:rsidRPr="00C15015" w:rsidRDefault="00C52807" w:rsidP="00C52807">
      <w:pPr>
        <w:tabs>
          <w:tab w:val="left" w:pos="3690"/>
        </w:tabs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firstLine="0"/>
        <w:rPr>
          <w:rFonts w:ascii="Times New Roman" w:hAnsi="Times New Roman"/>
          <w:sz w:val="24"/>
          <w:szCs w:val="24"/>
        </w:rPr>
      </w:pPr>
      <w:r w:rsidRPr="00C15015">
        <w:rPr>
          <w:rFonts w:ascii="Times New Roman" w:hAnsi="Times New Roman"/>
          <w:sz w:val="24"/>
          <w:szCs w:val="24"/>
        </w:rPr>
        <w:t xml:space="preserve"> 00001020000100000710       Кредиты, полученные в валюте РФ                                  825,2</w:t>
      </w:r>
    </w:p>
    <w:p w:rsidR="00C52807" w:rsidRPr="00C15015" w:rsidRDefault="00C52807" w:rsidP="00C52807">
      <w:pPr>
        <w:tabs>
          <w:tab w:val="left" w:pos="3660"/>
          <w:tab w:val="left" w:pos="8700"/>
        </w:tabs>
        <w:ind w:firstLine="0"/>
        <w:rPr>
          <w:rFonts w:ascii="Times New Roman" w:hAnsi="Times New Roman"/>
          <w:sz w:val="24"/>
          <w:szCs w:val="24"/>
        </w:rPr>
      </w:pPr>
      <w:r w:rsidRPr="00C15015">
        <w:rPr>
          <w:rFonts w:ascii="Times New Roman" w:hAnsi="Times New Roman"/>
          <w:sz w:val="24"/>
          <w:szCs w:val="24"/>
        </w:rPr>
        <w:t xml:space="preserve">                                                от кредитных организаций бюджетами </w:t>
      </w:r>
      <w:r w:rsidRPr="00C15015">
        <w:rPr>
          <w:rFonts w:ascii="Times New Roman" w:hAnsi="Times New Roman"/>
          <w:sz w:val="24"/>
          <w:szCs w:val="24"/>
        </w:rPr>
        <w:tab/>
      </w:r>
      <w:r w:rsidRPr="00C15015">
        <w:rPr>
          <w:rFonts w:ascii="Times New Roman" w:hAnsi="Times New Roman"/>
          <w:sz w:val="24"/>
          <w:szCs w:val="24"/>
        </w:rPr>
        <w:tab/>
        <w:t xml:space="preserve"> </w:t>
      </w:r>
    </w:p>
    <w:p w:rsidR="00C52807" w:rsidRPr="00C15015" w:rsidRDefault="00C52807" w:rsidP="00C52807">
      <w:pPr>
        <w:tabs>
          <w:tab w:val="left" w:pos="3660"/>
        </w:tabs>
        <w:ind w:firstLine="0"/>
        <w:rPr>
          <w:rFonts w:ascii="Times New Roman" w:hAnsi="Times New Roman"/>
          <w:sz w:val="24"/>
          <w:szCs w:val="24"/>
        </w:rPr>
      </w:pPr>
      <w:r w:rsidRPr="00C15015">
        <w:rPr>
          <w:rFonts w:ascii="Times New Roman" w:hAnsi="Times New Roman"/>
          <w:sz w:val="24"/>
          <w:szCs w:val="24"/>
        </w:rPr>
        <w:t xml:space="preserve">                                                поселений</w:t>
      </w:r>
      <w:r w:rsidRPr="00C15015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</w:t>
      </w:r>
    </w:p>
    <w:p w:rsidR="00C52807" w:rsidRPr="00C15015" w:rsidRDefault="00C52807" w:rsidP="00C52807">
      <w:pPr>
        <w:tabs>
          <w:tab w:val="left" w:pos="3660"/>
        </w:tabs>
        <w:ind w:firstLine="0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tabs>
          <w:tab w:val="left" w:pos="3660"/>
        </w:tabs>
        <w:ind w:firstLine="0"/>
        <w:rPr>
          <w:rFonts w:ascii="Times New Roman" w:hAnsi="Times New Roman"/>
          <w:sz w:val="24"/>
          <w:szCs w:val="24"/>
        </w:rPr>
      </w:pPr>
      <w:r w:rsidRPr="00C15015">
        <w:rPr>
          <w:rFonts w:ascii="Times New Roman" w:hAnsi="Times New Roman"/>
          <w:sz w:val="24"/>
          <w:szCs w:val="24"/>
        </w:rPr>
        <w:t xml:space="preserve">00001030000000000000        Бюджетные кредиты от других бюджетов                      -624,8  </w:t>
      </w:r>
    </w:p>
    <w:p w:rsidR="00C52807" w:rsidRPr="00C15015" w:rsidRDefault="00C52807" w:rsidP="00C52807">
      <w:pPr>
        <w:tabs>
          <w:tab w:val="left" w:pos="3660"/>
        </w:tabs>
        <w:ind w:firstLine="0"/>
        <w:rPr>
          <w:rFonts w:ascii="Times New Roman" w:hAnsi="Times New Roman"/>
          <w:sz w:val="24"/>
          <w:szCs w:val="24"/>
        </w:rPr>
      </w:pPr>
      <w:r w:rsidRPr="00C15015">
        <w:rPr>
          <w:rFonts w:ascii="Times New Roman" w:hAnsi="Times New Roman"/>
          <w:sz w:val="24"/>
          <w:szCs w:val="24"/>
        </w:rPr>
        <w:t xml:space="preserve">                                               бюджетной системы Российской Федерации                    </w:t>
      </w:r>
    </w:p>
    <w:p w:rsidR="00C52807" w:rsidRPr="00C15015" w:rsidRDefault="00C52807" w:rsidP="00C52807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firstLine="0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 w:rsidRPr="00C15015">
        <w:rPr>
          <w:rFonts w:ascii="Times New Roman" w:hAnsi="Times New Roman"/>
          <w:sz w:val="24"/>
          <w:szCs w:val="24"/>
        </w:rPr>
        <w:t xml:space="preserve">00001030000000000800       Погашение бюджетных кредитов, полученных               </w:t>
      </w:r>
    </w:p>
    <w:p w:rsidR="00C52807" w:rsidRPr="00C15015" w:rsidRDefault="00C52807" w:rsidP="00C52807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 w:rsidRPr="00C15015">
        <w:rPr>
          <w:rFonts w:ascii="Times New Roman" w:hAnsi="Times New Roman"/>
          <w:sz w:val="24"/>
          <w:szCs w:val="24"/>
        </w:rPr>
        <w:t xml:space="preserve">                                              от других бюджетов бюджетной системы                         -624,8</w:t>
      </w:r>
    </w:p>
    <w:p w:rsidR="00C52807" w:rsidRPr="00C15015" w:rsidRDefault="00C52807" w:rsidP="00C52807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 w:rsidRPr="00C15015">
        <w:rPr>
          <w:rFonts w:ascii="Times New Roman" w:hAnsi="Times New Roman"/>
          <w:sz w:val="24"/>
          <w:szCs w:val="24"/>
        </w:rPr>
        <w:t xml:space="preserve">                                              Российской Федерации в валюте </w:t>
      </w:r>
    </w:p>
    <w:p w:rsidR="00C52807" w:rsidRPr="00C15015" w:rsidRDefault="00C52807" w:rsidP="00C52807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 w:rsidRPr="00C15015">
        <w:rPr>
          <w:rFonts w:ascii="Times New Roman" w:hAnsi="Times New Roman"/>
          <w:sz w:val="24"/>
          <w:szCs w:val="24"/>
        </w:rPr>
        <w:t xml:space="preserve">                                              Российской федерации</w:t>
      </w:r>
      <w:r w:rsidRPr="00C15015">
        <w:rPr>
          <w:rFonts w:ascii="Times New Roman" w:hAnsi="Times New Roman"/>
          <w:sz w:val="24"/>
          <w:szCs w:val="24"/>
        </w:rPr>
        <w:tab/>
        <w:t xml:space="preserve">                                                  </w:t>
      </w:r>
      <w:r w:rsidRPr="00C15015">
        <w:rPr>
          <w:rFonts w:ascii="Times New Roman" w:hAnsi="Times New Roman"/>
          <w:sz w:val="24"/>
          <w:szCs w:val="24"/>
        </w:rPr>
        <w:tab/>
      </w:r>
    </w:p>
    <w:p w:rsidR="00C52807" w:rsidRPr="00C15015" w:rsidRDefault="00C52807" w:rsidP="00C52807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 w:rsidRPr="00C15015">
        <w:rPr>
          <w:rFonts w:ascii="Times New Roman" w:hAnsi="Times New Roman"/>
          <w:sz w:val="24"/>
          <w:szCs w:val="24"/>
        </w:rPr>
        <w:t xml:space="preserve">       </w:t>
      </w:r>
    </w:p>
    <w:p w:rsidR="00C52807" w:rsidRPr="00C15015" w:rsidRDefault="00C52807" w:rsidP="00C52807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  <w:r w:rsidRPr="00C15015">
        <w:rPr>
          <w:rFonts w:ascii="Times New Roman" w:hAnsi="Times New Roman"/>
          <w:sz w:val="24"/>
          <w:szCs w:val="24"/>
        </w:rPr>
        <w:t xml:space="preserve">00001030000100000810       Бюджетные кредиты, полученные </w:t>
      </w:r>
      <w:proofErr w:type="gramStart"/>
      <w:r w:rsidRPr="00C15015">
        <w:rPr>
          <w:rFonts w:ascii="Times New Roman" w:hAnsi="Times New Roman"/>
          <w:sz w:val="24"/>
          <w:szCs w:val="24"/>
        </w:rPr>
        <w:t>от</w:t>
      </w:r>
      <w:proofErr w:type="gramEnd"/>
      <w:r w:rsidRPr="00C15015">
        <w:rPr>
          <w:rFonts w:ascii="Times New Roman" w:hAnsi="Times New Roman"/>
          <w:sz w:val="24"/>
          <w:szCs w:val="24"/>
        </w:rPr>
        <w:t xml:space="preserve">  </w:t>
      </w:r>
      <w:r w:rsidRPr="00C15015">
        <w:rPr>
          <w:rFonts w:ascii="Times New Roman" w:hAnsi="Times New Roman"/>
          <w:sz w:val="24"/>
          <w:szCs w:val="24"/>
        </w:rPr>
        <w:tab/>
      </w:r>
      <w:r w:rsidRPr="00C15015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C52807" w:rsidRPr="00C15015" w:rsidRDefault="00C52807" w:rsidP="00C52807">
      <w:pPr>
        <w:ind w:firstLine="0"/>
        <w:rPr>
          <w:rFonts w:ascii="Times New Roman" w:hAnsi="Times New Roman"/>
          <w:sz w:val="24"/>
          <w:szCs w:val="24"/>
        </w:rPr>
      </w:pPr>
      <w:r w:rsidRPr="00C15015">
        <w:rPr>
          <w:rFonts w:ascii="Times New Roman" w:hAnsi="Times New Roman"/>
          <w:sz w:val="24"/>
          <w:szCs w:val="24"/>
        </w:rPr>
        <w:t xml:space="preserve">                                              других бюджетов бюджетной системы РФ </w:t>
      </w:r>
    </w:p>
    <w:p w:rsidR="00C52807" w:rsidRPr="00C15015" w:rsidRDefault="00C52807" w:rsidP="00C52807">
      <w:pPr>
        <w:ind w:firstLine="0"/>
        <w:rPr>
          <w:rFonts w:ascii="Times New Roman" w:hAnsi="Times New Roman"/>
          <w:sz w:val="24"/>
          <w:szCs w:val="24"/>
        </w:rPr>
      </w:pPr>
      <w:r w:rsidRPr="00C15015">
        <w:rPr>
          <w:rFonts w:ascii="Times New Roman" w:hAnsi="Times New Roman"/>
          <w:sz w:val="24"/>
          <w:szCs w:val="24"/>
        </w:rPr>
        <w:t xml:space="preserve">                                                           бюджетами  поселений</w:t>
      </w:r>
      <w:r w:rsidRPr="00C15015">
        <w:rPr>
          <w:rFonts w:ascii="Times New Roman" w:hAnsi="Times New Roman"/>
          <w:sz w:val="24"/>
          <w:szCs w:val="24"/>
        </w:rPr>
        <w:tab/>
        <w:t xml:space="preserve">                                   -624,8</w:t>
      </w:r>
    </w:p>
    <w:p w:rsidR="00C52807" w:rsidRPr="00C15015" w:rsidRDefault="00C52807" w:rsidP="00C52807">
      <w:pPr>
        <w:ind w:firstLine="0"/>
        <w:rPr>
          <w:rFonts w:ascii="Times New Roman" w:hAnsi="Times New Roman"/>
          <w:sz w:val="24"/>
          <w:szCs w:val="24"/>
        </w:rPr>
      </w:pPr>
      <w:r w:rsidRPr="00C15015">
        <w:rPr>
          <w:rFonts w:ascii="Times New Roman" w:hAnsi="Times New Roman"/>
          <w:sz w:val="24"/>
          <w:szCs w:val="24"/>
        </w:rPr>
        <w:t xml:space="preserve">00001050000000000000        Изменение остатков  средств на счетах </w:t>
      </w:r>
      <w:proofErr w:type="gramStart"/>
      <w:r w:rsidRPr="00C15015">
        <w:rPr>
          <w:rFonts w:ascii="Times New Roman" w:hAnsi="Times New Roman"/>
          <w:sz w:val="24"/>
          <w:szCs w:val="24"/>
        </w:rPr>
        <w:t>по</w:t>
      </w:r>
      <w:proofErr w:type="gramEnd"/>
    </w:p>
    <w:p w:rsidR="00C52807" w:rsidRPr="00C15015" w:rsidRDefault="00C52807" w:rsidP="00C52807">
      <w:pPr>
        <w:pBdr>
          <w:bottom w:val="single" w:sz="4" w:space="1" w:color="auto"/>
        </w:pBdr>
        <w:tabs>
          <w:tab w:val="left" w:pos="3705"/>
        </w:tabs>
        <w:rPr>
          <w:rFonts w:ascii="Times New Roman" w:hAnsi="Times New Roman"/>
          <w:sz w:val="24"/>
          <w:szCs w:val="24"/>
        </w:rPr>
      </w:pPr>
      <w:r w:rsidRPr="00C15015">
        <w:rPr>
          <w:rFonts w:ascii="Times New Roman" w:hAnsi="Times New Roman"/>
          <w:sz w:val="24"/>
          <w:szCs w:val="24"/>
        </w:rPr>
        <w:t xml:space="preserve">                                               учету средств бюджета                                             1071,1</w:t>
      </w:r>
    </w:p>
    <w:p w:rsidR="00C52807" w:rsidRPr="00C15015" w:rsidRDefault="00C52807" w:rsidP="00C52807">
      <w:pPr>
        <w:pBdr>
          <w:bottom w:val="single" w:sz="4" w:space="1" w:color="auto"/>
        </w:pBdr>
        <w:tabs>
          <w:tab w:val="left" w:pos="3705"/>
        </w:tabs>
        <w:ind w:firstLine="0"/>
        <w:rPr>
          <w:rFonts w:ascii="Times New Roman" w:hAnsi="Times New Roman"/>
          <w:sz w:val="24"/>
          <w:szCs w:val="24"/>
        </w:rPr>
      </w:pPr>
      <w:r w:rsidRPr="00C15015">
        <w:rPr>
          <w:rFonts w:ascii="Times New Roman" w:hAnsi="Times New Roman"/>
          <w:sz w:val="24"/>
          <w:szCs w:val="24"/>
        </w:rPr>
        <w:t xml:space="preserve">  </w:t>
      </w:r>
    </w:p>
    <w:p w:rsidR="00C52807" w:rsidRPr="00C15015" w:rsidRDefault="00C52807" w:rsidP="00C52807">
      <w:pPr>
        <w:pBdr>
          <w:bottom w:val="single" w:sz="4" w:space="1" w:color="auto"/>
        </w:pBdr>
        <w:tabs>
          <w:tab w:val="left" w:pos="3705"/>
        </w:tabs>
        <w:ind w:firstLine="0"/>
        <w:rPr>
          <w:rFonts w:ascii="Times New Roman" w:hAnsi="Times New Roman"/>
          <w:sz w:val="24"/>
          <w:szCs w:val="24"/>
        </w:rPr>
      </w:pPr>
      <w:r w:rsidRPr="00C15015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C15015">
        <w:rPr>
          <w:rFonts w:ascii="Times New Roman" w:hAnsi="Times New Roman"/>
          <w:sz w:val="24"/>
          <w:szCs w:val="24"/>
        </w:rPr>
        <w:tab/>
      </w:r>
    </w:p>
    <w:p w:rsidR="00C52807" w:rsidRPr="00C15015" w:rsidRDefault="00C52807" w:rsidP="00C52807">
      <w:pPr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C15015">
        <w:rPr>
          <w:rFonts w:ascii="Times New Roman" w:hAnsi="Times New Roman"/>
          <w:b/>
          <w:sz w:val="24"/>
          <w:szCs w:val="24"/>
        </w:rPr>
        <w:t xml:space="preserve"> </w:t>
      </w:r>
      <w:r w:rsidRPr="00C15015">
        <w:rPr>
          <w:rFonts w:ascii="Times New Roman" w:hAnsi="Times New Roman"/>
          <w:b/>
          <w:sz w:val="24"/>
          <w:szCs w:val="24"/>
          <w:u w:val="single"/>
        </w:rPr>
        <w:t xml:space="preserve"> ИТОГО ИСТОЧНИКОВ ВНУТРЕННЕГО  ФИНАНСИРОВАНИЯ                    1271,5             </w:t>
      </w:r>
    </w:p>
    <w:p w:rsidR="00C52807" w:rsidRPr="00C15015" w:rsidRDefault="00C52807" w:rsidP="00C52807">
      <w:pPr>
        <w:ind w:firstLine="0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firstLine="0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firstLine="0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firstLine="0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firstLine="0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firstLine="0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firstLine="0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left="7440"/>
        <w:jc w:val="right"/>
        <w:rPr>
          <w:rFonts w:ascii="Times New Roman" w:hAnsi="Times New Roman"/>
          <w:b/>
          <w:sz w:val="24"/>
          <w:szCs w:val="24"/>
        </w:rPr>
      </w:pPr>
      <w:r w:rsidRPr="00C15015">
        <w:rPr>
          <w:rFonts w:ascii="Times New Roman" w:hAnsi="Times New Roman"/>
          <w:sz w:val="24"/>
          <w:szCs w:val="24"/>
        </w:rPr>
        <w:t xml:space="preserve">     Утверждено</w:t>
      </w:r>
      <w:r w:rsidRPr="00C15015">
        <w:rPr>
          <w:rFonts w:ascii="Times New Roman" w:hAnsi="Times New Roman"/>
          <w:b/>
          <w:sz w:val="24"/>
          <w:szCs w:val="24"/>
        </w:rPr>
        <w:t xml:space="preserve"> </w:t>
      </w:r>
      <w:r w:rsidRPr="00C15015">
        <w:rPr>
          <w:rFonts w:ascii="Times New Roman" w:hAnsi="Times New Roman"/>
          <w:b/>
          <w:sz w:val="24"/>
          <w:szCs w:val="24"/>
        </w:rPr>
        <w:tab/>
      </w:r>
    </w:p>
    <w:tbl>
      <w:tblPr>
        <w:tblW w:w="12750" w:type="dxa"/>
        <w:tblInd w:w="93" w:type="dxa"/>
        <w:tblLook w:val="0000" w:firstRow="0" w:lastRow="0" w:firstColumn="0" w:lastColumn="0" w:noHBand="0" w:noVBand="0"/>
      </w:tblPr>
      <w:tblGrid>
        <w:gridCol w:w="11397"/>
        <w:gridCol w:w="1353"/>
      </w:tblGrid>
      <w:tr w:rsidR="00C52807" w:rsidRPr="00C15015" w:rsidTr="007C32DF">
        <w:trPr>
          <w:gridAfter w:val="1"/>
          <w:wAfter w:w="1353" w:type="dxa"/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Решением совета депутатов</w:t>
            </w:r>
          </w:p>
        </w:tc>
      </w:tr>
      <w:tr w:rsidR="00C52807" w:rsidRPr="00C15015" w:rsidTr="007C32DF">
        <w:trPr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3" w:type="dxa"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07" w:rsidRPr="00C15015" w:rsidTr="007C32DF">
        <w:trPr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муниципального   района  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07" w:rsidRPr="00C15015" w:rsidTr="007C32DF">
        <w:trPr>
          <w:gridAfter w:val="1"/>
          <w:wAfter w:w="1353" w:type="dxa"/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от 13.12.2013 г. №261</w:t>
            </w:r>
          </w:p>
        </w:tc>
      </w:tr>
    </w:tbl>
    <w:p w:rsidR="00C52807" w:rsidRPr="00C15015" w:rsidRDefault="00C52807" w:rsidP="00C52807">
      <w:pPr>
        <w:jc w:val="right"/>
        <w:rPr>
          <w:rFonts w:ascii="Times New Roman" w:hAnsi="Times New Roman"/>
          <w:sz w:val="24"/>
          <w:szCs w:val="24"/>
        </w:rPr>
      </w:pPr>
      <w:r w:rsidRPr="00C150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(Приложение № 2)</w:t>
      </w:r>
    </w:p>
    <w:tbl>
      <w:tblPr>
        <w:tblW w:w="12750" w:type="dxa"/>
        <w:tblInd w:w="93" w:type="dxa"/>
        <w:tblLook w:val="0000" w:firstRow="0" w:lastRow="0" w:firstColumn="0" w:lastColumn="0" w:noHBand="0" w:noVBand="0"/>
      </w:tblPr>
      <w:tblGrid>
        <w:gridCol w:w="11397"/>
        <w:gridCol w:w="1353"/>
      </w:tblGrid>
      <w:tr w:rsidR="00C52807" w:rsidRPr="00C15015" w:rsidTr="007C32DF">
        <w:trPr>
          <w:gridAfter w:val="1"/>
          <w:wAfter w:w="1353" w:type="dxa"/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к Решению совета депутатов</w:t>
            </w:r>
          </w:p>
        </w:tc>
      </w:tr>
      <w:tr w:rsidR="00C52807" w:rsidRPr="00C15015" w:rsidTr="007C32DF">
        <w:trPr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3" w:type="dxa"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07" w:rsidRPr="00C15015" w:rsidTr="007C32DF">
        <w:trPr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муниципального   района  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07" w:rsidRPr="00C15015" w:rsidTr="007C32DF">
        <w:trPr>
          <w:gridAfter w:val="1"/>
          <w:wAfter w:w="1353" w:type="dxa"/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от </w:t>
            </w:r>
            <w:r w:rsidRPr="00C15015">
              <w:rPr>
                <w:rFonts w:ascii="Times New Roman" w:hAnsi="Times New Roman"/>
                <w:sz w:val="28"/>
                <w:szCs w:val="28"/>
              </w:rPr>
              <w:t>11.07.2014</w:t>
            </w:r>
            <w:r w:rsidRPr="00C15015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DA7F13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</w:tr>
    </w:tbl>
    <w:p w:rsidR="00C52807" w:rsidRPr="00C15015" w:rsidRDefault="00C52807" w:rsidP="00C52807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9934" w:type="dxa"/>
        <w:tblInd w:w="88" w:type="dxa"/>
        <w:tblLook w:val="0000" w:firstRow="0" w:lastRow="0" w:firstColumn="0" w:lastColumn="0" w:noHBand="0" w:noVBand="0"/>
      </w:tblPr>
      <w:tblGrid>
        <w:gridCol w:w="2976"/>
        <w:gridCol w:w="5242"/>
        <w:gridCol w:w="1716"/>
      </w:tblGrid>
      <w:tr w:rsidR="00C52807" w:rsidRPr="00C15015" w:rsidTr="007C32DF">
        <w:trPr>
          <w:trHeight w:val="255"/>
        </w:trPr>
        <w:tc>
          <w:tcPr>
            <w:tcW w:w="9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07" w:rsidRPr="00C15015" w:rsidTr="007C32DF">
        <w:trPr>
          <w:trHeight w:val="315"/>
        </w:trPr>
        <w:tc>
          <w:tcPr>
            <w:tcW w:w="9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Прогнозируемые поступления доходов на 2014 год</w:t>
            </w:r>
          </w:p>
        </w:tc>
      </w:tr>
      <w:tr w:rsidR="00C52807" w:rsidRPr="00C15015" w:rsidTr="007C32DF">
        <w:trPr>
          <w:trHeight w:val="315"/>
        </w:trPr>
        <w:tc>
          <w:tcPr>
            <w:tcW w:w="9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C52807" w:rsidRPr="00C15015" w:rsidTr="007C32DF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 дохода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Сумма</w:t>
            </w:r>
          </w:p>
        </w:tc>
      </w:tr>
      <w:tr w:rsidR="00C52807" w:rsidRPr="00C15015" w:rsidTr="007C32DF">
        <w:trPr>
          <w:trHeight w:val="58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10000000000000000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23483,7</w:t>
            </w:r>
          </w:p>
        </w:tc>
      </w:tr>
      <w:tr w:rsidR="00C52807" w:rsidRPr="00C15015" w:rsidTr="007C32DF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10100000000000000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1200,0</w:t>
            </w:r>
          </w:p>
        </w:tc>
      </w:tr>
      <w:tr w:rsidR="00C52807" w:rsidRPr="00C15015" w:rsidTr="007C32DF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10102000010000110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C52807" w:rsidRPr="00C15015" w:rsidTr="007C32DF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10300000000000000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8395,4</w:t>
            </w:r>
          </w:p>
        </w:tc>
      </w:tr>
      <w:tr w:rsidR="00C52807" w:rsidRPr="00C15015" w:rsidTr="007C32DF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10302000010000110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8395,4</w:t>
            </w:r>
          </w:p>
        </w:tc>
      </w:tr>
      <w:tr w:rsidR="00C52807" w:rsidRPr="00C15015" w:rsidTr="007C32DF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10600000000000000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2997,0</w:t>
            </w:r>
          </w:p>
        </w:tc>
      </w:tr>
      <w:tr w:rsidR="00C52807" w:rsidRPr="00C15015" w:rsidTr="007C32DF">
        <w:trPr>
          <w:trHeight w:val="3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10601000000000110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</w:tr>
      <w:tr w:rsidR="00C52807" w:rsidRPr="00C15015" w:rsidTr="007C32DF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10604000020000110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1485,0</w:t>
            </w:r>
          </w:p>
        </w:tc>
      </w:tr>
      <w:tr w:rsidR="00C52807" w:rsidRPr="00C15015" w:rsidTr="007C32DF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10606000000000110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</w:tr>
      <w:tr w:rsidR="00C52807" w:rsidRPr="00C15015" w:rsidTr="007C32DF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10800000000000000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C52807" w:rsidRPr="00C15015" w:rsidTr="007C32DF">
        <w:trPr>
          <w:trHeight w:val="12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11100000000000000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3718,0</w:t>
            </w:r>
          </w:p>
        </w:tc>
      </w:tr>
      <w:tr w:rsidR="00C52807" w:rsidRPr="00C15015" w:rsidTr="007C32DF">
        <w:trPr>
          <w:trHeight w:val="223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11105000000000120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3350,0</w:t>
            </w:r>
          </w:p>
        </w:tc>
      </w:tr>
      <w:tr w:rsidR="00C52807" w:rsidRPr="00C15015" w:rsidTr="007C32DF">
        <w:trPr>
          <w:trHeight w:val="16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lastRenderedPageBreak/>
              <w:t>11105010000000120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</w:tr>
      <w:tr w:rsidR="00C52807" w:rsidRPr="00C15015" w:rsidTr="007C32DF">
        <w:trPr>
          <w:trHeight w:val="232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11105030000000120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C52807" w:rsidRPr="00C15015" w:rsidTr="007C32DF">
        <w:trPr>
          <w:trHeight w:val="228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11109000000000120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368,0</w:t>
            </w:r>
          </w:p>
        </w:tc>
      </w:tr>
      <w:tr w:rsidR="00C52807" w:rsidRPr="00C15015" w:rsidTr="007C32DF">
        <w:trPr>
          <w:trHeight w:val="100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11300000000000000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776,0</w:t>
            </w:r>
          </w:p>
        </w:tc>
      </w:tr>
      <w:tr w:rsidR="00C52807" w:rsidRPr="00C15015" w:rsidTr="007C32DF">
        <w:trPr>
          <w:trHeight w:val="4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11301000000000130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206,0</w:t>
            </w:r>
          </w:p>
        </w:tc>
      </w:tr>
      <w:tr w:rsidR="00C52807" w:rsidRPr="00C15015" w:rsidTr="007C32DF">
        <w:trPr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11302000000000130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</w:tr>
      <w:tr w:rsidR="00C52807" w:rsidRPr="00C15015" w:rsidTr="007C32DF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11400000000000000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5050,0</w:t>
            </w:r>
          </w:p>
        </w:tc>
      </w:tr>
      <w:tr w:rsidR="00C52807" w:rsidRPr="00C15015" w:rsidTr="007C32DF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11401000000000410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52807" w:rsidRPr="00C15015" w:rsidTr="007C32DF">
        <w:trPr>
          <w:trHeight w:val="19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11402000000000000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1150,0</w:t>
            </w:r>
          </w:p>
        </w:tc>
      </w:tr>
      <w:tr w:rsidR="00C52807" w:rsidRPr="00C15015" w:rsidTr="007C32DF">
        <w:trPr>
          <w:trHeight w:val="12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11406000000000430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3900,0</w:t>
            </w:r>
          </w:p>
        </w:tc>
      </w:tr>
      <w:tr w:rsidR="00C52807" w:rsidRPr="00C15015" w:rsidTr="007C32DF">
        <w:trPr>
          <w:trHeight w:val="43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11700000000000000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1297,3</w:t>
            </w:r>
          </w:p>
        </w:tc>
      </w:tr>
      <w:tr w:rsidR="00C52807" w:rsidRPr="00C15015" w:rsidTr="007C32DF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11705000000000180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1297,3</w:t>
            </w:r>
          </w:p>
        </w:tc>
      </w:tr>
      <w:tr w:rsidR="00C52807" w:rsidRPr="00C15015" w:rsidTr="007C32DF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35133,6</w:t>
            </w:r>
          </w:p>
        </w:tc>
      </w:tr>
      <w:tr w:rsidR="00C52807" w:rsidRPr="00C15015" w:rsidTr="007C32DF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20200000000000000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35133,6</w:t>
            </w:r>
          </w:p>
        </w:tc>
      </w:tr>
      <w:tr w:rsidR="00C52807" w:rsidRPr="00C15015" w:rsidTr="007C32DF">
        <w:trPr>
          <w:trHeight w:val="73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20201000000000151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17281,1</w:t>
            </w:r>
          </w:p>
        </w:tc>
      </w:tr>
      <w:tr w:rsidR="00C52807" w:rsidRPr="00C15015" w:rsidTr="007C32DF">
        <w:trPr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lastRenderedPageBreak/>
              <w:t>20201001100000151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17281,1</w:t>
            </w:r>
          </w:p>
        </w:tc>
      </w:tr>
      <w:tr w:rsidR="00C52807" w:rsidRPr="00C15015" w:rsidTr="007C32DF">
        <w:trPr>
          <w:trHeight w:val="100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20202000000000151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17036,0</w:t>
            </w:r>
          </w:p>
        </w:tc>
      </w:tr>
      <w:tr w:rsidR="00C52807" w:rsidRPr="00C15015" w:rsidTr="007C32DF">
        <w:trPr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20202999100000151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поселений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5300,0</w:t>
            </w:r>
          </w:p>
        </w:tc>
      </w:tr>
      <w:tr w:rsidR="00C52807" w:rsidRPr="00C15015" w:rsidTr="007C32DF">
        <w:trPr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20202077100000151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Субсидии бюджетам поселений на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11736,0</w:t>
            </w:r>
          </w:p>
        </w:tc>
      </w:tr>
      <w:tr w:rsidR="00C52807" w:rsidRPr="00C15015" w:rsidTr="007C32DF">
        <w:trPr>
          <w:trHeight w:val="6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20203000000000151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667,0</w:t>
            </w:r>
          </w:p>
        </w:tc>
      </w:tr>
      <w:tr w:rsidR="00C52807" w:rsidRPr="00C15015" w:rsidTr="007C32DF">
        <w:trPr>
          <w:trHeight w:val="10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20203015100000151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199,7</w:t>
            </w:r>
          </w:p>
        </w:tc>
      </w:tr>
      <w:tr w:rsidR="00C52807" w:rsidRPr="00C15015" w:rsidTr="007C32DF">
        <w:trPr>
          <w:trHeight w:val="130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20203024100000151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467,3</w:t>
            </w:r>
          </w:p>
        </w:tc>
      </w:tr>
      <w:tr w:rsidR="00C52807" w:rsidRPr="00C15015" w:rsidTr="007C32DF">
        <w:trPr>
          <w:trHeight w:val="130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20204000000000151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149,5</w:t>
            </w:r>
          </w:p>
        </w:tc>
      </w:tr>
      <w:tr w:rsidR="00C52807" w:rsidRPr="00C15015" w:rsidTr="007C32DF">
        <w:trPr>
          <w:trHeight w:val="130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20204012100000151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C52807" w:rsidRPr="00C15015" w:rsidTr="007C32DF">
        <w:trPr>
          <w:trHeight w:val="130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20204999100000151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  <w:p w:rsidR="00C52807" w:rsidRPr="00C15015" w:rsidRDefault="00C52807" w:rsidP="007C32DF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C52807" w:rsidRPr="00C15015" w:rsidTr="007C32DF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58617,3</w:t>
            </w:r>
          </w:p>
        </w:tc>
      </w:tr>
    </w:tbl>
    <w:p w:rsidR="00C52807" w:rsidRPr="00C15015" w:rsidRDefault="00C52807" w:rsidP="00C52807">
      <w:pPr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rPr>
          <w:rFonts w:ascii="Times New Roman" w:hAnsi="Times New Roman"/>
          <w:sz w:val="24"/>
          <w:szCs w:val="24"/>
        </w:rPr>
      </w:pPr>
      <w:r w:rsidRPr="00C15015">
        <w:rPr>
          <w:rFonts w:ascii="Times New Roman" w:hAnsi="Times New Roman"/>
          <w:b/>
          <w:sz w:val="24"/>
          <w:szCs w:val="24"/>
        </w:rPr>
        <w:tab/>
      </w:r>
    </w:p>
    <w:p w:rsidR="00C52807" w:rsidRPr="00C15015" w:rsidRDefault="00C52807" w:rsidP="00C52807">
      <w:pPr>
        <w:ind w:left="6360"/>
        <w:rPr>
          <w:rFonts w:ascii="Times New Roman" w:hAnsi="Times New Roman"/>
          <w:b/>
          <w:sz w:val="24"/>
          <w:szCs w:val="24"/>
        </w:rPr>
      </w:pPr>
      <w:r w:rsidRPr="00C15015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C52807" w:rsidRPr="00C15015" w:rsidRDefault="00C52807" w:rsidP="00C52807">
      <w:pPr>
        <w:ind w:left="7440"/>
        <w:jc w:val="right"/>
        <w:rPr>
          <w:rFonts w:ascii="Times New Roman" w:hAnsi="Times New Roman"/>
          <w:sz w:val="24"/>
          <w:szCs w:val="24"/>
        </w:rPr>
      </w:pPr>
      <w:r w:rsidRPr="00C15015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C52807" w:rsidRPr="00C15015" w:rsidRDefault="00C52807" w:rsidP="00C52807">
      <w:pPr>
        <w:ind w:firstLine="0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firstLine="0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jc w:val="right"/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jc w:val="right"/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jc w:val="right"/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jc w:val="right"/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left="7440"/>
        <w:jc w:val="right"/>
        <w:rPr>
          <w:rFonts w:ascii="Times New Roman" w:hAnsi="Times New Roman"/>
          <w:b/>
          <w:sz w:val="24"/>
          <w:szCs w:val="24"/>
        </w:rPr>
      </w:pPr>
      <w:r w:rsidRPr="00C15015">
        <w:rPr>
          <w:rFonts w:ascii="Times New Roman" w:hAnsi="Times New Roman"/>
          <w:sz w:val="24"/>
          <w:szCs w:val="24"/>
        </w:rPr>
        <w:t xml:space="preserve">     Утверждено</w:t>
      </w:r>
      <w:r w:rsidRPr="00C15015">
        <w:rPr>
          <w:rFonts w:ascii="Times New Roman" w:hAnsi="Times New Roman"/>
          <w:b/>
          <w:sz w:val="24"/>
          <w:szCs w:val="24"/>
        </w:rPr>
        <w:t xml:space="preserve"> </w:t>
      </w:r>
      <w:r w:rsidRPr="00C15015">
        <w:rPr>
          <w:rFonts w:ascii="Times New Roman" w:hAnsi="Times New Roman"/>
          <w:b/>
          <w:sz w:val="24"/>
          <w:szCs w:val="24"/>
        </w:rPr>
        <w:tab/>
      </w:r>
    </w:p>
    <w:tbl>
      <w:tblPr>
        <w:tblW w:w="12750" w:type="dxa"/>
        <w:tblInd w:w="93" w:type="dxa"/>
        <w:tblLook w:val="0000" w:firstRow="0" w:lastRow="0" w:firstColumn="0" w:lastColumn="0" w:noHBand="0" w:noVBand="0"/>
      </w:tblPr>
      <w:tblGrid>
        <w:gridCol w:w="11397"/>
        <w:gridCol w:w="1353"/>
      </w:tblGrid>
      <w:tr w:rsidR="00C52807" w:rsidRPr="00C15015" w:rsidTr="007C32DF">
        <w:trPr>
          <w:gridAfter w:val="1"/>
          <w:wAfter w:w="1353" w:type="dxa"/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Решением совета депутатов</w:t>
            </w:r>
          </w:p>
        </w:tc>
      </w:tr>
      <w:tr w:rsidR="00C52807" w:rsidRPr="00C15015" w:rsidTr="007C32DF">
        <w:trPr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3" w:type="dxa"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07" w:rsidRPr="00C15015" w:rsidTr="007C32DF">
        <w:trPr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муниципального   района  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07" w:rsidRPr="00C15015" w:rsidTr="007C32DF">
        <w:trPr>
          <w:gridAfter w:val="1"/>
          <w:wAfter w:w="1353" w:type="dxa"/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от 13.12.2013 г. №261</w:t>
            </w:r>
          </w:p>
        </w:tc>
      </w:tr>
    </w:tbl>
    <w:p w:rsidR="00C52807" w:rsidRPr="00C15015" w:rsidRDefault="00C52807" w:rsidP="00C52807">
      <w:pPr>
        <w:jc w:val="right"/>
        <w:rPr>
          <w:rFonts w:ascii="Times New Roman" w:hAnsi="Times New Roman"/>
          <w:sz w:val="24"/>
          <w:szCs w:val="24"/>
        </w:rPr>
      </w:pPr>
      <w:r w:rsidRPr="00C150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(Приложение № 5)</w:t>
      </w:r>
    </w:p>
    <w:tbl>
      <w:tblPr>
        <w:tblW w:w="12750" w:type="dxa"/>
        <w:tblInd w:w="93" w:type="dxa"/>
        <w:tblLook w:val="0000" w:firstRow="0" w:lastRow="0" w:firstColumn="0" w:lastColumn="0" w:noHBand="0" w:noVBand="0"/>
      </w:tblPr>
      <w:tblGrid>
        <w:gridCol w:w="11397"/>
        <w:gridCol w:w="1353"/>
      </w:tblGrid>
      <w:tr w:rsidR="00C52807" w:rsidRPr="00C15015" w:rsidTr="007C32DF">
        <w:trPr>
          <w:gridAfter w:val="1"/>
          <w:wAfter w:w="1353" w:type="dxa"/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C52807" w:rsidRPr="00C15015" w:rsidTr="007C32DF">
        <w:trPr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3" w:type="dxa"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07" w:rsidRPr="00C15015" w:rsidTr="007C32DF">
        <w:trPr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муниципального   района  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07" w:rsidRPr="00C15015" w:rsidTr="007C32DF">
        <w:trPr>
          <w:gridAfter w:val="1"/>
          <w:wAfter w:w="1353" w:type="dxa"/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от 11</w:t>
            </w:r>
            <w:r w:rsidRPr="00C15015">
              <w:rPr>
                <w:rFonts w:ascii="Times New Roman" w:hAnsi="Times New Roman"/>
                <w:sz w:val="28"/>
                <w:szCs w:val="28"/>
              </w:rPr>
              <w:t>.07.2014</w:t>
            </w:r>
            <w:r w:rsidRPr="00C15015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DA7F13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</w:tr>
    </w:tbl>
    <w:p w:rsidR="00C52807" w:rsidRPr="00C15015" w:rsidRDefault="00C52807" w:rsidP="00C52807">
      <w:pPr>
        <w:jc w:val="center"/>
        <w:rPr>
          <w:rFonts w:ascii="Times New Roman" w:hAnsi="Times New Roman"/>
          <w:b/>
          <w:sz w:val="24"/>
          <w:szCs w:val="24"/>
          <w:highlight w:val="cyan"/>
        </w:rPr>
      </w:pPr>
    </w:p>
    <w:p w:rsidR="00C52807" w:rsidRPr="00C15015" w:rsidRDefault="00C52807" w:rsidP="00C528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15015">
        <w:rPr>
          <w:rFonts w:ascii="Times New Roman" w:hAnsi="Times New Roman"/>
          <w:b/>
          <w:sz w:val="24"/>
          <w:szCs w:val="24"/>
        </w:rPr>
        <w:t>Распределение</w:t>
      </w:r>
    </w:p>
    <w:p w:rsidR="00C52807" w:rsidRPr="00C15015" w:rsidRDefault="00C52807" w:rsidP="00C5280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15015">
        <w:rPr>
          <w:rFonts w:ascii="Times New Roman" w:hAnsi="Times New Roman"/>
          <w:b/>
          <w:sz w:val="24"/>
          <w:szCs w:val="24"/>
        </w:rPr>
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 бюджетов на 2014год</w:t>
      </w:r>
    </w:p>
    <w:p w:rsidR="00C52807" w:rsidRPr="00C15015" w:rsidRDefault="00C52807" w:rsidP="00C52807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990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865"/>
        <w:gridCol w:w="1540"/>
        <w:gridCol w:w="1174"/>
        <w:gridCol w:w="1068"/>
        <w:gridCol w:w="1258"/>
      </w:tblGrid>
      <w:tr w:rsidR="00C52807" w:rsidRPr="00C15015" w:rsidTr="007C32DF">
        <w:trPr>
          <w:trHeight w:val="57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Код цел ст.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</w:t>
            </w:r>
            <w:proofErr w:type="spellStart"/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C52807" w:rsidRPr="00C15015" w:rsidTr="007C32DF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59888,8</w:t>
            </w:r>
          </w:p>
        </w:tc>
      </w:tr>
      <w:tr w:rsidR="00C52807" w:rsidRPr="00C15015" w:rsidTr="007C32DF">
        <w:trPr>
          <w:trHeight w:val="152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19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3000000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194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2650,0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2807" w:rsidRPr="00C15015" w:rsidTr="007C32DF">
        <w:trPr>
          <w:trHeight w:val="152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На реализацию проектов местных инициатив граждан, получивших </w:t>
            </w:r>
            <w:proofErr w:type="spellStart"/>
            <w:r w:rsidRPr="00C150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грантовую</w:t>
            </w:r>
            <w:proofErr w:type="spellEnd"/>
            <w:r w:rsidRPr="00C150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поддержку, в рамках муниципальной программы "Реализация проектов местных инициатив граждан в </w:t>
            </w:r>
            <w:proofErr w:type="spellStart"/>
            <w:r w:rsidRPr="00C150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Алеховщинском</w:t>
            </w:r>
            <w:proofErr w:type="spellEnd"/>
            <w:r w:rsidRPr="00C150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сельском поселении </w:t>
            </w:r>
            <w:proofErr w:type="spellStart"/>
            <w:r w:rsidRPr="00C150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19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3007088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2500,0</w:t>
            </w:r>
          </w:p>
        </w:tc>
      </w:tr>
      <w:tr w:rsidR="00C52807" w:rsidRPr="00C15015" w:rsidTr="007C32DF">
        <w:trPr>
          <w:trHeight w:val="152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194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3007088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2500,0</w:t>
            </w:r>
          </w:p>
        </w:tc>
      </w:tr>
      <w:tr w:rsidR="00C52807" w:rsidRPr="00C15015" w:rsidTr="007C32DF">
        <w:trPr>
          <w:trHeight w:val="152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194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3007088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2500,0</w:t>
            </w:r>
          </w:p>
        </w:tc>
      </w:tr>
      <w:tr w:rsidR="00C52807" w:rsidRPr="00C15015" w:rsidTr="007C32DF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на обеспечение мероприятий по реализации проектов местных инициатив граждан в рамках </w:t>
            </w: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муниципальной программы "Реализация проектов местных инициатив граждан в </w:t>
            </w: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Алеховщинском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194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3008088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194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2807" w:rsidRPr="00C15015" w:rsidTr="007C32DF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194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3008088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194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C52807" w:rsidRPr="00C15015" w:rsidTr="007C32DF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194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3008088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194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C52807" w:rsidRPr="00C15015" w:rsidTr="007C32DF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19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3100000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194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15133,0</w:t>
            </w:r>
          </w:p>
        </w:tc>
      </w:tr>
      <w:tr w:rsidR="00C52807" w:rsidRPr="00C15015" w:rsidTr="007C32DF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"Устойчивое развитие сельских территорий </w:t>
            </w: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194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3110000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15133,0</w:t>
            </w:r>
          </w:p>
        </w:tc>
      </w:tr>
      <w:tr w:rsidR="00C52807" w:rsidRPr="00C15015" w:rsidTr="007C32DF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jc w:val="left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Бюджетные инвестиции на расходы на проектирование, строительство и реконструкцию объектов в рамках подпрограммы "Устойчивое развитие сельских территорий </w:t>
            </w: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1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3110466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</w:tr>
      <w:tr w:rsidR="00C52807" w:rsidRPr="00C15015" w:rsidTr="007C32DF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3110466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257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414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</w:tr>
      <w:tr w:rsidR="00C52807" w:rsidRPr="00C15015" w:rsidTr="007C32DF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3110466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414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</w:tr>
      <w:tr w:rsidR="00C52807" w:rsidRPr="00C15015" w:rsidTr="007C32DF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Расходы на проектирование, строительство и реконструкцию объектов в рамках подпрограммы "Устойчивое развитие сельских территорий </w:t>
            </w:r>
            <w:proofErr w:type="spellStart"/>
            <w:r w:rsidRPr="00C150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 w:rsidRPr="00C150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150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3117066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1736,0</w:t>
            </w:r>
          </w:p>
        </w:tc>
      </w:tr>
      <w:tr w:rsidR="00C52807" w:rsidRPr="00C15015" w:rsidTr="007C32DF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Бюджетные инвестиции в объекты капитального строительства государственной (муниципальной) </w:t>
            </w: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3117066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414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1736,0</w:t>
            </w:r>
          </w:p>
        </w:tc>
      </w:tr>
      <w:tr w:rsidR="00C52807" w:rsidRPr="00C15015" w:rsidTr="007C32DF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3117066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414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1736,0</w:t>
            </w:r>
          </w:p>
        </w:tc>
      </w:tr>
      <w:tr w:rsidR="00C52807" w:rsidRPr="00C15015" w:rsidTr="007C32DF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Расходы по комплексной компактной застройке и благоустройству сельских территорий в рамках подпрограммы "Устойчивое развитие сельских территорий </w:t>
            </w:r>
            <w:proofErr w:type="spellStart"/>
            <w:r w:rsidRPr="00C150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 w:rsidRPr="00C150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150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3117068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10000,0</w:t>
            </w:r>
          </w:p>
        </w:tc>
      </w:tr>
      <w:tr w:rsidR="00C52807" w:rsidRPr="00C15015" w:rsidTr="007C32DF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3117068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414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10000,0</w:t>
            </w:r>
          </w:p>
        </w:tc>
      </w:tr>
      <w:tr w:rsidR="00C52807" w:rsidRPr="00C15015" w:rsidTr="007C32DF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3117068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414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10000,0</w:t>
            </w:r>
          </w:p>
        </w:tc>
      </w:tr>
      <w:tr w:rsidR="00C52807" w:rsidRPr="00C15015" w:rsidTr="007C32DF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Расходы на капитальный ремонт объектов в рамках подпрограммы "Устойчивое развитие сельских территорий </w:t>
            </w:r>
            <w:proofErr w:type="spellStart"/>
            <w:r w:rsidRPr="00C150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 w:rsidRPr="00C150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150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3117067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2800,0</w:t>
            </w:r>
          </w:p>
        </w:tc>
      </w:tr>
      <w:tr w:rsidR="00C52807" w:rsidRPr="00C15015" w:rsidTr="007C32DF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3117067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243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2800,0</w:t>
            </w:r>
          </w:p>
        </w:tc>
      </w:tr>
      <w:tr w:rsidR="00C52807" w:rsidRPr="00C15015" w:rsidTr="007C32DF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3117067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243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2800,0</w:t>
            </w:r>
          </w:p>
        </w:tc>
      </w:tr>
      <w:tr w:rsidR="00C52807" w:rsidRPr="00C15015" w:rsidTr="007C32DF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на расходы на проектирование, строительство и реконструкцию объектов в рамках подпрограммы "Устойчивое развитие сельских территорий </w:t>
            </w: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14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3118066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C52807" w:rsidRPr="00C15015" w:rsidTr="007C32DF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3118066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257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414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C52807" w:rsidRPr="00C15015" w:rsidTr="007C32DF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3118066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414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C52807" w:rsidRPr="00C15015" w:rsidTr="007C32DF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капитального ремонта объектов в рамках подпрограммы "Устойчивое развитие сельских территорий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</w:t>
            </w:r>
            <w:r w:rsidRPr="00C150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2014-2016 годы" муниципальной программы "Развитие сельского хозяйства на территории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3118067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147,0</w:t>
            </w:r>
          </w:p>
        </w:tc>
      </w:tr>
      <w:tr w:rsidR="00C52807" w:rsidRPr="00C15015" w:rsidTr="007C32DF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3118067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243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147,0</w:t>
            </w:r>
          </w:p>
        </w:tc>
      </w:tr>
      <w:tr w:rsidR="00C52807" w:rsidRPr="00C15015" w:rsidTr="007C32DF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3118067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243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147,0</w:t>
            </w:r>
          </w:p>
        </w:tc>
      </w:tr>
      <w:tr w:rsidR="00C52807" w:rsidRPr="00C15015" w:rsidTr="007C32DF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6900000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33509,3</w:t>
            </w:r>
          </w:p>
        </w:tc>
      </w:tr>
      <w:tr w:rsidR="00C52807" w:rsidRPr="00C15015" w:rsidTr="007C32DF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6990000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33509,3</w:t>
            </w:r>
          </w:p>
        </w:tc>
      </w:tr>
      <w:tr w:rsidR="00C52807" w:rsidRPr="00C15015" w:rsidTr="007C32DF">
        <w:trPr>
          <w:trHeight w:val="9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казенных учреждений в рамках непрограммных расходов органов местного самоуправления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12 453,7</w:t>
            </w:r>
          </w:p>
        </w:tc>
      </w:tr>
      <w:tr w:rsidR="00C52807" w:rsidRPr="00C15015" w:rsidTr="007C32DF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9 625,0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9 625,0</w:t>
            </w:r>
          </w:p>
        </w:tc>
      </w:tr>
      <w:tr w:rsidR="00C52807" w:rsidRPr="00C15015" w:rsidTr="007C32DF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C52807" w:rsidRPr="00C15015" w:rsidTr="007C32DF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52807" w:rsidRPr="00C15015" w:rsidTr="007C32DF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2 657,8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2 657,8</w:t>
            </w:r>
          </w:p>
        </w:tc>
      </w:tr>
      <w:tr w:rsidR="00C52807" w:rsidRPr="00C15015" w:rsidTr="007C32DF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</w:tr>
      <w:tr w:rsidR="00C52807" w:rsidRPr="00C15015" w:rsidTr="007C32DF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Бюджетные инвестиции в объекты капитального строительства государственной (муниципальной) собственности в сфере культуры в рамках непрограммных расходов органов местного самоуправления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6990401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1 515,0</w:t>
            </w:r>
          </w:p>
        </w:tc>
      </w:tr>
      <w:tr w:rsidR="00C52807" w:rsidRPr="00C15015" w:rsidTr="007C32DF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6990401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1 515,0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6990401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1 515,0</w:t>
            </w:r>
          </w:p>
        </w:tc>
      </w:tr>
      <w:tr w:rsidR="00C52807" w:rsidRPr="00C15015" w:rsidTr="007C32DF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Бюджетные инвестиции по переселению граждан из аварийного жилищного фонда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6990477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1116,7</w:t>
            </w:r>
          </w:p>
        </w:tc>
      </w:tr>
      <w:tr w:rsidR="00C52807" w:rsidRPr="00C15015" w:rsidTr="007C32DF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6990477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412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1116,7</w:t>
            </w:r>
          </w:p>
        </w:tc>
      </w:tr>
      <w:tr w:rsidR="00C52807" w:rsidRPr="00C15015" w:rsidTr="007C32DF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6990477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412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1116,7</w:t>
            </w:r>
          </w:p>
        </w:tc>
      </w:tr>
      <w:tr w:rsidR="00C52807" w:rsidRPr="00C15015" w:rsidTr="007C32DF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Возмещение затрат или недополученных доходов в связи с оказанием услуг по  организации работы бани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6990612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688,0</w:t>
            </w:r>
          </w:p>
        </w:tc>
      </w:tr>
      <w:tr w:rsidR="00C52807" w:rsidRPr="00C15015" w:rsidTr="007C32DF">
        <w:trPr>
          <w:trHeight w:val="9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6990612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688,0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6990612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688,0</w:t>
            </w:r>
          </w:p>
        </w:tc>
      </w:tr>
      <w:tr w:rsidR="00C52807" w:rsidRPr="00C15015" w:rsidTr="007C32DF">
        <w:trPr>
          <w:trHeight w:val="51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Реализация непрограммных расходов органов местного самоуправления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6990999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226,1</w:t>
            </w:r>
          </w:p>
        </w:tc>
      </w:tr>
      <w:tr w:rsidR="00C52807" w:rsidRPr="00C15015" w:rsidTr="007C32DF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6990999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6990999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</w:tr>
      <w:tr w:rsidR="00C52807" w:rsidRPr="00C15015" w:rsidTr="007C32DF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6990999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71,1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6990999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71,1</w:t>
            </w:r>
          </w:p>
        </w:tc>
      </w:tr>
      <w:tr w:rsidR="00C52807" w:rsidRPr="00C15015" w:rsidTr="007C32DF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</w:tr>
      <w:tr w:rsidR="00C52807" w:rsidRPr="00C15015" w:rsidTr="007C32DF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</w:tr>
      <w:tr w:rsidR="00C52807" w:rsidRPr="00C15015" w:rsidTr="007C32DF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</w:tr>
      <w:tr w:rsidR="00C52807" w:rsidRPr="00C15015" w:rsidTr="007C32DF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Резервный фонд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52807" w:rsidRPr="00C15015" w:rsidTr="007C32DF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Мероприятия связанные с оказанием материальной помощи </w:t>
            </w:r>
            <w:proofErr w:type="spellStart"/>
            <w:r w:rsidRPr="00C150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гражданам</w:t>
            </w:r>
            <w:proofErr w:type="gramStart"/>
            <w:r w:rsidRPr="00C150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,п</w:t>
            </w:r>
            <w:proofErr w:type="gramEnd"/>
            <w:r w:rsidRPr="00C150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острадавшим</w:t>
            </w:r>
            <w:proofErr w:type="spellEnd"/>
            <w:r w:rsidRPr="00C150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от стихийного бедствия в рамках непрограммных расходов органов местного самоуправления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Иные выплаты населению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Социальное обеспечение населения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52807" w:rsidRPr="00C15015" w:rsidTr="007C32DF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Мероприятия по содержанию  автомобильных дорог в рамках непрограммных расходов органов местного самоуправления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</w:tr>
      <w:tr w:rsidR="00C52807" w:rsidRPr="00C15015" w:rsidTr="007C32DF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</w:tr>
      <w:tr w:rsidR="00C52807" w:rsidRPr="00C15015" w:rsidTr="007C32DF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Ремонт объектов коммунального хозяйства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1170,6</w:t>
            </w:r>
          </w:p>
        </w:tc>
      </w:tr>
      <w:tr w:rsidR="00C52807" w:rsidRPr="00C15015" w:rsidTr="007C32DF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953,4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953,4</w:t>
            </w:r>
          </w:p>
        </w:tc>
      </w:tr>
      <w:tr w:rsidR="00C52807" w:rsidRPr="00C15015" w:rsidTr="007C32DF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217,2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217,2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Мероприятия по содержанию и техобслуживанию объектов коммунального хозяйства  в рамках 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374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6991014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423,8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257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423,8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423,8</w:t>
            </w:r>
          </w:p>
        </w:tc>
      </w:tr>
      <w:tr w:rsidR="00C52807" w:rsidRPr="00C15015" w:rsidTr="007C32DF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Прочие мероприятия в области коммунального хозяйства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52807" w:rsidRPr="00C15015" w:rsidTr="007C32DF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52807" w:rsidRPr="00C15015" w:rsidTr="007C32DF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дорожного хозяйства в целях государственной регистрации прав на объекты недвижимости дорожного хозяйства в рамках непрограммных расходов органов местного самоуправления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1 404,8</w:t>
            </w:r>
          </w:p>
        </w:tc>
      </w:tr>
      <w:tr w:rsidR="00C52807" w:rsidRPr="00C15015" w:rsidTr="007C32DF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1 404,8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1 404,8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Организация благоустройства и озеленения территории поселения 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</w:tr>
      <w:tr w:rsidR="00C52807" w:rsidRPr="00C15015" w:rsidTr="007C32DF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 на территории поселения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C52807" w:rsidRPr="00C15015" w:rsidTr="007C32DF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C52807" w:rsidRPr="00C15015" w:rsidTr="007C32DF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Организация сбора и вывоза бытовых отходов и мусора в поселении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1376,1</w:t>
            </w:r>
          </w:p>
        </w:tc>
      </w:tr>
      <w:tr w:rsidR="00C52807" w:rsidRPr="00C15015" w:rsidTr="007C32DF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1376,1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1376,1</w:t>
            </w:r>
          </w:p>
        </w:tc>
      </w:tr>
      <w:tr w:rsidR="00C52807" w:rsidRPr="00C15015" w:rsidTr="007C32DF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Содержание и обслуживание объектов имущества казны муниципального образования    в рамках непрограммных  расходов органов местного самоуправления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375,5</w:t>
            </w:r>
          </w:p>
        </w:tc>
      </w:tr>
      <w:tr w:rsidR="00C52807" w:rsidRPr="00C15015" w:rsidTr="007C32DF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375,5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375,5</w:t>
            </w:r>
          </w:p>
        </w:tc>
      </w:tr>
      <w:tr w:rsidR="00C52807" w:rsidRPr="00C15015" w:rsidTr="007C32DF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Заключение и расторжение договоров аренды объектов движимого  и недвижимого   имущества,   организация   и   ведение    реестра муниципальной собственности в рамках непрограммных расходов  органов местного самоуправления      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C52807" w:rsidRPr="00C15015" w:rsidTr="007C32DF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C52807" w:rsidRPr="00C15015" w:rsidTr="007C32DF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Выплаты вознаграждений старостам сельских населенных пунктов в рамках непрограммных расходов органов местного самоуправления      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6991033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152,0</w:t>
            </w:r>
          </w:p>
        </w:tc>
      </w:tr>
      <w:tr w:rsidR="00C52807" w:rsidRPr="00C15015" w:rsidTr="007C32DF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152,0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152,0</w:t>
            </w:r>
          </w:p>
        </w:tc>
      </w:tr>
      <w:tr w:rsidR="00C52807" w:rsidRPr="00C15015" w:rsidTr="007C32DF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Частичное возмещение расходов по доставке товаров в  отдаленные населенные пункты  в рамках непрограммных расходов органов местного самоуправления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878,0</w:t>
            </w:r>
          </w:p>
        </w:tc>
      </w:tr>
      <w:tr w:rsidR="00C52807" w:rsidRPr="00C15015" w:rsidTr="007C32DF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878,0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878,0</w:t>
            </w:r>
          </w:p>
        </w:tc>
      </w:tr>
      <w:tr w:rsidR="00C52807" w:rsidRPr="00C15015" w:rsidTr="007C32DF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Мероприятия по землеустройству и землепользованию в рамках непрограммных расходов органов местного самоуправления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1010,0</w:t>
            </w:r>
          </w:p>
        </w:tc>
      </w:tr>
      <w:tr w:rsidR="00C52807" w:rsidRPr="00C15015" w:rsidTr="007C32DF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1010,0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Другие вопросы  в области 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1010,0</w:t>
            </w:r>
          </w:p>
        </w:tc>
      </w:tr>
      <w:tr w:rsidR="00C52807" w:rsidRPr="00C15015" w:rsidTr="007C32DF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Капитальный ремонт муниципального жилищного фонда поселения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597,2</w:t>
            </w:r>
          </w:p>
        </w:tc>
      </w:tr>
      <w:tr w:rsidR="00C52807" w:rsidRPr="00C15015" w:rsidTr="007C32DF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597,2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597,2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Взносы региональному оператору по капитальному ремонту многоквартирных домов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C52807" w:rsidRPr="00C15015" w:rsidTr="007C32DF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Мероприятия по подготовке генеральных планов поселения в рамках непрограммных расходов органов местного самоуправления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C52807" w:rsidRPr="00C15015" w:rsidTr="007C32DF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Другие вопросы  в области 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C52807" w:rsidRPr="00C15015" w:rsidTr="007C32DF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Осуществление мероприятий по снижению аварийности на сети автомобильных дорог общего пользования</w:t>
            </w:r>
            <w:proofErr w:type="gramStart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15015">
              <w:rPr>
                <w:rFonts w:ascii="Times New Roman" w:hAnsi="Times New Roman"/>
                <w:sz w:val="24"/>
                <w:szCs w:val="24"/>
              </w:rPr>
              <w:t>включая обустройство наружным освещением автодорог общего пользования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3 578,3</w:t>
            </w:r>
          </w:p>
        </w:tc>
      </w:tr>
      <w:tr w:rsidR="00C52807" w:rsidRPr="00C15015" w:rsidTr="007C32DF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3 578,3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3 578,3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Осуществление прочих мероприятий по предупреждению и ликвидации последствий чрезвычайных ситуаций и стихийных бедствий в рамках непрограммных 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257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6991157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257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6991157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257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6991157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</w:tr>
      <w:tr w:rsidR="00C52807" w:rsidRPr="00C15015" w:rsidTr="007C32DF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обеспечению первичных мер пожарной безопасности в границах поселения в рамках непрограммных расходов органов местного самоуправления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6991162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137,4</w:t>
            </w:r>
          </w:p>
        </w:tc>
      </w:tr>
      <w:tr w:rsidR="00C52807" w:rsidRPr="00C15015" w:rsidTr="007C32DF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6991162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137,4</w:t>
            </w:r>
          </w:p>
        </w:tc>
      </w:tr>
      <w:tr w:rsidR="00C52807" w:rsidRPr="00C15015" w:rsidTr="007C32DF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6991162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C52807" w:rsidRPr="00C15015" w:rsidTr="007C32DF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Осуществление мероприятий по обеспечению первичных мер пожарной безопасности в границах поселения  в 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6991162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</w:tr>
      <w:tr w:rsidR="00C52807" w:rsidRPr="00C15015" w:rsidTr="007C32DF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Ежегодные членские взносы членов ассоциации  «Совет муниципальных образований Ленинградской области» в рамках непрограммных расходов органов местного самоуправления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6991179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C52807" w:rsidRPr="00C15015" w:rsidTr="007C32DF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6991179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6991179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C52807" w:rsidRPr="00C15015" w:rsidTr="007C32DF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Выборы депутатов в совет депутатов в рамках непрограммных расходов органов местного самоуправления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6991204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265,0</w:t>
            </w:r>
          </w:p>
        </w:tc>
      </w:tr>
      <w:tr w:rsidR="00C52807" w:rsidRPr="00C15015" w:rsidTr="007C32DF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6991204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265,0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6991204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265,0</w:t>
            </w:r>
          </w:p>
        </w:tc>
      </w:tr>
      <w:tr w:rsidR="00C52807" w:rsidRPr="00C15015" w:rsidTr="007C32DF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Расходы по распоряжению главы администрации муниципального образования в рамках непрограммных расходов  органов местного самоуправления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6991231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C52807" w:rsidRPr="00C15015" w:rsidTr="007C32DF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6991231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6991231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C52807" w:rsidRPr="00C15015" w:rsidTr="007C32DF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учёта на территориях, где отсутствуют  военные комиссариаты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6995118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199,7</w:t>
            </w:r>
          </w:p>
        </w:tc>
      </w:tr>
      <w:tr w:rsidR="00C52807" w:rsidRPr="00C15015" w:rsidTr="007C32DF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6995118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182,5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6995118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182,5</w:t>
            </w:r>
          </w:p>
        </w:tc>
      </w:tr>
      <w:tr w:rsidR="00C52807" w:rsidRPr="00C15015" w:rsidTr="007C32DF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6995118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6995118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C52807" w:rsidRPr="00C15015" w:rsidTr="007C32DF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6995118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6995118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>Прочие мероприятия, осуществляемые за счёт межбюджетных трансфертов прошлых лет из федерального бюджета в рамках непрограммных расходов органов местного самоуправления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6995898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322,1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6995898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322,1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>Сельское хозяйство и рыболовство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lastRenderedPageBreak/>
              <w:t>6995898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322,1</w:t>
            </w:r>
          </w:p>
        </w:tc>
      </w:tr>
      <w:tr w:rsidR="00C52807" w:rsidRPr="00C15015" w:rsidTr="007C32DF">
        <w:trPr>
          <w:trHeight w:val="189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 на 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6997100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848,1</w:t>
            </w:r>
          </w:p>
        </w:tc>
      </w:tr>
      <w:tr w:rsidR="00C52807" w:rsidRPr="00C15015" w:rsidTr="007C32DF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6997100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848,1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6997100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848,1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Расходы по развитию общественной инфраструктуры муниципального значения в рамках непрограммных расходов органов местного самоуправления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6997202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6997202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6997202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Иные межбюджетные трансферты на подготовку и проведение мероприятий, посвященных Дню образования Ленинградской области в рамках непрограммных расходов органов местного самоуправления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6997203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6997203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6997203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C52807" w:rsidRPr="00C15015" w:rsidTr="007C32DF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части полномочий в сфере комплектований книжных фондов библиотек поселения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6997205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C52807" w:rsidRPr="00C15015" w:rsidTr="007C32DF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6997205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6997205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C52807" w:rsidRPr="00C15015" w:rsidTr="007C32DF">
        <w:trPr>
          <w:trHeight w:val="157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на капитальный ремонт и ремонт дворовых территорий многоквартирных домов, проездов к дворовым территориям многоквартирных домов населенных пунктов Ленинградской области в рамках непрограммных расходов органов местного самоуправления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6998013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797,3</w:t>
            </w:r>
          </w:p>
        </w:tc>
      </w:tr>
      <w:tr w:rsidR="00C52807" w:rsidRPr="00C15015" w:rsidTr="007C32DF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6998013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797,3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6998013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797,3</w:t>
            </w:r>
          </w:p>
        </w:tc>
      </w:tr>
      <w:tr w:rsidR="00C52807" w:rsidRPr="00C15015" w:rsidTr="007C32DF">
        <w:trPr>
          <w:trHeight w:val="157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на капитальный ремонт и ремонт автомобильных дорог общего пользования местного значения, в том числе в населенных пунктах Ленинградской области в рамках непрограммных расходов органов местного самоуправления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6998014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1315,0</w:t>
            </w:r>
          </w:p>
        </w:tc>
      </w:tr>
      <w:tr w:rsidR="00C52807" w:rsidRPr="00C15015" w:rsidTr="007C32DF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6998014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1315,0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6998014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1315,0</w:t>
            </w:r>
          </w:p>
        </w:tc>
      </w:tr>
      <w:tr w:rsidR="00C52807" w:rsidRPr="00C15015" w:rsidTr="007C32DF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C15015">
              <w:rPr>
                <w:rFonts w:ascii="Times New Roman" w:hAnsi="Times New Roman"/>
                <w:sz w:val="24"/>
                <w:szCs w:val="24"/>
              </w:rPr>
              <w:t>направленное</w:t>
            </w:r>
            <w:proofErr w:type="gram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на мероприятия по повышению надежности и энергетической эффективности в системах теплоснабжения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6998018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C52807" w:rsidRPr="00C15015" w:rsidTr="007C32DF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6998018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6998018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C52807" w:rsidRPr="00C15015" w:rsidTr="007C32DF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gramStart"/>
            <w:r w:rsidRPr="00C15015">
              <w:rPr>
                <w:rFonts w:ascii="Times New Roman" w:hAnsi="Times New Roman"/>
                <w:sz w:val="24"/>
                <w:szCs w:val="24"/>
              </w:rPr>
              <w:t>мероприятия направленные на</w:t>
            </w:r>
            <w:proofErr w:type="gram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безаварийную работу объектов водоснабжения, водоотведения и очистки сточных вод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6998026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C52807" w:rsidRPr="00C15015" w:rsidTr="007C32DF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6998026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C52807" w:rsidRPr="00C15015" w:rsidTr="007C32DF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6998026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C52807" w:rsidRPr="00C15015" w:rsidTr="007C32DF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8000000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8596,6</w:t>
            </w:r>
          </w:p>
        </w:tc>
      </w:tr>
      <w:tr w:rsidR="00C52807" w:rsidRPr="00C15015" w:rsidTr="007C32DF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8020000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777,0</w:t>
            </w:r>
          </w:p>
        </w:tc>
      </w:tr>
      <w:tr w:rsidR="00C52807" w:rsidRPr="00C15015" w:rsidTr="007C32DF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органов местного самоуправления в рамках обеспечения деятельности главы администрации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8020014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777,0</w:t>
            </w:r>
          </w:p>
        </w:tc>
      </w:tr>
      <w:tr w:rsidR="00C52807" w:rsidRPr="00C15015" w:rsidTr="007C32DF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8020014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777,0</w:t>
            </w:r>
          </w:p>
        </w:tc>
      </w:tr>
      <w:tr w:rsidR="00C52807" w:rsidRPr="00C15015" w:rsidTr="007C32DF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8020014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777,0</w:t>
            </w:r>
          </w:p>
        </w:tc>
      </w:tr>
      <w:tr w:rsidR="00C52807" w:rsidRPr="00C15015" w:rsidTr="007C32DF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 аппаратов управления органов местного самоуправления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8030000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7819,6</w:t>
            </w:r>
          </w:p>
        </w:tc>
      </w:tr>
      <w:tr w:rsidR="00C52807" w:rsidRPr="00C15015" w:rsidTr="007C32DF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C15015">
              <w:rPr>
                <w:rFonts w:ascii="Times New Roman" w:hAnsi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8030014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3 629,8</w:t>
            </w:r>
          </w:p>
        </w:tc>
      </w:tr>
      <w:tr w:rsidR="00C52807" w:rsidRPr="00C15015" w:rsidTr="007C32DF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Фонд оплаты труда государственных (муниципальных) органов и взносы по </w:t>
            </w:r>
            <w:r w:rsidRPr="00C15015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обязательному социальному страхованию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lastRenderedPageBreak/>
              <w:t>8030014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3 629,8</w:t>
            </w:r>
          </w:p>
        </w:tc>
      </w:tr>
      <w:tr w:rsidR="00C52807" w:rsidRPr="00C15015" w:rsidTr="007C32DF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8030014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3 629,8</w:t>
            </w:r>
          </w:p>
        </w:tc>
      </w:tr>
      <w:tr w:rsidR="00C52807" w:rsidRPr="00C15015" w:rsidTr="007C32DF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C15015">
              <w:rPr>
                <w:rFonts w:ascii="Times New Roman" w:hAnsi="Times New Roman"/>
                <w:sz w:val="24"/>
                <w:szCs w:val="24"/>
              </w:rPr>
              <w:t>функций аппарата управления органов местного самоуправления</w:t>
            </w:r>
            <w:proofErr w:type="gram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в рамках обеспечения деятельности аппарата управления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8030015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3 496,5</w:t>
            </w:r>
          </w:p>
        </w:tc>
      </w:tr>
      <w:tr w:rsidR="00C52807" w:rsidRPr="00C15015" w:rsidTr="007C32DF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8030015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122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49,7</w:t>
            </w:r>
          </w:p>
        </w:tc>
      </w:tr>
      <w:tr w:rsidR="00C52807" w:rsidRPr="00C15015" w:rsidTr="007C32DF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8030015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122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49,7</w:t>
            </w:r>
          </w:p>
        </w:tc>
      </w:tr>
      <w:tr w:rsidR="00C52807" w:rsidRPr="00C15015" w:rsidTr="007C32DF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8030015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3 426,8</w:t>
            </w:r>
          </w:p>
        </w:tc>
      </w:tr>
      <w:tr w:rsidR="00C52807" w:rsidRPr="00C15015" w:rsidTr="007C32DF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8030015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3 426,8</w:t>
            </w:r>
          </w:p>
        </w:tc>
      </w:tr>
      <w:tr w:rsidR="00C52807" w:rsidRPr="00C15015" w:rsidTr="007C32DF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8030015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852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</w:tr>
      <w:tr w:rsidR="00C52807" w:rsidRPr="00C15015" w:rsidTr="007C32DF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8030015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852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</w:tr>
      <w:tr w:rsidR="00C52807" w:rsidRPr="00C15015" w:rsidTr="007C32DF">
        <w:trPr>
          <w:trHeight w:val="157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осуществление части полномочий контрольно-счетного органа поселения по осуществлению  внешнего муниципального финансового контроля в рамках </w:t>
            </w:r>
            <w:proofErr w:type="gramStart"/>
            <w:r w:rsidRPr="00C15015">
              <w:rPr>
                <w:rFonts w:ascii="Times New Roman" w:hAnsi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8037023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</w:tr>
      <w:tr w:rsidR="00C52807" w:rsidRPr="00C15015" w:rsidTr="007C32DF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8037023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</w:tr>
      <w:tr w:rsidR="00C52807" w:rsidRPr="00C15015" w:rsidTr="007C32DF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8037023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0103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</w:tr>
      <w:tr w:rsidR="00C52807" w:rsidRPr="00C15015" w:rsidTr="007C32DF">
        <w:trPr>
          <w:trHeight w:val="157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осуществление части полномочий по формированию, исполнению и контролю за исполнением бюджета поселения в рамках </w:t>
            </w:r>
            <w:proofErr w:type="gramStart"/>
            <w:r w:rsidRPr="00C15015">
              <w:rPr>
                <w:rFonts w:ascii="Times New Roman" w:hAnsi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8037106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221,0</w:t>
            </w:r>
          </w:p>
        </w:tc>
      </w:tr>
      <w:tr w:rsidR="00C52807" w:rsidRPr="00C15015" w:rsidTr="007C32DF">
        <w:trPr>
          <w:trHeight w:val="3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8037106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221,0</w:t>
            </w:r>
          </w:p>
        </w:tc>
      </w:tr>
      <w:tr w:rsidR="00C52807" w:rsidRPr="00C15015" w:rsidTr="007C32DF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деятельности финансовых, налоговых и таможенных органов и органов финансового (финансово </w:t>
            </w:r>
            <w:proofErr w:type="gramStart"/>
            <w:r w:rsidRPr="00C15015"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 w:rsidRPr="00C15015">
              <w:rPr>
                <w:rFonts w:ascii="Times New Roman" w:hAnsi="Times New Roman"/>
                <w:sz w:val="24"/>
                <w:szCs w:val="24"/>
              </w:rPr>
              <w:t>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8037106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221,0</w:t>
            </w:r>
          </w:p>
        </w:tc>
      </w:tr>
      <w:tr w:rsidR="00C52807" w:rsidRPr="00C15015" w:rsidTr="007C32DF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Осуществление отдельного государственного полномочия  Ленинградской области  в сфере административных правоотношений в рамках непрограммных расходов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8037134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467,3</w:t>
            </w:r>
          </w:p>
        </w:tc>
      </w:tr>
      <w:tr w:rsidR="00C52807" w:rsidRPr="00C15015" w:rsidTr="007C32DF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8037134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121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431,1</w:t>
            </w:r>
          </w:p>
        </w:tc>
      </w:tr>
      <w:tr w:rsidR="00C52807" w:rsidRPr="00C15015" w:rsidTr="007C32DF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8037134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121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431,1</w:t>
            </w:r>
          </w:p>
        </w:tc>
      </w:tr>
      <w:tr w:rsidR="00C52807" w:rsidRPr="00C15015" w:rsidTr="007C32DF">
        <w:trPr>
          <w:trHeight w:val="6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8037134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36,2</w:t>
            </w:r>
          </w:p>
        </w:tc>
      </w:tr>
      <w:tr w:rsidR="00C52807" w:rsidRPr="00C15015" w:rsidTr="007C32DF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8037134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15015">
              <w:rPr>
                <w:rFonts w:ascii="Times New Roman" w:hAnsi="Times New Roman"/>
                <w:sz w:val="22"/>
                <w:szCs w:val="22"/>
              </w:rPr>
              <w:t>36,2</w:t>
            </w:r>
          </w:p>
        </w:tc>
      </w:tr>
    </w:tbl>
    <w:p w:rsidR="00C52807" w:rsidRPr="00C15015" w:rsidRDefault="00C52807" w:rsidP="00C52807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ind w:firstLine="0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firstLine="0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firstLine="0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firstLine="0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firstLine="0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firstLine="0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left="7440"/>
        <w:jc w:val="right"/>
        <w:rPr>
          <w:rFonts w:ascii="Times New Roman" w:hAnsi="Times New Roman"/>
          <w:sz w:val="24"/>
          <w:szCs w:val="24"/>
        </w:rPr>
      </w:pPr>
      <w:r w:rsidRPr="00C15015">
        <w:rPr>
          <w:rFonts w:ascii="Times New Roman" w:hAnsi="Times New Roman"/>
          <w:sz w:val="24"/>
          <w:szCs w:val="24"/>
        </w:rPr>
        <w:t xml:space="preserve">     </w:t>
      </w:r>
    </w:p>
    <w:p w:rsidR="00C52807" w:rsidRPr="00C15015" w:rsidRDefault="00C52807" w:rsidP="00C52807">
      <w:pPr>
        <w:ind w:left="7440"/>
        <w:jc w:val="right"/>
        <w:rPr>
          <w:rFonts w:ascii="Times New Roman" w:hAnsi="Times New Roman"/>
          <w:b/>
          <w:sz w:val="24"/>
          <w:szCs w:val="24"/>
        </w:rPr>
      </w:pPr>
      <w:r w:rsidRPr="00C15015">
        <w:rPr>
          <w:rFonts w:ascii="Times New Roman" w:hAnsi="Times New Roman"/>
          <w:sz w:val="24"/>
          <w:szCs w:val="24"/>
        </w:rPr>
        <w:t>Утверждено</w:t>
      </w:r>
      <w:r w:rsidRPr="00C15015">
        <w:rPr>
          <w:rFonts w:ascii="Times New Roman" w:hAnsi="Times New Roman"/>
          <w:b/>
          <w:sz w:val="24"/>
          <w:szCs w:val="24"/>
        </w:rPr>
        <w:t xml:space="preserve"> </w:t>
      </w:r>
      <w:r w:rsidRPr="00C15015">
        <w:rPr>
          <w:rFonts w:ascii="Times New Roman" w:hAnsi="Times New Roman"/>
          <w:b/>
          <w:sz w:val="24"/>
          <w:szCs w:val="24"/>
        </w:rPr>
        <w:tab/>
      </w:r>
    </w:p>
    <w:tbl>
      <w:tblPr>
        <w:tblW w:w="12750" w:type="dxa"/>
        <w:tblInd w:w="93" w:type="dxa"/>
        <w:tblLook w:val="0000" w:firstRow="0" w:lastRow="0" w:firstColumn="0" w:lastColumn="0" w:noHBand="0" w:noVBand="0"/>
      </w:tblPr>
      <w:tblGrid>
        <w:gridCol w:w="11397"/>
        <w:gridCol w:w="1353"/>
      </w:tblGrid>
      <w:tr w:rsidR="00C52807" w:rsidRPr="00C15015" w:rsidTr="007C32DF">
        <w:trPr>
          <w:gridAfter w:val="1"/>
          <w:wAfter w:w="1353" w:type="dxa"/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Решением совета депутатов</w:t>
            </w:r>
          </w:p>
        </w:tc>
      </w:tr>
      <w:tr w:rsidR="00C52807" w:rsidRPr="00C15015" w:rsidTr="007C32DF">
        <w:trPr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3" w:type="dxa"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07" w:rsidRPr="00C15015" w:rsidTr="007C32DF">
        <w:trPr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муниципального   района  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07" w:rsidRPr="00C15015" w:rsidTr="007C32DF">
        <w:trPr>
          <w:gridAfter w:val="1"/>
          <w:wAfter w:w="1353" w:type="dxa"/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от 13.12.2013 г. №261</w:t>
            </w:r>
          </w:p>
        </w:tc>
      </w:tr>
    </w:tbl>
    <w:p w:rsidR="00C52807" w:rsidRPr="00C15015" w:rsidRDefault="00C52807" w:rsidP="00C52807">
      <w:pPr>
        <w:jc w:val="right"/>
        <w:rPr>
          <w:rFonts w:ascii="Times New Roman" w:hAnsi="Times New Roman"/>
          <w:sz w:val="24"/>
          <w:szCs w:val="24"/>
        </w:rPr>
      </w:pPr>
      <w:r w:rsidRPr="00C150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(Приложение № 6)</w:t>
      </w:r>
    </w:p>
    <w:tbl>
      <w:tblPr>
        <w:tblW w:w="12750" w:type="dxa"/>
        <w:tblInd w:w="93" w:type="dxa"/>
        <w:tblLook w:val="0000" w:firstRow="0" w:lastRow="0" w:firstColumn="0" w:lastColumn="0" w:noHBand="0" w:noVBand="0"/>
      </w:tblPr>
      <w:tblGrid>
        <w:gridCol w:w="11397"/>
        <w:gridCol w:w="1353"/>
      </w:tblGrid>
      <w:tr w:rsidR="00C52807" w:rsidRPr="00C15015" w:rsidTr="007C32DF">
        <w:trPr>
          <w:gridAfter w:val="1"/>
          <w:wAfter w:w="1353" w:type="dxa"/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к Решению совета депутатов</w:t>
            </w:r>
          </w:p>
        </w:tc>
      </w:tr>
      <w:tr w:rsidR="00C52807" w:rsidRPr="00C15015" w:rsidTr="007C32DF">
        <w:trPr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3" w:type="dxa"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07" w:rsidRPr="00C15015" w:rsidTr="007C32DF">
        <w:trPr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муниципального   района  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07" w:rsidRPr="00C15015" w:rsidTr="007C32DF">
        <w:trPr>
          <w:gridAfter w:val="1"/>
          <w:wAfter w:w="1353" w:type="dxa"/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от 11</w:t>
            </w:r>
            <w:r w:rsidRPr="00C15015">
              <w:rPr>
                <w:rFonts w:ascii="Times New Roman" w:hAnsi="Times New Roman"/>
                <w:sz w:val="28"/>
                <w:szCs w:val="28"/>
              </w:rPr>
              <w:t>.07.2014</w:t>
            </w:r>
            <w:r w:rsidRPr="00C15015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DA7F13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</w:tr>
    </w:tbl>
    <w:p w:rsidR="00C52807" w:rsidRPr="00C15015" w:rsidRDefault="00C52807" w:rsidP="00C528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15015">
        <w:rPr>
          <w:rFonts w:ascii="Times New Roman" w:hAnsi="Times New Roman"/>
          <w:b/>
          <w:sz w:val="24"/>
          <w:szCs w:val="24"/>
        </w:rPr>
        <w:t>Распределение</w:t>
      </w:r>
    </w:p>
    <w:p w:rsidR="00C52807" w:rsidRPr="00C15015" w:rsidRDefault="00C52807" w:rsidP="00C5280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15015">
        <w:rPr>
          <w:rFonts w:ascii="Times New Roman" w:hAnsi="Times New Roman"/>
          <w:b/>
          <w:sz w:val="24"/>
          <w:szCs w:val="24"/>
        </w:rPr>
        <w:t xml:space="preserve">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C15015">
        <w:rPr>
          <w:rFonts w:ascii="Times New Roman" w:hAnsi="Times New Roman"/>
          <w:b/>
          <w:sz w:val="24"/>
          <w:szCs w:val="24"/>
        </w:rPr>
        <w:t>видов расходов классификации расходов бюджета</w:t>
      </w:r>
      <w:proofErr w:type="gramEnd"/>
      <w:r w:rsidRPr="00C15015">
        <w:rPr>
          <w:rFonts w:ascii="Times New Roman" w:hAnsi="Times New Roman"/>
          <w:b/>
          <w:sz w:val="24"/>
          <w:szCs w:val="24"/>
        </w:rPr>
        <w:t xml:space="preserve"> на 2014год</w:t>
      </w:r>
    </w:p>
    <w:p w:rsidR="00C52807" w:rsidRPr="00C15015" w:rsidRDefault="00C52807" w:rsidP="00C528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5" w:type="dxa"/>
        <w:tblInd w:w="103" w:type="dxa"/>
        <w:tblLook w:val="0000" w:firstRow="0" w:lastRow="0" w:firstColumn="0" w:lastColumn="0" w:noHBand="0" w:noVBand="0"/>
      </w:tblPr>
      <w:tblGrid>
        <w:gridCol w:w="560"/>
        <w:gridCol w:w="3732"/>
        <w:gridCol w:w="1176"/>
        <w:gridCol w:w="1068"/>
        <w:gridCol w:w="1200"/>
        <w:gridCol w:w="1058"/>
        <w:gridCol w:w="1411"/>
      </w:tblGrid>
      <w:tr w:rsidR="00C52807" w:rsidRPr="00C15015" w:rsidTr="007C32DF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№ п\</w:t>
            </w:r>
            <w:proofErr w:type="gramStart"/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Код раздела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</w:t>
            </w:r>
            <w:proofErr w:type="spellStart"/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Код цел ст.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всего,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59888,8</w:t>
            </w:r>
          </w:p>
        </w:tc>
      </w:tr>
      <w:tr w:rsidR="00C52807" w:rsidRPr="00C15015" w:rsidTr="007C32DF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59888,8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10441,8</w:t>
            </w:r>
          </w:p>
        </w:tc>
      </w:tr>
      <w:tr w:rsidR="00C52807" w:rsidRPr="00C15015" w:rsidTr="007C32DF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C15015">
              <w:rPr>
                <w:rFonts w:ascii="Times New Roman" w:hAnsi="Times New Roman"/>
                <w:sz w:val="24"/>
                <w:szCs w:val="24"/>
              </w:rPr>
              <w:t>деятельности аппаратов управления органов местного самоуправления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8030000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C52807" w:rsidRPr="00C15015" w:rsidTr="007C32DF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осуществление части полномочий контрольно-счетного органа поселения по осуществлению  внешнего муниципального финансового контроля в рамках </w:t>
            </w:r>
            <w:proofErr w:type="gramStart"/>
            <w:r w:rsidRPr="00C15015">
              <w:rPr>
                <w:rFonts w:ascii="Times New Roman" w:hAnsi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8037023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Иные межбюджетные </w:t>
            </w:r>
            <w:r w:rsidRPr="00C15015">
              <w:rPr>
                <w:rFonts w:ascii="Times New Roman" w:hAnsi="Times New Roman"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8037023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C52807" w:rsidRPr="00C15015" w:rsidTr="007C32DF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8 370,6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8 370,6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tabs>
                <w:tab w:val="left" w:pos="825"/>
              </w:tabs>
              <w:ind w:firstLine="10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8020000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777,0</w:t>
            </w:r>
          </w:p>
        </w:tc>
      </w:tr>
      <w:tr w:rsidR="00C52807" w:rsidRPr="00C15015" w:rsidTr="007C32DF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органов местного самоуправления в рамках обеспечения деятельности главы администрации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tabs>
                <w:tab w:val="left" w:pos="825"/>
              </w:tabs>
              <w:ind w:firstLine="10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8020014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777,0</w:t>
            </w:r>
          </w:p>
        </w:tc>
      </w:tr>
      <w:tr w:rsidR="00C52807" w:rsidRPr="00C15015" w:rsidTr="007C32DF">
        <w:trPr>
          <w:trHeight w:val="1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tabs>
                <w:tab w:val="left" w:pos="825"/>
              </w:tabs>
              <w:ind w:firstLine="10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8020014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777,0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C15015">
              <w:rPr>
                <w:rFonts w:ascii="Times New Roman" w:hAnsi="Times New Roman"/>
                <w:sz w:val="24"/>
                <w:szCs w:val="24"/>
              </w:rPr>
              <w:t>деятельности аппаратов управления органов местного самоуправления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tabs>
                <w:tab w:val="left" w:pos="825"/>
              </w:tabs>
              <w:ind w:firstLine="10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8030000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7593,6</w:t>
            </w:r>
          </w:p>
        </w:tc>
      </w:tr>
      <w:tr w:rsidR="00C52807" w:rsidRPr="00C15015" w:rsidTr="007C32DF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C15015">
              <w:rPr>
                <w:rFonts w:ascii="Times New Roman" w:hAnsi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tabs>
                <w:tab w:val="left" w:pos="825"/>
              </w:tabs>
              <w:ind w:firstLine="10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8030014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3 629,8</w:t>
            </w:r>
          </w:p>
        </w:tc>
      </w:tr>
      <w:tr w:rsidR="00C52807" w:rsidRPr="00C15015" w:rsidTr="007C32DF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tabs>
                <w:tab w:val="left" w:pos="825"/>
              </w:tabs>
              <w:ind w:firstLine="10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8030014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3 629,8</w:t>
            </w:r>
          </w:p>
        </w:tc>
      </w:tr>
      <w:tr w:rsidR="00C52807" w:rsidRPr="00C15015" w:rsidTr="007C32DF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C15015">
              <w:rPr>
                <w:rFonts w:ascii="Times New Roman" w:hAnsi="Times New Roman"/>
                <w:sz w:val="24"/>
                <w:szCs w:val="24"/>
              </w:rPr>
              <w:t>функций аппарата управления органов местного самоуправления</w:t>
            </w:r>
            <w:proofErr w:type="gram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в рамках обеспечения деятельности аппарата управления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tabs>
                <w:tab w:val="left" w:pos="825"/>
              </w:tabs>
              <w:ind w:firstLine="10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8030015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3 496,5</w:t>
            </w:r>
          </w:p>
        </w:tc>
      </w:tr>
      <w:tr w:rsidR="00C52807" w:rsidRPr="00C15015" w:rsidTr="007C32DF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tabs>
                <w:tab w:val="left" w:pos="825"/>
              </w:tabs>
              <w:ind w:firstLine="10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8030015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tabs>
                <w:tab w:val="left" w:pos="825"/>
              </w:tabs>
              <w:ind w:firstLine="10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8030015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3426,8</w:t>
            </w:r>
          </w:p>
        </w:tc>
      </w:tr>
      <w:tr w:rsidR="00C52807" w:rsidRPr="00C15015" w:rsidTr="007C32D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tabs>
                <w:tab w:val="left" w:pos="825"/>
              </w:tabs>
              <w:ind w:firstLine="10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8030015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52807" w:rsidRPr="00C15015" w:rsidTr="007C32DF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отдельного государственного полномочия  Ленинградской области  в сфере административных правоотношений в рамках непрограммных расходов органов местного самоуправления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10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8 037 134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467,3</w:t>
            </w:r>
          </w:p>
        </w:tc>
      </w:tr>
      <w:tr w:rsidR="00C52807" w:rsidRPr="00C15015" w:rsidTr="007C32DF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10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8 037 134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431,1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10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8 037 134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</w:tr>
      <w:tr w:rsidR="00C52807" w:rsidRPr="00C15015" w:rsidTr="007C32DF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 </w:t>
            </w:r>
            <w:proofErr w:type="gramStart"/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–б</w:t>
            </w:r>
            <w:proofErr w:type="gramEnd"/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юджетного) надзора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105"/>
              <w:jc w:val="center"/>
              <w:rPr>
                <w:b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221,0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10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221,0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C15015">
              <w:rPr>
                <w:rFonts w:ascii="Times New Roman" w:hAnsi="Times New Roman"/>
                <w:sz w:val="24"/>
                <w:szCs w:val="24"/>
              </w:rPr>
              <w:t>деятельности аппаратов управления органов местного самоуправления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10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8030000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221,0</w:t>
            </w:r>
          </w:p>
        </w:tc>
      </w:tr>
      <w:tr w:rsidR="00C52807" w:rsidRPr="00C15015" w:rsidTr="007C32DF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осуществление части полномочий по формированию, исполнению и контролю за исполнением бюджета поселения в рамках </w:t>
            </w:r>
            <w:proofErr w:type="gramStart"/>
            <w:r w:rsidRPr="00C15015">
              <w:rPr>
                <w:rFonts w:ascii="Times New Roman" w:hAnsi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10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8037106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221,0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10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8037106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221,0</w:t>
            </w:r>
          </w:p>
        </w:tc>
      </w:tr>
      <w:tr w:rsidR="00C52807" w:rsidRPr="00C15015" w:rsidTr="007C32DF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105"/>
              <w:jc w:val="center"/>
              <w:rPr>
                <w:b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265,0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10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265,0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10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265,0</w:t>
            </w:r>
          </w:p>
        </w:tc>
      </w:tr>
      <w:tr w:rsidR="00C52807" w:rsidRPr="00C15015" w:rsidTr="007C32DF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Выборы депутатов в совет депутатов в рамках непрограммных расходов органов местного самоуправления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10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6991204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265,0</w:t>
            </w:r>
          </w:p>
        </w:tc>
      </w:tr>
      <w:tr w:rsidR="00C52807" w:rsidRPr="00C15015" w:rsidTr="007C32DF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10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6991204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265,0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105"/>
              <w:jc w:val="center"/>
              <w:rPr>
                <w:b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10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10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52807" w:rsidRPr="00C15015" w:rsidTr="007C32DF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Резервный фонд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28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28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285"/>
              <w:jc w:val="center"/>
              <w:rPr>
                <w:b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1 570,2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28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1 724,1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28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1 724,1</w:t>
            </w:r>
          </w:p>
        </w:tc>
      </w:tr>
      <w:tr w:rsidR="00C52807" w:rsidRPr="00C15015" w:rsidTr="007C32DF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Содержание и обслуживание объектов имущества казны муниципального образования    в рамках непрограммных  расходов органов местного самоуправления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28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375,5</w:t>
            </w:r>
          </w:p>
        </w:tc>
      </w:tr>
      <w:tr w:rsidR="00C52807" w:rsidRPr="00C15015" w:rsidTr="007C32DF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28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375,5</w:t>
            </w:r>
          </w:p>
        </w:tc>
      </w:tr>
      <w:tr w:rsidR="00C52807" w:rsidRPr="00C15015" w:rsidTr="007C32DF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Заключение и расторжение договоров аренды объектов движимого  и недвижимого   имущества,   организация   и   ведение    реестра муниципальной собственности в рамках непрограммных расходов  органов местного самоуправления                                                       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28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6991032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C52807" w:rsidRPr="00C15015" w:rsidTr="007C32DF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28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6991032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C52807" w:rsidRPr="00C15015" w:rsidTr="007C32DF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Выплаты вознаграждений старостам сельских населенных пунктов в рамках непрограммных расходов органов местного самоуправления                                                       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28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152,0</w:t>
            </w:r>
          </w:p>
        </w:tc>
      </w:tr>
      <w:tr w:rsidR="00C52807" w:rsidRPr="00C15015" w:rsidTr="007C32DF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28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152,0</w:t>
            </w:r>
          </w:p>
        </w:tc>
      </w:tr>
      <w:tr w:rsidR="00C52807" w:rsidRPr="00C15015" w:rsidTr="007C32DF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Частичное возмещение расходов по доставке товаров в  отдаленные населенные пункты  в рамках непрограммных расходов органов местного самоуправления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28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878,0</w:t>
            </w:r>
          </w:p>
        </w:tc>
      </w:tr>
      <w:tr w:rsidR="00C52807" w:rsidRPr="00C15015" w:rsidTr="007C32DF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28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878,0</w:t>
            </w:r>
          </w:p>
        </w:tc>
      </w:tr>
      <w:tr w:rsidR="00C52807" w:rsidRPr="00C15015" w:rsidTr="007C32DF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Ежегодные членские взносы членов ассоциации  «Совет муниципальных образований Ленинградской области» в рамках непрограммных расходов органов местного самоуправления                                        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28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6991179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C52807" w:rsidRPr="00C15015" w:rsidTr="007C32DF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28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6991179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C52807" w:rsidRPr="00C15015" w:rsidTr="007C32DF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Расходы по распоряжению главы администрации муниципального образования в рамках непрограммных расходов  органов местного самоуправления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28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6991231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28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6991231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C52807" w:rsidRPr="00C15015" w:rsidTr="007C32DF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28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71,1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28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71,1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199,7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199,7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199,7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199,7</w:t>
            </w:r>
          </w:p>
        </w:tc>
      </w:tr>
      <w:tr w:rsidR="00C52807" w:rsidRPr="00C15015" w:rsidTr="007C32DF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учёта на территориях, где отсутствуют  военные комиссариаты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6995118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199,7</w:t>
            </w:r>
          </w:p>
        </w:tc>
      </w:tr>
      <w:tr w:rsidR="00C52807" w:rsidRPr="00C15015" w:rsidTr="007C32DF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6995118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182,5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6995118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6995118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226,9</w:t>
            </w:r>
          </w:p>
        </w:tc>
      </w:tr>
      <w:tr w:rsidR="00C52807" w:rsidRPr="00C15015" w:rsidTr="007C32DF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209,5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209,5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209,5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Осуществление прочих мероприятий по предупреждению и ликвидации последствий чрезвычайных ситуаций и стихийных бедствий в рамках непрограммных 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6991157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6991157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</w:tr>
      <w:tr w:rsidR="00C52807" w:rsidRPr="00C15015" w:rsidTr="007C32DF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обеспечению первичных мер пожарной безопасности в границах поселения в рамках непрограммных расходов органов местного самоуправления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6991162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C52807" w:rsidRPr="00C15015" w:rsidTr="007C32DF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6991162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C52807" w:rsidRPr="00C15015" w:rsidTr="007C32DF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безопасности и правоохранительной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17,4</w:t>
            </w:r>
          </w:p>
        </w:tc>
      </w:tr>
      <w:tr w:rsidR="00C52807" w:rsidRPr="00C15015" w:rsidTr="007C32DF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6991162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</w:tr>
      <w:tr w:rsidR="00C52807" w:rsidRPr="00C15015" w:rsidTr="007C32DF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6991162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10027,5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322,1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322,1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322,1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>Прочие мероприятия, осуществляемые за счёт межбюджетных трансфертов прошлых лет из федерального бюджета в рамках непрограммных расходов органов местного самоуправления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6995898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322,1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6995898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414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322,1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8395,4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8395,4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8395,4</w:t>
            </w:r>
          </w:p>
        </w:tc>
      </w:tr>
      <w:tr w:rsidR="00C52807" w:rsidRPr="00C15015" w:rsidTr="007C32DF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Мероприятия по ремонту и содержанию  автомобильных дорог общего пользования местного значения и искусственных сооружений в рамках непрограммных расходов органов местного самоуправления 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снижению аварийности на сети автомобильных дорог общего пользования, включая обустройство наружным освещением автодорог общего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пользоавания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6991089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3578,3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6991089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3578,3</w:t>
            </w:r>
          </w:p>
        </w:tc>
      </w:tr>
      <w:tr w:rsidR="00C52807" w:rsidRPr="00C15015" w:rsidTr="007C32DF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на капитальный ремонт и ремонт дворовых территорий многоквартирных домов, проездов к дворовым территориям многоквартирных домов населенных пунктов Ленинградской области в рамках непрограммных расходов органов местного самоуправления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6998013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797,3</w:t>
            </w:r>
          </w:p>
        </w:tc>
      </w:tr>
      <w:tr w:rsidR="00C52807" w:rsidRPr="00C15015" w:rsidTr="007C32DF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6998013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797,3</w:t>
            </w:r>
          </w:p>
        </w:tc>
      </w:tr>
      <w:tr w:rsidR="00C52807" w:rsidRPr="00C15015" w:rsidTr="007C32DF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на капитальный ремонт и ремонт автомобильных дорог общего пользования местного значения, в том числе в населенных пунктах </w:t>
            </w:r>
            <w:r w:rsidRPr="00C150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Ленинградской области в рамках непрограммных расходов органов местного самоуправления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6998014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1315,0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6998014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1315,0</w:t>
            </w:r>
          </w:p>
        </w:tc>
      </w:tr>
      <w:tr w:rsidR="00C52807" w:rsidRPr="00C15015" w:rsidTr="007C32DF">
        <w:trPr>
          <w:trHeight w:val="17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дорожного хозяйства в целях государственной регистрации прав на объекты недвижимости дорожного хозяйства в рамках непрограммных расходов органов местного самоуправления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1 404,8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1 404,8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 в области  национальной экономики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1310,0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1310,0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1310,0</w:t>
            </w:r>
          </w:p>
        </w:tc>
      </w:tr>
      <w:tr w:rsidR="00C52807" w:rsidRPr="00C15015" w:rsidTr="007C32DF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Мероприятия по землеустройству и землепользованию в рамках непрограммных расходов органов местного самоуправления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6991035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1010,0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6991035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1010,0</w:t>
            </w:r>
          </w:p>
        </w:tc>
      </w:tr>
      <w:tr w:rsidR="00C52807" w:rsidRPr="00C15015" w:rsidTr="007C32DF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Мероприятия по подготовке генеральных планов поселения в рамках непрограммных расходов органов местного самоуправления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C52807" w:rsidRPr="00C15015" w:rsidTr="007C32DF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11045,4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2068,9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2068,9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2068,9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Бюджетные инвестиции по переселению граждан из аварийного жилищного фонда в рамках непрограммных расходов органов местного </w:t>
            </w:r>
            <w:r w:rsidRPr="00C15015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6990477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1116,7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6990477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1116,7</w:t>
            </w:r>
          </w:p>
        </w:tc>
      </w:tr>
      <w:tr w:rsidR="00C52807" w:rsidRPr="00C15015" w:rsidTr="007C32DF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Капитальный ремонт муниципального жилищного фонда поселения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597,2</w:t>
            </w:r>
          </w:p>
        </w:tc>
      </w:tr>
      <w:tr w:rsidR="00C52807" w:rsidRPr="00C15015" w:rsidTr="007C32DF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597,2</w:t>
            </w:r>
          </w:p>
        </w:tc>
      </w:tr>
      <w:tr w:rsidR="00C52807" w:rsidRPr="00C15015" w:rsidTr="007C32DF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Взносы региональному оператору по капитальному ремонту многоквартирных домов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C52807" w:rsidRPr="00C15015" w:rsidTr="007C32DF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C52807" w:rsidRPr="00C15015" w:rsidTr="007C32DF">
        <w:trPr>
          <w:trHeight w:val="9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Реализация непрограммных расходов органов местного самоуправления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4788,2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2186,0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"Устойчивое развитие сельских территорий </w:t>
            </w: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3110000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2186,0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Бюджетные инвестиции на расходы на проектирование, строительство и реконструкцию объектов в рамках подпрограммы </w:t>
            </w: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"Устойчивое развитие сельских территорий </w:t>
            </w: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3110466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3110466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414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Расходы на проектирование, строительство и реконструкцию объектов в рамках подпрограммы "Устойчивое развитие сельских территорий </w:t>
            </w:r>
            <w:proofErr w:type="spellStart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3117066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1736,0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3117066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414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1736,0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на расходы на проектирование, строительство и реконструкцию объектов в рамках подпрограммы "Устойчивое развитие сельских территорий </w:t>
            </w: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3118066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3118066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414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2602,2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2602,2</w:t>
            </w:r>
          </w:p>
        </w:tc>
      </w:tr>
      <w:tr w:rsidR="00C52807" w:rsidRPr="00C15015" w:rsidTr="007C32DF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Возмещение затрат или недополученных доходов в связи с оказанием услуг по  организации работы бани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6990612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688,0</w:t>
            </w:r>
          </w:p>
        </w:tc>
      </w:tr>
      <w:tr w:rsidR="00C52807" w:rsidRPr="00C15015" w:rsidTr="007C32DF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6990612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688,0</w:t>
            </w:r>
          </w:p>
        </w:tc>
      </w:tr>
      <w:tr w:rsidR="00C52807" w:rsidRPr="00C15015" w:rsidTr="007C32DF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Ремонт объектов коммунального хозяйства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1170,5</w:t>
            </w:r>
          </w:p>
        </w:tc>
      </w:tr>
      <w:tr w:rsidR="00C52807" w:rsidRPr="00C15015" w:rsidTr="007C32DF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953,3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217,2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Мероприятия по содержанию и техобслуживанию объектов коммунального хозяйства  в рамках 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423,8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423,8</w:t>
            </w:r>
          </w:p>
        </w:tc>
      </w:tr>
      <w:tr w:rsidR="00C52807" w:rsidRPr="00C15015" w:rsidTr="007C32DF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Прочие мероприятия в области коммунального хозяйства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52807" w:rsidRPr="00C15015" w:rsidTr="007C32DF">
        <w:trPr>
          <w:trHeight w:val="13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C15015">
              <w:rPr>
                <w:rFonts w:ascii="Times New Roman" w:hAnsi="Times New Roman"/>
                <w:sz w:val="24"/>
                <w:szCs w:val="24"/>
              </w:rPr>
              <w:t>направленное</w:t>
            </w:r>
            <w:proofErr w:type="gram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на мероприятия по повышению надежности и энергетической эффективности в системах теплоснабжения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6998018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6998018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C52807" w:rsidRPr="00C15015" w:rsidTr="007C32DF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на мероприятия, направленные на безаварийную работу объектов водоснабжения, водоотведения и очистки сточных вод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6998026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6998026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4188,3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Алеховщинском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2650,0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 реализацию проектов местных инициатив граждан, получивших </w:t>
            </w:r>
            <w:proofErr w:type="spellStart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>грантовую</w:t>
            </w:r>
            <w:proofErr w:type="spellEnd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поддержку, в рамках муниципальной программы "Реализация проектов местных инициатив граждан в </w:t>
            </w:r>
            <w:proofErr w:type="spellStart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>Алеховщинском</w:t>
            </w:r>
            <w:proofErr w:type="spellEnd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сельском поселении </w:t>
            </w:r>
            <w:proofErr w:type="spellStart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3007088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2500,0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3007088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2500,0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на обеспечение мероприятий по реализации проектов местных инициатив граждан в рамках муниципальной программы "Реализация проектов местных инициатив граждан в </w:t>
            </w: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Алеховщинском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3008088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3008088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1538,3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1538,3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Организация благоустройства и озеленения территории поселения 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</w:tr>
      <w:tr w:rsidR="00C52807" w:rsidRPr="00C15015" w:rsidTr="007C32DF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 на территории поселения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C52807" w:rsidRPr="00C15015" w:rsidTr="007C32DF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Организация сбора и вывоза бытовых отходов и мусора в поселении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1376,1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1376,1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 на подготовку и проведение мероприятий, посвященных Дню образования Ленинградской области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6997203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6997203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C52807" w:rsidRPr="00C15015" w:rsidTr="007C32DF">
        <w:trPr>
          <w:trHeight w:val="2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27045,7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27045,7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31000000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12947,0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"Устойчивое развитие сельских территорий </w:t>
            </w: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31100000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12947,0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Расходы по комплексной компактной застройке и благоустройству сельских территорий в рамках подпрограммы "Устойчивое развитие сельских территорий </w:t>
            </w:r>
            <w:proofErr w:type="spellStart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3117068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2800,0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3117067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243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2800,0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Расходы по комплексной компактной застройке и благоустройству сельских территорий в рамках подпрограммы "Устойчивое развитие сельских территорий </w:t>
            </w:r>
            <w:proofErr w:type="spellStart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3117068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10000,0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3117068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414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10000,0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капитального ремонта объектов в рамках подпрограммы "Устойчивое развитие сельских территорий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lastRenderedPageBreak/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3118067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147,0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3118067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243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147,0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14098,7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14 098,7</w:t>
            </w:r>
          </w:p>
        </w:tc>
      </w:tr>
      <w:tr w:rsidR="00C52807" w:rsidRPr="00C15015" w:rsidTr="007C32DF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казенных учреждений в рамках непрограммных расходов органов местного самоуправления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12 453,7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9 625,0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2 657,8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</w:tr>
      <w:tr w:rsidR="00C52807" w:rsidRPr="00C15015" w:rsidTr="007C32DF">
        <w:trPr>
          <w:trHeight w:val="13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Бюджетные инвестиции в объекты капитального строительства государственной (муниципальной) собственности в сфере культуры в рамках непрограммных расходов органов местного самоуправления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6990401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1 515,0</w:t>
            </w:r>
          </w:p>
        </w:tc>
      </w:tr>
      <w:tr w:rsidR="00C52807" w:rsidRPr="00C15015" w:rsidTr="007C32DF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6990401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1 515,0</w:t>
            </w:r>
          </w:p>
        </w:tc>
      </w:tr>
      <w:tr w:rsidR="00C52807" w:rsidRPr="00C15015" w:rsidTr="007C32DF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Расходы по развитию общественной инфраструктуры муниципального значения в рамках непрограммных расходов органов местного самоуправления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6997202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C52807" w:rsidRPr="00C15015" w:rsidTr="007C32DF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6997202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C52807" w:rsidRPr="00C15015" w:rsidTr="007C32DF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части полномочий в сфере комплектований книжных фондов библиотек поселения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6997205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6997205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858,1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848,1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848,1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848,1</w:t>
            </w:r>
          </w:p>
        </w:tc>
      </w:tr>
      <w:tr w:rsidR="00C52807" w:rsidRPr="00C15015" w:rsidTr="007C32DF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6997100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848,1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6997100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848,1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Социальное обеспечение населения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Мероприятия связанные с оказанием материальной помощи </w:t>
            </w:r>
            <w:proofErr w:type="spellStart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>гражданам</w:t>
            </w:r>
            <w:proofErr w:type="gramStart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>,п</w:t>
            </w:r>
            <w:proofErr w:type="gramEnd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>острадавшим</w:t>
            </w:r>
            <w:proofErr w:type="spellEnd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от стихийного бедствия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выплаты населению</w:t>
            </w:r>
          </w:p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43,7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43,7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</w:tr>
      <w:tr w:rsidR="00C52807" w:rsidRPr="00C15015" w:rsidTr="007C32DF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 в рамках непрограммных расходов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</w:tr>
    </w:tbl>
    <w:p w:rsidR="00C52807" w:rsidRPr="00C15015" w:rsidRDefault="00C52807" w:rsidP="00C528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807" w:rsidRPr="00C15015" w:rsidRDefault="00C52807" w:rsidP="00C52807">
      <w:pPr>
        <w:ind w:left="7440"/>
        <w:jc w:val="center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left="7440"/>
        <w:jc w:val="center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left="7440"/>
        <w:jc w:val="center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left="7440"/>
        <w:jc w:val="center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left="7440"/>
        <w:jc w:val="center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left="7440"/>
        <w:jc w:val="center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left="7440"/>
        <w:jc w:val="center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left="7440"/>
        <w:jc w:val="center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left="7440"/>
        <w:jc w:val="center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left="7440"/>
        <w:jc w:val="center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left="7440"/>
        <w:jc w:val="center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left="7440"/>
        <w:jc w:val="right"/>
        <w:rPr>
          <w:rFonts w:ascii="Times New Roman" w:hAnsi="Times New Roman"/>
          <w:b/>
          <w:sz w:val="24"/>
          <w:szCs w:val="24"/>
        </w:rPr>
      </w:pPr>
      <w:r w:rsidRPr="00C15015">
        <w:rPr>
          <w:rFonts w:ascii="Times New Roman" w:hAnsi="Times New Roman"/>
          <w:sz w:val="24"/>
          <w:szCs w:val="24"/>
        </w:rPr>
        <w:t xml:space="preserve">     Утверждено</w:t>
      </w:r>
      <w:r w:rsidRPr="00C15015">
        <w:rPr>
          <w:rFonts w:ascii="Times New Roman" w:hAnsi="Times New Roman"/>
          <w:b/>
          <w:sz w:val="24"/>
          <w:szCs w:val="24"/>
        </w:rPr>
        <w:t xml:space="preserve"> </w:t>
      </w:r>
      <w:r w:rsidRPr="00C15015">
        <w:rPr>
          <w:rFonts w:ascii="Times New Roman" w:hAnsi="Times New Roman"/>
          <w:b/>
          <w:sz w:val="24"/>
          <w:szCs w:val="24"/>
        </w:rPr>
        <w:tab/>
      </w:r>
    </w:p>
    <w:tbl>
      <w:tblPr>
        <w:tblW w:w="12750" w:type="dxa"/>
        <w:tblInd w:w="93" w:type="dxa"/>
        <w:tblLook w:val="0000" w:firstRow="0" w:lastRow="0" w:firstColumn="0" w:lastColumn="0" w:noHBand="0" w:noVBand="0"/>
      </w:tblPr>
      <w:tblGrid>
        <w:gridCol w:w="11397"/>
        <w:gridCol w:w="1353"/>
      </w:tblGrid>
      <w:tr w:rsidR="00C52807" w:rsidRPr="00C15015" w:rsidTr="007C32DF">
        <w:trPr>
          <w:gridAfter w:val="1"/>
          <w:wAfter w:w="1353" w:type="dxa"/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Решением совета депутатов</w:t>
            </w:r>
          </w:p>
        </w:tc>
      </w:tr>
      <w:tr w:rsidR="00C52807" w:rsidRPr="00C15015" w:rsidTr="007C32DF">
        <w:trPr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3" w:type="dxa"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07" w:rsidRPr="00C15015" w:rsidTr="007C32DF">
        <w:trPr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муниципального   района  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07" w:rsidRPr="00C15015" w:rsidTr="007C32DF">
        <w:trPr>
          <w:gridAfter w:val="1"/>
          <w:wAfter w:w="1353" w:type="dxa"/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от 13.12.2013 г. №261</w:t>
            </w:r>
          </w:p>
        </w:tc>
      </w:tr>
    </w:tbl>
    <w:p w:rsidR="00C52807" w:rsidRPr="00C15015" w:rsidRDefault="00C52807" w:rsidP="00C52807">
      <w:pPr>
        <w:jc w:val="right"/>
        <w:rPr>
          <w:rFonts w:ascii="Times New Roman" w:hAnsi="Times New Roman"/>
          <w:sz w:val="24"/>
          <w:szCs w:val="24"/>
        </w:rPr>
      </w:pPr>
      <w:r w:rsidRPr="00C150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(Приложение № 7)</w:t>
      </w:r>
    </w:p>
    <w:tbl>
      <w:tblPr>
        <w:tblW w:w="12750" w:type="dxa"/>
        <w:tblInd w:w="93" w:type="dxa"/>
        <w:tblLook w:val="0000" w:firstRow="0" w:lastRow="0" w:firstColumn="0" w:lastColumn="0" w:noHBand="0" w:noVBand="0"/>
      </w:tblPr>
      <w:tblGrid>
        <w:gridCol w:w="11397"/>
        <w:gridCol w:w="1353"/>
      </w:tblGrid>
      <w:tr w:rsidR="00C52807" w:rsidRPr="00C15015" w:rsidTr="007C32DF">
        <w:trPr>
          <w:gridAfter w:val="1"/>
          <w:wAfter w:w="1353" w:type="dxa"/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к Решению совета депутатов</w:t>
            </w:r>
          </w:p>
        </w:tc>
      </w:tr>
      <w:tr w:rsidR="00C52807" w:rsidRPr="00C15015" w:rsidTr="007C32DF">
        <w:trPr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3" w:type="dxa"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07" w:rsidRPr="00C15015" w:rsidTr="007C32DF">
        <w:trPr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муниципального   района  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07" w:rsidRPr="00C15015" w:rsidTr="007C32DF">
        <w:trPr>
          <w:gridAfter w:val="1"/>
          <w:wAfter w:w="1353" w:type="dxa"/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от 11</w:t>
            </w:r>
            <w:r w:rsidRPr="00C15015">
              <w:rPr>
                <w:rFonts w:ascii="Times New Roman" w:hAnsi="Times New Roman"/>
                <w:sz w:val="28"/>
                <w:szCs w:val="28"/>
              </w:rPr>
              <w:t>.07.2014</w:t>
            </w:r>
            <w:r w:rsidRPr="00C15015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DA7F13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</w:tr>
    </w:tbl>
    <w:p w:rsidR="00C52807" w:rsidRPr="00C15015" w:rsidRDefault="00C52807" w:rsidP="00C52807">
      <w:pPr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10565" w:type="dxa"/>
        <w:tblInd w:w="103" w:type="dxa"/>
        <w:tblLook w:val="0000" w:firstRow="0" w:lastRow="0" w:firstColumn="0" w:lastColumn="0" w:noHBand="0" w:noVBand="0"/>
      </w:tblPr>
      <w:tblGrid>
        <w:gridCol w:w="540"/>
        <w:gridCol w:w="8785"/>
        <w:gridCol w:w="1240"/>
      </w:tblGrid>
      <w:tr w:rsidR="00C52807" w:rsidRPr="00C15015" w:rsidTr="007C32D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Ведомственная структура расходов бюджета</w:t>
            </w:r>
          </w:p>
        </w:tc>
      </w:tr>
      <w:tr w:rsidR="00C52807" w:rsidRPr="00C15015" w:rsidTr="007C32D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Лодейнопольского</w:t>
            </w:r>
            <w:proofErr w:type="spellEnd"/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 Ленинградской области на 2014 год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807" w:rsidRPr="00C15015" w:rsidRDefault="00C52807" w:rsidP="00C52807">
      <w:pPr>
        <w:ind w:firstLine="0"/>
        <w:rPr>
          <w:rFonts w:ascii="Times New Roman" w:hAnsi="Times New Roman"/>
          <w:sz w:val="24"/>
          <w:szCs w:val="24"/>
        </w:rPr>
      </w:pPr>
      <w:r w:rsidRPr="00C15015">
        <w:rPr>
          <w:rFonts w:ascii="Times New Roman" w:hAnsi="Times New Roman"/>
          <w:sz w:val="24"/>
          <w:szCs w:val="24"/>
        </w:rPr>
        <w:tab/>
      </w:r>
    </w:p>
    <w:p w:rsidR="00C52807" w:rsidRPr="00C15015" w:rsidRDefault="00C52807" w:rsidP="00C52807">
      <w:pPr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rPr>
          <w:rFonts w:ascii="Times New Roman" w:hAnsi="Times New Roman"/>
          <w:sz w:val="24"/>
          <w:szCs w:val="24"/>
        </w:rPr>
      </w:pPr>
    </w:p>
    <w:tbl>
      <w:tblPr>
        <w:tblW w:w="10205" w:type="dxa"/>
        <w:tblInd w:w="103" w:type="dxa"/>
        <w:tblLook w:val="0000" w:firstRow="0" w:lastRow="0" w:firstColumn="0" w:lastColumn="0" w:noHBand="0" w:noVBand="0"/>
      </w:tblPr>
      <w:tblGrid>
        <w:gridCol w:w="560"/>
        <w:gridCol w:w="3650"/>
        <w:gridCol w:w="1296"/>
        <w:gridCol w:w="1068"/>
        <w:gridCol w:w="1198"/>
        <w:gridCol w:w="1058"/>
        <w:gridCol w:w="1375"/>
      </w:tblGrid>
      <w:tr w:rsidR="00C52807" w:rsidRPr="00C15015" w:rsidTr="007C32DF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№ п\</w:t>
            </w:r>
            <w:proofErr w:type="gramStart"/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Код раздела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</w:t>
            </w:r>
            <w:proofErr w:type="spellStart"/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Код цел ст.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всего, в том числе: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59888,8</w:t>
            </w:r>
          </w:p>
        </w:tc>
      </w:tr>
      <w:tr w:rsidR="00C52807" w:rsidRPr="00C15015" w:rsidTr="007C32DF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59888,8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10441,8</w:t>
            </w:r>
          </w:p>
        </w:tc>
      </w:tr>
      <w:tr w:rsidR="00C52807" w:rsidRPr="00C15015" w:rsidTr="007C32DF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C15015">
              <w:rPr>
                <w:rFonts w:ascii="Times New Roman" w:hAnsi="Times New Roman"/>
                <w:sz w:val="24"/>
                <w:szCs w:val="24"/>
              </w:rPr>
              <w:t>деятельности аппаратов управления органов местного самоуправления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8030000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C52807" w:rsidRPr="00C15015" w:rsidTr="007C32DF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осуществление части полномочий контрольно-счетного органа поселения по осуществлению  внешнего муниципального финансового контроля в рамках </w:t>
            </w:r>
            <w:proofErr w:type="gramStart"/>
            <w:r w:rsidRPr="00C15015">
              <w:rPr>
                <w:rFonts w:ascii="Times New Roman" w:hAnsi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8037023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Иные межбюджетные </w:t>
            </w:r>
            <w:r w:rsidRPr="00C15015">
              <w:rPr>
                <w:rFonts w:ascii="Times New Roman" w:hAnsi="Times New Roman"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8037023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C52807" w:rsidRPr="00C15015" w:rsidTr="007C32DF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8 370,6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8 370,6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tabs>
                <w:tab w:val="left" w:pos="825"/>
              </w:tabs>
              <w:ind w:firstLine="10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8020000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777,0</w:t>
            </w:r>
          </w:p>
        </w:tc>
      </w:tr>
      <w:tr w:rsidR="00C52807" w:rsidRPr="00C15015" w:rsidTr="007C32DF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органов местного самоуправления в рамках обеспечения деятельности главы администрации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tabs>
                <w:tab w:val="left" w:pos="825"/>
              </w:tabs>
              <w:ind w:firstLine="10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8020014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777,0</w:t>
            </w:r>
          </w:p>
        </w:tc>
      </w:tr>
      <w:tr w:rsidR="00C52807" w:rsidRPr="00C15015" w:rsidTr="007C32DF">
        <w:trPr>
          <w:trHeight w:val="1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tabs>
                <w:tab w:val="left" w:pos="825"/>
              </w:tabs>
              <w:ind w:firstLine="10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8020014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777,0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C15015">
              <w:rPr>
                <w:rFonts w:ascii="Times New Roman" w:hAnsi="Times New Roman"/>
                <w:sz w:val="24"/>
                <w:szCs w:val="24"/>
              </w:rPr>
              <w:t>деятельности аппаратов управления органов местного самоуправления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tabs>
                <w:tab w:val="left" w:pos="825"/>
              </w:tabs>
              <w:ind w:firstLine="10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8030000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7593,6</w:t>
            </w:r>
          </w:p>
        </w:tc>
      </w:tr>
      <w:tr w:rsidR="00C52807" w:rsidRPr="00C15015" w:rsidTr="007C32DF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C15015">
              <w:rPr>
                <w:rFonts w:ascii="Times New Roman" w:hAnsi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tabs>
                <w:tab w:val="left" w:pos="825"/>
              </w:tabs>
              <w:ind w:firstLine="10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8030014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3 629,8</w:t>
            </w:r>
          </w:p>
        </w:tc>
      </w:tr>
      <w:tr w:rsidR="00C52807" w:rsidRPr="00C15015" w:rsidTr="007C32DF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tabs>
                <w:tab w:val="left" w:pos="825"/>
              </w:tabs>
              <w:ind w:firstLine="10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8030014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3 629,8</w:t>
            </w:r>
          </w:p>
        </w:tc>
      </w:tr>
      <w:tr w:rsidR="00C52807" w:rsidRPr="00C15015" w:rsidTr="007C32DF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C15015">
              <w:rPr>
                <w:rFonts w:ascii="Times New Roman" w:hAnsi="Times New Roman"/>
                <w:sz w:val="24"/>
                <w:szCs w:val="24"/>
              </w:rPr>
              <w:t>функций аппарата управления органов местного самоуправления</w:t>
            </w:r>
            <w:proofErr w:type="gram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в рамках обеспечения деятельности аппарата управления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tabs>
                <w:tab w:val="left" w:pos="825"/>
              </w:tabs>
              <w:ind w:firstLine="10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8030015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3 496,5</w:t>
            </w:r>
          </w:p>
        </w:tc>
      </w:tr>
      <w:tr w:rsidR="00C52807" w:rsidRPr="00C15015" w:rsidTr="007C32DF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tabs>
                <w:tab w:val="left" w:pos="825"/>
              </w:tabs>
              <w:ind w:firstLine="10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8030015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tabs>
                <w:tab w:val="left" w:pos="825"/>
              </w:tabs>
              <w:ind w:firstLine="10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8030015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3426,8</w:t>
            </w:r>
          </w:p>
        </w:tc>
      </w:tr>
      <w:tr w:rsidR="00C52807" w:rsidRPr="00C15015" w:rsidTr="007C32D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tabs>
                <w:tab w:val="left" w:pos="825"/>
              </w:tabs>
              <w:ind w:firstLine="10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8030015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52807" w:rsidRPr="00C15015" w:rsidTr="007C32DF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отдельного государственного полномочия  Ленинградской области  в сфере административных правоотношений в рамках непрограммных расходов органов местного самоуправления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10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8 037 134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467,3</w:t>
            </w:r>
          </w:p>
        </w:tc>
      </w:tr>
      <w:tr w:rsidR="00C52807" w:rsidRPr="00C15015" w:rsidTr="007C32DF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10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8 037 134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431,1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10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8 037 134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</w:tr>
      <w:tr w:rsidR="00C52807" w:rsidRPr="00C15015" w:rsidTr="007C32DF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 </w:t>
            </w:r>
            <w:proofErr w:type="gramStart"/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–б</w:t>
            </w:r>
            <w:proofErr w:type="gramEnd"/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юджетного) надзора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105"/>
              <w:jc w:val="center"/>
              <w:rPr>
                <w:b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221,0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10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221,0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C15015">
              <w:rPr>
                <w:rFonts w:ascii="Times New Roman" w:hAnsi="Times New Roman"/>
                <w:sz w:val="24"/>
                <w:szCs w:val="24"/>
              </w:rPr>
              <w:t>деятельности аппаратов управления органов местного самоуправления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10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8030000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221,0</w:t>
            </w:r>
          </w:p>
        </w:tc>
      </w:tr>
      <w:tr w:rsidR="00C52807" w:rsidRPr="00C15015" w:rsidTr="007C32DF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осуществление части полномочий по формированию, исполнению и контролю за исполнением бюджета поселения в рамках </w:t>
            </w:r>
            <w:proofErr w:type="gramStart"/>
            <w:r w:rsidRPr="00C15015">
              <w:rPr>
                <w:rFonts w:ascii="Times New Roman" w:hAnsi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10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8037106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221,0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10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8037106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221,0</w:t>
            </w:r>
          </w:p>
        </w:tc>
      </w:tr>
      <w:tr w:rsidR="00C52807" w:rsidRPr="00C15015" w:rsidTr="007C32DF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105"/>
              <w:jc w:val="center"/>
              <w:rPr>
                <w:b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265,0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10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265,0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10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265,0</w:t>
            </w:r>
          </w:p>
        </w:tc>
      </w:tr>
      <w:tr w:rsidR="00C52807" w:rsidRPr="00C15015" w:rsidTr="007C32DF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Выборы депутатов в совет депутатов в рамках непрограммных расходов органов местного самоуправления 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10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6991204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265,0</w:t>
            </w:r>
          </w:p>
        </w:tc>
      </w:tr>
      <w:tr w:rsidR="00C52807" w:rsidRPr="00C15015" w:rsidTr="007C32DF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C15015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10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6991204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265,0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105"/>
              <w:jc w:val="center"/>
              <w:rPr>
                <w:b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10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10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52807" w:rsidRPr="00C15015" w:rsidTr="007C32DF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Резервный фонд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28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28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285"/>
              <w:jc w:val="center"/>
              <w:rPr>
                <w:b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1 570,2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28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1 724,1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28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1 724,1</w:t>
            </w:r>
          </w:p>
        </w:tc>
      </w:tr>
      <w:tr w:rsidR="00C52807" w:rsidRPr="00C15015" w:rsidTr="007C32DF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Содержание и обслуживание объектов имущества казны муниципального образования    в рамках непрограммных  расходов органов местного самоуправления 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28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375,5</w:t>
            </w:r>
          </w:p>
        </w:tc>
      </w:tr>
      <w:tr w:rsidR="00C52807" w:rsidRPr="00C15015" w:rsidTr="007C32DF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28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375,5</w:t>
            </w:r>
          </w:p>
        </w:tc>
      </w:tr>
      <w:tr w:rsidR="00C52807" w:rsidRPr="00C15015" w:rsidTr="007C32DF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Заключение и расторжение договоров аренды объектов движимого  и недвижимого   имущества,   организация   и   ведение    реестра муниципальной собственности в рамках непрограммных расходов  органов местного самоуправления                                                         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28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6991032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C52807" w:rsidRPr="00C15015" w:rsidTr="007C32DF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28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6991032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C52807" w:rsidRPr="00C15015" w:rsidTr="007C32DF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Выплаты вознаграждений старостам сельских населенных пунктов в рамках непрограммных расходов органов местного самоуправления                                                         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28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152,0</w:t>
            </w:r>
          </w:p>
        </w:tc>
      </w:tr>
      <w:tr w:rsidR="00C52807" w:rsidRPr="00C15015" w:rsidTr="007C32DF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28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152,0</w:t>
            </w:r>
          </w:p>
        </w:tc>
      </w:tr>
      <w:tr w:rsidR="00C52807" w:rsidRPr="00C15015" w:rsidTr="007C32DF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Частичное возмещение расходов по доставке товаров в  отдаленные населенные пункты  в рамках непрограммных расходов органов местного самоуправления 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28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878,0</w:t>
            </w:r>
          </w:p>
        </w:tc>
      </w:tr>
      <w:tr w:rsidR="00C52807" w:rsidRPr="00C15015" w:rsidTr="007C32DF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28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878,0</w:t>
            </w:r>
          </w:p>
        </w:tc>
      </w:tr>
      <w:tr w:rsidR="00C52807" w:rsidRPr="00C15015" w:rsidTr="007C32DF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Ежегодные членские взносы членов ассоциации  «Совет муниципальных образований Ленинградской области» в рамках непрограммных расходов органов местного самоуправления                                          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28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6991179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C52807" w:rsidRPr="00C15015" w:rsidTr="007C32DF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28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6991179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C52807" w:rsidRPr="00C15015" w:rsidTr="007C32DF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Расходы по распоряжению главы администрации муниципального образования в рамках непрограммных расходов  органов местного самоуправления  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28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6991231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28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6991231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C52807" w:rsidRPr="00C15015" w:rsidTr="007C32DF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28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71,1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285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71,1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199,7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199,7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199,7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199,7</w:t>
            </w:r>
          </w:p>
        </w:tc>
      </w:tr>
      <w:tr w:rsidR="00C52807" w:rsidRPr="00C15015" w:rsidTr="007C32DF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учёта на территориях, где отсутствуют  военные комиссариаты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6995118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199,7</w:t>
            </w:r>
          </w:p>
        </w:tc>
      </w:tr>
      <w:tr w:rsidR="00C52807" w:rsidRPr="00C15015" w:rsidTr="007C32DF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6995118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182,5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6995118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6995118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226,9</w:t>
            </w:r>
          </w:p>
        </w:tc>
      </w:tr>
      <w:tr w:rsidR="00C52807" w:rsidRPr="00C15015" w:rsidTr="007C32DF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209,5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209,5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209,5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Осуществление прочих мероприятий по предупреждению и ликвидации последствий чрезвычайных ситуаций и стихийных бедствий в рамках непрограммных  расходов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6991157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6991157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</w:tr>
      <w:tr w:rsidR="00C52807" w:rsidRPr="00C15015" w:rsidTr="007C32DF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обеспечению первичных мер пожарной безопасности в границах поселения в рамках непрограммных расходов органов местного самоуправления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6991162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C52807" w:rsidRPr="00C15015" w:rsidTr="007C32DF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6991162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C52807" w:rsidRPr="00C15015" w:rsidTr="007C32DF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безопасности и правоохранительной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0314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17,4</w:t>
            </w:r>
          </w:p>
        </w:tc>
      </w:tr>
      <w:tr w:rsidR="00C52807" w:rsidRPr="00C15015" w:rsidTr="007C32DF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6991162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</w:tr>
      <w:tr w:rsidR="00C52807" w:rsidRPr="00C15015" w:rsidTr="007C32DF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6991162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10027,5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0405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322,1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0405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322,1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0405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322,1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>Прочие мероприятия, осуществляемые за счёт межбюджетных трансфертов прошлых лет из федерального бюджета в рамках непрограммных расходов органов местного самоуправления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0405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6995898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322,1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0405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6995898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414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322,1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8395,4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8395,4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8395,4</w:t>
            </w:r>
          </w:p>
        </w:tc>
      </w:tr>
      <w:tr w:rsidR="00C52807" w:rsidRPr="00C15015" w:rsidTr="007C32DF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Мероприятия по ремонту и содержанию  автомобильных дорог общего пользования местного значения и искусственных сооружений в рамках непрограммных расходов органов местного самоуправления 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снижению аварийности на сети автомобильных дорог общего пользования, включая обустройство наружным освещением автодорог общего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пользоавания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6991089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3578,3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6991089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3578,3</w:t>
            </w:r>
          </w:p>
        </w:tc>
      </w:tr>
      <w:tr w:rsidR="00C52807" w:rsidRPr="00C15015" w:rsidTr="007C32DF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на капитальный ремонт и ремонт дворовых территорий многоквартирных домов, проездов к дворовым территориям многоквартирных домов населенных пунктов Ленинградской области в рамках непрограммных расходов органов местного самоуправления 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6998013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797,3</w:t>
            </w:r>
          </w:p>
        </w:tc>
      </w:tr>
      <w:tr w:rsidR="00C52807" w:rsidRPr="00C15015" w:rsidTr="007C32DF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6998013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797,3</w:t>
            </w:r>
          </w:p>
        </w:tc>
      </w:tr>
      <w:tr w:rsidR="00C52807" w:rsidRPr="00C15015" w:rsidTr="007C32DF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на капитальный ремонт и ремонт автомобильных дорог общего пользования местного значения, в том числе в населенных пунктах Ленинградской области в рамках непрограммных расходов органов местного самоуправления 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6998014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1315,0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6998014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1315,0</w:t>
            </w:r>
          </w:p>
        </w:tc>
      </w:tr>
      <w:tr w:rsidR="00C52807" w:rsidRPr="00C15015" w:rsidTr="007C32DF">
        <w:trPr>
          <w:trHeight w:val="17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дорожного хозяйства в целях государственной регистрации прав на объекты недвижимости дорожного хозяйства в рамках непрограммных расходов органов местного самоуправления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1 404,8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1 404,8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 в области  национальной экономики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1310,0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1310,0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1310,0</w:t>
            </w:r>
          </w:p>
        </w:tc>
      </w:tr>
      <w:tr w:rsidR="00C52807" w:rsidRPr="00C15015" w:rsidTr="007C32DF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Мероприятия по землеустройству и землепользованию в рамках непрограммных расходов органов местного самоуправления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6991035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1010,0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6991035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1010,0</w:t>
            </w:r>
          </w:p>
        </w:tc>
      </w:tr>
      <w:tr w:rsidR="00C52807" w:rsidRPr="00C15015" w:rsidTr="007C32DF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Мероприятия по подготовке генеральных планов поселения в рамках непрограммных расходов органов местного самоуправления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C52807" w:rsidRPr="00C15015" w:rsidTr="007C32DF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11045,4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2068,9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2068,9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2068,9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Бюджетные инвестиции по переселению граждан из аварийного жилищного фонда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6990477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1116,7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6990477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1116,7</w:t>
            </w:r>
          </w:p>
        </w:tc>
      </w:tr>
      <w:tr w:rsidR="00C52807" w:rsidRPr="00C15015" w:rsidTr="007C32DF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Капитальный ремонт муниципального жилищного фонда поселения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597,2</w:t>
            </w:r>
          </w:p>
        </w:tc>
      </w:tr>
      <w:tr w:rsidR="00C52807" w:rsidRPr="00C15015" w:rsidTr="007C32DF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597,2</w:t>
            </w:r>
          </w:p>
        </w:tc>
      </w:tr>
      <w:tr w:rsidR="00C52807" w:rsidRPr="00C15015" w:rsidTr="007C32DF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Взносы региональному оператору по капитальному ремонту многоквартирных домов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C52807" w:rsidRPr="00C15015" w:rsidTr="007C32DF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C52807" w:rsidRPr="00C15015" w:rsidTr="007C32DF">
        <w:trPr>
          <w:trHeight w:val="9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Реализация непрограммных расходов органов местного самоуправления 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4788,2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"Развитие сельского хозяйства на территории </w:t>
            </w: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2186,0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"Устойчивое развитие сельских территорий </w:t>
            </w: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jc w:val="center"/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3110000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2186,0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Бюджетные инвестиции на расходы на проектирование, строительство и реконструкцию объектов в рамках подпрограммы "Устойчивое развитие сельских территорий </w:t>
            </w: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3110466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3110466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414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Расходы на проектирование, строительство и реконструкцию объектов в рамках подпрограммы "Устойчивое развитие сельских территорий </w:t>
            </w:r>
            <w:proofErr w:type="spellStart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3117066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1736,0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Бюджетные инвестиции в </w:t>
            </w:r>
            <w:r w:rsidRPr="00C15015">
              <w:rPr>
                <w:rFonts w:ascii="Times New Roman" w:hAnsi="Times New Roman"/>
                <w:sz w:val="24"/>
                <w:szCs w:val="24"/>
              </w:rPr>
              <w:lastRenderedPageBreak/>
              <w:t>объекты капитального строительства государственной (муниципальной) собственности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3117066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414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1736,0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на расходы на проектирование, строительство и реконструкцию объектов в рамках подпрограммы "Устойчивое развитие сельских территорий </w:t>
            </w: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3118066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3118066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414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2602,2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2602,2</w:t>
            </w:r>
          </w:p>
        </w:tc>
      </w:tr>
      <w:tr w:rsidR="00C52807" w:rsidRPr="00C15015" w:rsidTr="007C32DF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Возмещение затрат или недополученных доходов в связи с оказанием услуг по  организации работы бани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6990612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688,0</w:t>
            </w:r>
          </w:p>
        </w:tc>
      </w:tr>
      <w:tr w:rsidR="00C52807" w:rsidRPr="00C15015" w:rsidTr="007C32DF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6990612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688,0</w:t>
            </w:r>
          </w:p>
        </w:tc>
      </w:tr>
      <w:tr w:rsidR="00C52807" w:rsidRPr="00C15015" w:rsidTr="007C32DF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Ремонт объектов коммунального хозяйства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1170,5</w:t>
            </w:r>
          </w:p>
        </w:tc>
      </w:tr>
      <w:tr w:rsidR="00C52807" w:rsidRPr="00C15015" w:rsidTr="007C32DF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953,3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217,2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Мероприятия по содержанию и техобслуживанию объектов коммунального хозяйства  в рамках  непрограммных расходов органов местного </w:t>
            </w:r>
            <w:r w:rsidRPr="00C15015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423,8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423,8</w:t>
            </w:r>
          </w:p>
        </w:tc>
      </w:tr>
      <w:tr w:rsidR="00C52807" w:rsidRPr="00C15015" w:rsidTr="007C32DF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Прочие мероприятия в области коммунального хозяйства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52807" w:rsidRPr="00C15015" w:rsidTr="007C32DF">
        <w:trPr>
          <w:trHeight w:val="13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C15015">
              <w:rPr>
                <w:rFonts w:ascii="Times New Roman" w:hAnsi="Times New Roman"/>
                <w:sz w:val="24"/>
                <w:szCs w:val="24"/>
              </w:rPr>
              <w:t>направленное</w:t>
            </w:r>
            <w:proofErr w:type="gram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на мероприятия по повышению надежности и энергетической эффективности в системах теплоснабжения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6998018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6998018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C52807" w:rsidRPr="00C15015" w:rsidTr="007C32DF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на мероприятия, направленные на безаварийную работу объектов водоснабжения, водоотведения и очистки сточных вод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6998026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6998026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4188,3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Алеховщинском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2650,0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 реализацию проектов местных инициатив граждан, получивших </w:t>
            </w:r>
            <w:proofErr w:type="spellStart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>грантовую</w:t>
            </w:r>
            <w:proofErr w:type="spellEnd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поддержку, в рамках муниципальной программы "Реализация проектов местных инициатив граждан в </w:t>
            </w:r>
            <w:proofErr w:type="spellStart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>Алеховщинском</w:t>
            </w:r>
            <w:proofErr w:type="spellEnd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сельском поселении </w:t>
            </w:r>
            <w:proofErr w:type="spellStart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Ленинградской области на 2014- 2016 годы"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3007088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2500,0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3007088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2500,0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на обеспечение мероприятий по реализации проектов местных инициатив граждан в рамках муниципальной программы "Реализация проектов местных инициатив граждан в </w:t>
            </w: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Алеховщинском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3008088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3008088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1538,3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1538,3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Организация благоустройства и озеленения территории поселения 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</w:tr>
      <w:tr w:rsidR="00C52807" w:rsidRPr="00C15015" w:rsidTr="007C32DF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 на территории поселения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C52807" w:rsidRPr="00C15015" w:rsidTr="007C32DF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Организация сбора и вывоза бытовых отходов и мусора в поселении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1376,1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C15015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1376,1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 на подготовку и проведение мероприятий, посвященных Дню образования Ленинградской области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6997203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6997203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C52807" w:rsidRPr="00C15015" w:rsidTr="007C32DF">
        <w:trPr>
          <w:trHeight w:val="2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27045,7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27045,7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31000000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12947,0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"Устойчивое развитие сельских территорий </w:t>
            </w: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31100000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12947,0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Расходы по комплексной компактной застройке и благоустройству сельских территорий в рамках подпрограммы "Устойчивое развитие сельских территорий </w:t>
            </w:r>
            <w:proofErr w:type="spellStart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3117068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2800,0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работ, услуг в целях капитального ремонта государственного </w:t>
            </w:r>
            <w:r w:rsidRPr="00C15015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(муниципального) имущества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3117067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243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2800,0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Расходы по комплексной компактной застройке и благоустройству сельских территорий в рамках подпрограммы "Устойчивое развитие сельских территорий </w:t>
            </w:r>
            <w:proofErr w:type="spellStart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3117068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10000,0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3117068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414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10000,0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капитального ремонта объектов в рамках подпрограммы "Устойчивое развитие сельских территорий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3118067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147,0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3118067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243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147,0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14098,7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14 098,7</w:t>
            </w:r>
          </w:p>
        </w:tc>
      </w:tr>
      <w:tr w:rsidR="00C52807" w:rsidRPr="00C15015" w:rsidTr="007C32DF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казенных учреждений в рамках непрограммных расходов органов местного самоуправления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12 453,7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9 625,0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2 657,8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</w:tr>
      <w:tr w:rsidR="00C52807" w:rsidRPr="00C15015" w:rsidTr="007C32DF">
        <w:trPr>
          <w:trHeight w:val="13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Бюджетные инвестиции в объекты капитального строительства государственной (муниципальной) собственности в сфере культуры в рамках непрограммных расходов органов местного самоуправления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6990401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1 515,0</w:t>
            </w:r>
          </w:p>
        </w:tc>
      </w:tr>
      <w:tr w:rsidR="00C52807" w:rsidRPr="00C15015" w:rsidTr="007C32DF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6990401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1 515,0</w:t>
            </w:r>
          </w:p>
        </w:tc>
      </w:tr>
      <w:tr w:rsidR="00C52807" w:rsidRPr="00C15015" w:rsidTr="007C32DF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по развитию общественной инфраструктуры муниципального значения в рамках непрограммных расходов органов местного самоуправления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6997202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C52807" w:rsidRPr="00C15015" w:rsidTr="007C32DF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6997202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C52807" w:rsidRPr="00C15015" w:rsidTr="007C32DF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части полномочий в сфере комплектований книжных фондов библиотек поселения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6997205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6997205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858,1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848,1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848,1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848,1</w:t>
            </w:r>
          </w:p>
        </w:tc>
      </w:tr>
      <w:tr w:rsidR="00C52807" w:rsidRPr="00C15015" w:rsidTr="007C32DF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6997100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848,1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6997100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848,1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Социальное обеспечение населения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Мероприятия связанные с оказанием материальной помощи </w:t>
            </w:r>
            <w:proofErr w:type="spellStart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>гражданам</w:t>
            </w:r>
            <w:proofErr w:type="gramStart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>,п</w:t>
            </w:r>
            <w:proofErr w:type="gramEnd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>острадавшим</w:t>
            </w:r>
            <w:proofErr w:type="spellEnd"/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от стихийного бедствия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Cs/>
                <w:iCs/>
                <w:sz w:val="24"/>
                <w:szCs w:val="24"/>
              </w:rPr>
              <w:t>Иные выплаты населению</w:t>
            </w:r>
          </w:p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43,7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1301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43,7</w:t>
            </w:r>
          </w:p>
        </w:tc>
      </w:tr>
      <w:tr w:rsidR="00C52807" w:rsidRPr="00C15015" w:rsidTr="007C32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</w:tr>
      <w:tr w:rsidR="00C52807" w:rsidRPr="00C15015" w:rsidTr="007C32DF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 в рамках непрограммных расходов органов местного самоуправления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</w:tr>
      <w:tr w:rsidR="00C52807" w:rsidRPr="00C15015" w:rsidTr="007C32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ind w:firstLine="7"/>
              <w:jc w:val="center"/>
            </w:pPr>
            <w:r w:rsidRPr="00C1501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6991001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</w:tr>
    </w:tbl>
    <w:p w:rsidR="00C52807" w:rsidRPr="00C15015" w:rsidRDefault="00C52807" w:rsidP="00C52807">
      <w:pPr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rPr>
          <w:rFonts w:ascii="Times New Roman" w:hAnsi="Times New Roman"/>
          <w:sz w:val="24"/>
          <w:szCs w:val="24"/>
          <w:u w:val="single"/>
        </w:rPr>
      </w:pPr>
    </w:p>
    <w:p w:rsidR="00C52807" w:rsidRPr="00C15015" w:rsidRDefault="00C52807" w:rsidP="00C52807">
      <w:pPr>
        <w:rPr>
          <w:rFonts w:ascii="Times New Roman" w:hAnsi="Times New Roman"/>
          <w:sz w:val="24"/>
          <w:szCs w:val="24"/>
          <w:u w:val="single"/>
        </w:rPr>
      </w:pPr>
    </w:p>
    <w:p w:rsidR="00C52807" w:rsidRPr="00C15015" w:rsidRDefault="00C52807" w:rsidP="00C52807">
      <w:pPr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left="7440"/>
        <w:jc w:val="center"/>
        <w:rPr>
          <w:rFonts w:ascii="Times New Roman" w:hAnsi="Times New Roman"/>
          <w:sz w:val="24"/>
          <w:szCs w:val="24"/>
        </w:rPr>
      </w:pPr>
      <w:bookmarkStart w:id="0" w:name="OLE_LINK1"/>
      <w:r w:rsidRPr="00C15015">
        <w:rPr>
          <w:rFonts w:ascii="Times New Roman" w:hAnsi="Times New Roman"/>
          <w:sz w:val="24"/>
          <w:szCs w:val="24"/>
        </w:rPr>
        <w:t xml:space="preserve">              </w:t>
      </w:r>
    </w:p>
    <w:p w:rsidR="00C52807" w:rsidRPr="00C15015" w:rsidRDefault="00C52807" w:rsidP="00C52807">
      <w:pPr>
        <w:ind w:left="7440"/>
        <w:jc w:val="center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left="7440"/>
        <w:jc w:val="right"/>
        <w:rPr>
          <w:rFonts w:ascii="Times New Roman" w:hAnsi="Times New Roman"/>
          <w:b/>
          <w:sz w:val="24"/>
          <w:szCs w:val="24"/>
        </w:rPr>
      </w:pPr>
      <w:r w:rsidRPr="00C15015">
        <w:rPr>
          <w:rFonts w:ascii="Times New Roman" w:hAnsi="Times New Roman"/>
          <w:sz w:val="24"/>
          <w:szCs w:val="24"/>
        </w:rPr>
        <w:lastRenderedPageBreak/>
        <w:t xml:space="preserve">     Утверждено</w:t>
      </w:r>
      <w:r w:rsidRPr="00C15015">
        <w:rPr>
          <w:rFonts w:ascii="Times New Roman" w:hAnsi="Times New Roman"/>
          <w:b/>
          <w:sz w:val="24"/>
          <w:szCs w:val="24"/>
        </w:rPr>
        <w:t xml:space="preserve"> </w:t>
      </w:r>
      <w:r w:rsidRPr="00C15015">
        <w:rPr>
          <w:rFonts w:ascii="Times New Roman" w:hAnsi="Times New Roman"/>
          <w:b/>
          <w:sz w:val="24"/>
          <w:szCs w:val="24"/>
        </w:rPr>
        <w:tab/>
      </w:r>
    </w:p>
    <w:tbl>
      <w:tblPr>
        <w:tblW w:w="12750" w:type="dxa"/>
        <w:tblInd w:w="93" w:type="dxa"/>
        <w:tblLook w:val="0000" w:firstRow="0" w:lastRow="0" w:firstColumn="0" w:lastColumn="0" w:noHBand="0" w:noVBand="0"/>
      </w:tblPr>
      <w:tblGrid>
        <w:gridCol w:w="11397"/>
        <w:gridCol w:w="1353"/>
      </w:tblGrid>
      <w:tr w:rsidR="00C52807" w:rsidRPr="00C15015" w:rsidTr="007C32DF">
        <w:trPr>
          <w:gridAfter w:val="1"/>
          <w:wAfter w:w="1353" w:type="dxa"/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Решением совета депутатов</w:t>
            </w:r>
          </w:p>
        </w:tc>
      </w:tr>
      <w:tr w:rsidR="00C52807" w:rsidRPr="00C15015" w:rsidTr="007C32DF">
        <w:trPr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3" w:type="dxa"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07" w:rsidRPr="00C15015" w:rsidTr="007C32DF">
        <w:trPr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муниципального   района  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07" w:rsidRPr="00C15015" w:rsidTr="007C32DF">
        <w:trPr>
          <w:gridAfter w:val="1"/>
          <w:wAfter w:w="1353" w:type="dxa"/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от 13.12.2013 г. №261</w:t>
            </w:r>
          </w:p>
        </w:tc>
      </w:tr>
    </w:tbl>
    <w:p w:rsidR="00C52807" w:rsidRPr="00C15015" w:rsidRDefault="00C52807" w:rsidP="00C52807">
      <w:pPr>
        <w:jc w:val="right"/>
        <w:rPr>
          <w:rFonts w:ascii="Times New Roman" w:hAnsi="Times New Roman"/>
          <w:sz w:val="24"/>
          <w:szCs w:val="24"/>
        </w:rPr>
      </w:pPr>
      <w:r w:rsidRPr="00C150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(Приложение № 10)</w:t>
      </w:r>
    </w:p>
    <w:tbl>
      <w:tblPr>
        <w:tblW w:w="12750" w:type="dxa"/>
        <w:tblInd w:w="93" w:type="dxa"/>
        <w:tblLook w:val="0000" w:firstRow="0" w:lastRow="0" w:firstColumn="0" w:lastColumn="0" w:noHBand="0" w:noVBand="0"/>
      </w:tblPr>
      <w:tblGrid>
        <w:gridCol w:w="11397"/>
        <w:gridCol w:w="1353"/>
      </w:tblGrid>
      <w:tr w:rsidR="00C52807" w:rsidRPr="00C15015" w:rsidTr="007C32DF">
        <w:trPr>
          <w:gridAfter w:val="1"/>
          <w:wAfter w:w="1353" w:type="dxa"/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к Решению совета депутатов</w:t>
            </w:r>
          </w:p>
        </w:tc>
      </w:tr>
      <w:tr w:rsidR="00C52807" w:rsidRPr="00C15015" w:rsidTr="007C32DF">
        <w:trPr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3" w:type="dxa"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07" w:rsidRPr="00C15015" w:rsidTr="007C32DF">
        <w:trPr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муниципального   района  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07" w:rsidRPr="00C15015" w:rsidTr="007C32DF">
        <w:trPr>
          <w:gridAfter w:val="1"/>
          <w:wAfter w:w="1353" w:type="dxa"/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от 11</w:t>
            </w:r>
            <w:r w:rsidRPr="00C15015">
              <w:rPr>
                <w:rFonts w:ascii="Times New Roman" w:hAnsi="Times New Roman"/>
                <w:sz w:val="28"/>
                <w:szCs w:val="28"/>
              </w:rPr>
              <w:t>.07.2014</w:t>
            </w:r>
            <w:r w:rsidRPr="00C15015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DA7F13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</w:tr>
    </w:tbl>
    <w:p w:rsidR="00C52807" w:rsidRPr="00C15015" w:rsidRDefault="00C52807" w:rsidP="00C52807">
      <w:pPr>
        <w:jc w:val="right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left="1404"/>
        <w:rPr>
          <w:rFonts w:ascii="Times New Roman" w:hAnsi="Times New Roman"/>
          <w:sz w:val="24"/>
          <w:szCs w:val="24"/>
        </w:rPr>
      </w:pPr>
      <w:r w:rsidRPr="00C15015">
        <w:rPr>
          <w:rFonts w:ascii="Times New Roman" w:hAnsi="Times New Roman"/>
          <w:sz w:val="24"/>
          <w:szCs w:val="24"/>
        </w:rPr>
        <w:t>Адресная инвестиционная программа на 2014 год</w:t>
      </w:r>
    </w:p>
    <w:p w:rsidR="00C52807" w:rsidRPr="00C15015" w:rsidRDefault="00C52807" w:rsidP="00C52807">
      <w:pPr>
        <w:ind w:left="7776"/>
        <w:rPr>
          <w:rFonts w:ascii="Times New Roman" w:hAnsi="Times New Roman"/>
          <w:sz w:val="24"/>
          <w:szCs w:val="24"/>
        </w:rPr>
      </w:pPr>
      <w:r w:rsidRPr="00C15015">
        <w:rPr>
          <w:rFonts w:ascii="Times New Roman" w:hAnsi="Times New Roman"/>
          <w:sz w:val="24"/>
          <w:szCs w:val="24"/>
        </w:rPr>
        <w:t>тыс. руб.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320"/>
        <w:gridCol w:w="2460"/>
        <w:gridCol w:w="2160"/>
      </w:tblGrid>
      <w:tr w:rsidR="00C52807" w:rsidRPr="00C15015" w:rsidTr="007C32DF">
        <w:tc>
          <w:tcPr>
            <w:tcW w:w="4248" w:type="dxa"/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320" w:type="dxa"/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2460" w:type="dxa"/>
            <w:shd w:val="clear" w:color="auto" w:fill="auto"/>
          </w:tcPr>
          <w:p w:rsidR="00C52807" w:rsidRPr="00C15015" w:rsidRDefault="00C52807" w:rsidP="007C32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2160" w:type="dxa"/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Бюджетополучатель</w:t>
            </w:r>
          </w:p>
        </w:tc>
      </w:tr>
      <w:tr w:rsidR="00C52807" w:rsidRPr="00C15015" w:rsidTr="007C32DF">
        <w:tc>
          <w:tcPr>
            <w:tcW w:w="4248" w:type="dxa"/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place">
              <w:r w:rsidRPr="00C15015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I</w:t>
              </w:r>
              <w:r w:rsidRPr="00C15015">
                <w:rPr>
                  <w:rFonts w:ascii="Times New Roman" w:hAnsi="Times New Roman"/>
                  <w:b/>
                  <w:sz w:val="24"/>
                  <w:szCs w:val="24"/>
                </w:rPr>
                <w:t>.</w:t>
              </w:r>
            </w:smartTag>
            <w:r w:rsidRPr="00C15015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Программная часть</w:t>
            </w:r>
          </w:p>
        </w:tc>
        <w:tc>
          <w:tcPr>
            <w:tcW w:w="1320" w:type="dxa"/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597,0</w:t>
            </w:r>
          </w:p>
        </w:tc>
        <w:tc>
          <w:tcPr>
            <w:tcW w:w="2460" w:type="dxa"/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 </w:t>
            </w:r>
            <w:proofErr w:type="spellStart"/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Ленинградской области</w:t>
            </w:r>
          </w:p>
        </w:tc>
        <w:tc>
          <w:tcPr>
            <w:tcW w:w="2160" w:type="dxa"/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Ленинградской области</w:t>
            </w:r>
          </w:p>
          <w:p w:rsidR="00C52807" w:rsidRPr="00C15015" w:rsidRDefault="00C52807" w:rsidP="007C32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807" w:rsidRPr="00C15015" w:rsidTr="007C32DF">
        <w:trPr>
          <w:trHeight w:val="4020"/>
        </w:trPr>
        <w:tc>
          <w:tcPr>
            <w:tcW w:w="4248" w:type="dxa"/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«Развитие сельского хозяйства на территории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 на 2014-2016 годы »,</w:t>
            </w:r>
          </w:p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« Устойчивое развитие сельских территорий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2014-2016 годы»:</w:t>
            </w:r>
          </w:p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-реконструкция системы водоснабжения </w:t>
            </w:r>
            <w:proofErr w:type="gramStart"/>
            <w:r w:rsidRPr="00C1501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15015">
              <w:rPr>
                <w:rFonts w:ascii="Times New Roman" w:hAnsi="Times New Roman"/>
                <w:sz w:val="24"/>
                <w:szCs w:val="24"/>
              </w:rPr>
              <w:t>. Алеховщина</w:t>
            </w:r>
          </w:p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Капитальный ремонт клуба дер.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Вонозеро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597,0</w:t>
            </w:r>
          </w:p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450,0</w:t>
            </w:r>
          </w:p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147,0</w:t>
            </w:r>
          </w:p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C52807" w:rsidRPr="00C15015" w:rsidRDefault="00C52807" w:rsidP="007C32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-«-</w:t>
            </w:r>
          </w:p>
        </w:tc>
        <w:tc>
          <w:tcPr>
            <w:tcW w:w="2160" w:type="dxa"/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-«-</w:t>
            </w:r>
          </w:p>
        </w:tc>
      </w:tr>
      <w:tr w:rsidR="00C52807" w:rsidRPr="00C15015" w:rsidTr="007C32DF">
        <w:tc>
          <w:tcPr>
            <w:tcW w:w="4248" w:type="dxa"/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1. Непрограммная часть</w:t>
            </w:r>
          </w:p>
        </w:tc>
        <w:tc>
          <w:tcPr>
            <w:tcW w:w="1320" w:type="dxa"/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5896,1</w:t>
            </w:r>
          </w:p>
        </w:tc>
        <w:tc>
          <w:tcPr>
            <w:tcW w:w="2460" w:type="dxa"/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 </w:t>
            </w:r>
            <w:proofErr w:type="spellStart"/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Ленинградской области</w:t>
            </w:r>
          </w:p>
        </w:tc>
        <w:tc>
          <w:tcPr>
            <w:tcW w:w="2160" w:type="dxa"/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Ленинградской области</w:t>
            </w:r>
          </w:p>
          <w:p w:rsidR="00C52807" w:rsidRPr="00C15015" w:rsidRDefault="00C52807" w:rsidP="007C32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807" w:rsidRPr="00C15015" w:rsidTr="007C32DF">
        <w:tc>
          <w:tcPr>
            <w:tcW w:w="4248" w:type="dxa"/>
            <w:shd w:val="clear" w:color="auto" w:fill="auto"/>
          </w:tcPr>
          <w:p w:rsidR="00C52807" w:rsidRPr="00C15015" w:rsidRDefault="00C52807" w:rsidP="007C3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lastRenderedPageBreak/>
              <w:t>Ремонт помещения актового зала Администрации</w:t>
            </w:r>
          </w:p>
        </w:tc>
        <w:tc>
          <w:tcPr>
            <w:tcW w:w="1320" w:type="dxa"/>
            <w:shd w:val="clear" w:color="auto" w:fill="auto"/>
          </w:tcPr>
          <w:p w:rsidR="00C52807" w:rsidRPr="00C15015" w:rsidRDefault="00C52807" w:rsidP="007C32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  <w:tc>
          <w:tcPr>
            <w:tcW w:w="2460" w:type="dxa"/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2160" w:type="dxa"/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C52807" w:rsidRPr="00C15015" w:rsidTr="007C32DF">
        <w:trPr>
          <w:trHeight w:val="1781"/>
        </w:trPr>
        <w:tc>
          <w:tcPr>
            <w:tcW w:w="4248" w:type="dxa"/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на капитальный ремонт и ремонт автомобильных дорог общего пользования местного значения, в том числе в населенных пунктах Ленинградской области </w:t>
            </w:r>
          </w:p>
        </w:tc>
        <w:tc>
          <w:tcPr>
            <w:tcW w:w="1320" w:type="dxa"/>
            <w:shd w:val="clear" w:color="auto" w:fill="auto"/>
          </w:tcPr>
          <w:p w:rsidR="00C52807" w:rsidRPr="00C15015" w:rsidRDefault="00C52807" w:rsidP="007C32DF">
            <w:pPr>
              <w:ind w:firstLine="372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1 315,0</w:t>
            </w:r>
          </w:p>
        </w:tc>
        <w:tc>
          <w:tcPr>
            <w:tcW w:w="2460" w:type="dxa"/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2160" w:type="dxa"/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C52807" w:rsidRPr="00C15015" w:rsidTr="007C32DF">
        <w:trPr>
          <w:trHeight w:val="1781"/>
        </w:trPr>
        <w:tc>
          <w:tcPr>
            <w:tcW w:w="4248" w:type="dxa"/>
            <w:shd w:val="clear" w:color="auto" w:fill="auto"/>
          </w:tcPr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на капитальный ремонт и ремонт дворовых территорий многоквартирных домов, проездов к дворовым территориям многоквартирных домов населенных пунктов Ленинградской области </w:t>
            </w:r>
          </w:p>
        </w:tc>
        <w:tc>
          <w:tcPr>
            <w:tcW w:w="1320" w:type="dxa"/>
            <w:shd w:val="clear" w:color="auto" w:fill="auto"/>
          </w:tcPr>
          <w:p w:rsidR="00C52807" w:rsidRPr="00C15015" w:rsidRDefault="00C52807" w:rsidP="007C32DF">
            <w:pPr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797,3</w:t>
            </w:r>
          </w:p>
        </w:tc>
        <w:tc>
          <w:tcPr>
            <w:tcW w:w="2460" w:type="dxa"/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2160" w:type="dxa"/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C52807" w:rsidRPr="00C15015" w:rsidTr="007C32DF">
        <w:trPr>
          <w:trHeight w:val="1133"/>
        </w:trPr>
        <w:tc>
          <w:tcPr>
            <w:tcW w:w="4248" w:type="dxa"/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Капитальный ремонт муниципального жилищного фонда поселения </w:t>
            </w:r>
          </w:p>
        </w:tc>
        <w:tc>
          <w:tcPr>
            <w:tcW w:w="1320" w:type="dxa"/>
            <w:shd w:val="clear" w:color="auto" w:fill="auto"/>
          </w:tcPr>
          <w:p w:rsidR="00C52807" w:rsidRPr="00C15015" w:rsidRDefault="00C52807" w:rsidP="007C32DF">
            <w:pPr>
              <w:tabs>
                <w:tab w:val="left" w:pos="492"/>
              </w:tabs>
              <w:ind w:firstLine="372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597,2</w:t>
            </w:r>
          </w:p>
        </w:tc>
        <w:tc>
          <w:tcPr>
            <w:tcW w:w="2460" w:type="dxa"/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2160" w:type="dxa"/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C52807" w:rsidRPr="00C15015" w:rsidTr="007C32DF">
        <w:trPr>
          <w:trHeight w:val="1781"/>
        </w:trPr>
        <w:tc>
          <w:tcPr>
            <w:tcW w:w="4248" w:type="dxa"/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Ремонт объектов коммунального хозяйства, в том числе:</w:t>
            </w:r>
          </w:p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  <w:proofErr w:type="gramStart"/>
            <w:r w:rsidRPr="00C15015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C15015">
              <w:rPr>
                <w:rFonts w:ascii="Times New Roman" w:hAnsi="Times New Roman"/>
                <w:sz w:val="24"/>
                <w:szCs w:val="24"/>
              </w:rPr>
              <w:t>одоотведение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и отчистка сточных вод</w:t>
            </w:r>
          </w:p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-экспертизы по объектам коммунального хозяйства</w:t>
            </w:r>
          </w:p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-Ремонт  котельных</w:t>
            </w:r>
          </w:p>
        </w:tc>
        <w:tc>
          <w:tcPr>
            <w:tcW w:w="1320" w:type="dxa"/>
            <w:shd w:val="clear" w:color="auto" w:fill="auto"/>
          </w:tcPr>
          <w:p w:rsidR="00C52807" w:rsidRPr="00C15015" w:rsidRDefault="00C52807" w:rsidP="007C32DF">
            <w:pPr>
              <w:tabs>
                <w:tab w:val="left" w:pos="492"/>
              </w:tabs>
              <w:ind w:firstLine="372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1170,5</w:t>
            </w:r>
          </w:p>
          <w:p w:rsidR="00C52807" w:rsidRPr="00C15015" w:rsidRDefault="00C52807" w:rsidP="007C32DF">
            <w:pPr>
              <w:tabs>
                <w:tab w:val="left" w:pos="492"/>
              </w:tabs>
              <w:ind w:firstLine="372"/>
              <w:rPr>
                <w:rFonts w:ascii="Times New Roman" w:hAnsi="Times New Roman"/>
                <w:sz w:val="24"/>
                <w:szCs w:val="24"/>
              </w:rPr>
            </w:pPr>
          </w:p>
          <w:p w:rsidR="00C52807" w:rsidRPr="00C15015" w:rsidRDefault="00C52807" w:rsidP="007C32DF">
            <w:pPr>
              <w:tabs>
                <w:tab w:val="left" w:pos="492"/>
              </w:tabs>
              <w:ind w:firstLine="372"/>
              <w:rPr>
                <w:rFonts w:ascii="Times New Roman" w:hAnsi="Times New Roman"/>
                <w:sz w:val="24"/>
                <w:szCs w:val="24"/>
              </w:rPr>
            </w:pPr>
          </w:p>
          <w:p w:rsidR="00C52807" w:rsidRPr="00C15015" w:rsidRDefault="00C52807" w:rsidP="007C32DF">
            <w:pPr>
              <w:tabs>
                <w:tab w:val="left" w:pos="492"/>
              </w:tabs>
              <w:ind w:firstLine="372"/>
              <w:rPr>
                <w:rFonts w:ascii="Times New Roman" w:hAnsi="Times New Roman"/>
                <w:sz w:val="24"/>
                <w:szCs w:val="24"/>
              </w:rPr>
            </w:pPr>
          </w:p>
          <w:p w:rsidR="00C52807" w:rsidRPr="00C15015" w:rsidRDefault="00C52807" w:rsidP="007C32DF">
            <w:pPr>
              <w:tabs>
                <w:tab w:val="left" w:pos="492"/>
              </w:tabs>
              <w:ind w:firstLine="372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806,1</w:t>
            </w:r>
          </w:p>
          <w:p w:rsidR="00C52807" w:rsidRPr="00C15015" w:rsidRDefault="00C52807" w:rsidP="007C32DF">
            <w:pPr>
              <w:tabs>
                <w:tab w:val="left" w:pos="492"/>
              </w:tabs>
              <w:ind w:firstLine="372"/>
              <w:rPr>
                <w:rFonts w:ascii="Times New Roman" w:hAnsi="Times New Roman"/>
                <w:sz w:val="24"/>
                <w:szCs w:val="24"/>
              </w:rPr>
            </w:pPr>
          </w:p>
          <w:p w:rsidR="00C52807" w:rsidRPr="00C15015" w:rsidRDefault="00C52807" w:rsidP="007C32DF">
            <w:pPr>
              <w:tabs>
                <w:tab w:val="left" w:pos="492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137,2</w:t>
            </w:r>
          </w:p>
          <w:p w:rsidR="00C52807" w:rsidRPr="00C15015" w:rsidRDefault="00C52807" w:rsidP="007C32DF">
            <w:pPr>
              <w:tabs>
                <w:tab w:val="left" w:pos="492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C52807" w:rsidRPr="00C15015" w:rsidRDefault="00C52807" w:rsidP="007C32DF">
            <w:pPr>
              <w:tabs>
                <w:tab w:val="left" w:pos="492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227,2</w:t>
            </w:r>
          </w:p>
          <w:p w:rsidR="00C52807" w:rsidRPr="00C15015" w:rsidRDefault="00C52807" w:rsidP="007C32DF">
            <w:pPr>
              <w:tabs>
                <w:tab w:val="left" w:pos="492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460" w:type="dxa"/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2160" w:type="dxa"/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C52807" w:rsidRPr="00C15015" w:rsidTr="007C32DF">
        <w:trPr>
          <w:trHeight w:val="1781"/>
        </w:trPr>
        <w:tc>
          <w:tcPr>
            <w:tcW w:w="4248" w:type="dxa"/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C15015">
              <w:rPr>
                <w:rFonts w:ascii="Times New Roman" w:hAnsi="Times New Roman"/>
                <w:sz w:val="24"/>
                <w:szCs w:val="24"/>
              </w:rPr>
              <w:t>направленное</w:t>
            </w:r>
            <w:proofErr w:type="gram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на мероприятия по повышению надежности и энергетической эффективности в системах теплоснабжения, в том числе:</w:t>
            </w:r>
          </w:p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-замена котлов </w:t>
            </w:r>
            <w:proofErr w:type="gramStart"/>
            <w:r w:rsidRPr="00C150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с. Алеховщина и д.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Яровщина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:rsidR="00C52807" w:rsidRPr="00C15015" w:rsidRDefault="00C52807" w:rsidP="007C32DF">
            <w:pPr>
              <w:tabs>
                <w:tab w:val="left" w:pos="492"/>
              </w:tabs>
              <w:ind w:firstLine="372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C52807" w:rsidRPr="00C15015" w:rsidRDefault="00C52807" w:rsidP="007C32DF">
            <w:pPr>
              <w:tabs>
                <w:tab w:val="left" w:pos="492"/>
              </w:tabs>
              <w:ind w:firstLine="372"/>
              <w:rPr>
                <w:rFonts w:ascii="Times New Roman" w:hAnsi="Times New Roman"/>
                <w:sz w:val="24"/>
                <w:szCs w:val="24"/>
              </w:rPr>
            </w:pPr>
          </w:p>
          <w:p w:rsidR="00C52807" w:rsidRPr="00C15015" w:rsidRDefault="00C52807" w:rsidP="007C32DF">
            <w:pPr>
              <w:tabs>
                <w:tab w:val="left" w:pos="492"/>
              </w:tabs>
              <w:ind w:firstLine="372"/>
              <w:rPr>
                <w:rFonts w:ascii="Times New Roman" w:hAnsi="Times New Roman"/>
                <w:sz w:val="24"/>
                <w:szCs w:val="24"/>
              </w:rPr>
            </w:pPr>
          </w:p>
          <w:p w:rsidR="00C52807" w:rsidRPr="00C15015" w:rsidRDefault="00C52807" w:rsidP="007C32DF">
            <w:pPr>
              <w:tabs>
                <w:tab w:val="left" w:pos="492"/>
              </w:tabs>
              <w:ind w:firstLine="372"/>
              <w:rPr>
                <w:rFonts w:ascii="Times New Roman" w:hAnsi="Times New Roman"/>
                <w:sz w:val="24"/>
                <w:szCs w:val="24"/>
              </w:rPr>
            </w:pPr>
          </w:p>
          <w:p w:rsidR="00C52807" w:rsidRPr="00C15015" w:rsidRDefault="00C52807" w:rsidP="007C32DF">
            <w:pPr>
              <w:tabs>
                <w:tab w:val="left" w:pos="492"/>
              </w:tabs>
              <w:ind w:firstLine="372"/>
              <w:rPr>
                <w:rFonts w:ascii="Times New Roman" w:hAnsi="Times New Roman"/>
                <w:sz w:val="24"/>
                <w:szCs w:val="24"/>
              </w:rPr>
            </w:pPr>
          </w:p>
          <w:p w:rsidR="00C52807" w:rsidRPr="00C15015" w:rsidRDefault="00C52807" w:rsidP="007C32DF">
            <w:pPr>
              <w:tabs>
                <w:tab w:val="left" w:pos="492"/>
              </w:tabs>
              <w:ind w:firstLine="372"/>
              <w:rPr>
                <w:rFonts w:ascii="Times New Roman" w:hAnsi="Times New Roman"/>
                <w:sz w:val="24"/>
                <w:szCs w:val="24"/>
              </w:rPr>
            </w:pPr>
          </w:p>
          <w:p w:rsidR="00C52807" w:rsidRPr="00C15015" w:rsidRDefault="00C52807" w:rsidP="007C32DF">
            <w:pPr>
              <w:tabs>
                <w:tab w:val="left" w:pos="492"/>
              </w:tabs>
              <w:ind w:firstLine="372"/>
              <w:rPr>
                <w:rFonts w:ascii="Times New Roman" w:hAnsi="Times New Roman"/>
                <w:sz w:val="24"/>
                <w:szCs w:val="24"/>
              </w:rPr>
            </w:pPr>
          </w:p>
          <w:p w:rsidR="00C52807" w:rsidRPr="00C15015" w:rsidRDefault="00C52807" w:rsidP="007C32DF">
            <w:pPr>
              <w:tabs>
                <w:tab w:val="left" w:pos="492"/>
              </w:tabs>
              <w:ind w:firstLine="372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460" w:type="dxa"/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2160" w:type="dxa"/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C52807" w:rsidRPr="00C15015" w:rsidTr="007C32DF">
        <w:trPr>
          <w:trHeight w:val="1961"/>
        </w:trPr>
        <w:tc>
          <w:tcPr>
            <w:tcW w:w="4248" w:type="dxa"/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gramStart"/>
            <w:r w:rsidRPr="00C15015">
              <w:rPr>
                <w:rFonts w:ascii="Times New Roman" w:hAnsi="Times New Roman"/>
                <w:sz w:val="24"/>
                <w:szCs w:val="24"/>
              </w:rPr>
              <w:t>мероприятия направленные на</w:t>
            </w:r>
            <w:proofErr w:type="gram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безаварийную работу объектов водоснабжения, водоотведения и очистки сточных вод, в том числе: </w:t>
            </w:r>
          </w:p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- ремонт водопровода в д,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Игокиничи</w:t>
            </w:r>
            <w:proofErr w:type="spellEnd"/>
          </w:p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-ремонт КОС в д.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Яровщина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:rsidR="00C52807" w:rsidRPr="00C15015" w:rsidRDefault="00C52807" w:rsidP="007C32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99,9</w:t>
            </w:r>
          </w:p>
          <w:p w:rsidR="00C52807" w:rsidRPr="00C15015" w:rsidRDefault="00C52807" w:rsidP="007C32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807" w:rsidRPr="00C15015" w:rsidRDefault="00C52807" w:rsidP="007C32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807" w:rsidRPr="00C15015" w:rsidRDefault="00C52807" w:rsidP="007C32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807" w:rsidRPr="00C15015" w:rsidRDefault="00C52807" w:rsidP="007C32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807" w:rsidRPr="00C15015" w:rsidRDefault="00C52807" w:rsidP="007C32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807" w:rsidRPr="00C15015" w:rsidRDefault="00C52807" w:rsidP="007C32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807" w:rsidRPr="00C15015" w:rsidRDefault="00C52807" w:rsidP="007C32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99,9</w:t>
            </w:r>
          </w:p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460" w:type="dxa"/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2160" w:type="dxa"/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C52807" w:rsidRPr="00C15015" w:rsidTr="007C32DF">
        <w:trPr>
          <w:trHeight w:val="1285"/>
        </w:trPr>
        <w:tc>
          <w:tcPr>
            <w:tcW w:w="4248" w:type="dxa"/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Расходы в сфере культуры, в том числе:</w:t>
            </w:r>
          </w:p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-ремонт кровель в клубах</w:t>
            </w:r>
          </w:p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-косметический ремонт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СД</w:t>
            </w:r>
          </w:p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-строительство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-экспертиза по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Алеховщинскому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1320" w:type="dxa"/>
            <w:shd w:val="clear" w:color="auto" w:fill="auto"/>
          </w:tcPr>
          <w:p w:rsidR="00C52807" w:rsidRPr="00C15015" w:rsidRDefault="00C52807" w:rsidP="007C32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1639,1</w:t>
            </w:r>
          </w:p>
          <w:p w:rsidR="00C52807" w:rsidRPr="00C15015" w:rsidRDefault="00C52807" w:rsidP="007C32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807" w:rsidRPr="00C15015" w:rsidRDefault="00C52807" w:rsidP="007C32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C52807" w:rsidRPr="00C15015" w:rsidRDefault="00C52807" w:rsidP="007C32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807" w:rsidRPr="00C15015" w:rsidRDefault="00C52807" w:rsidP="007C32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24,1</w:t>
            </w:r>
          </w:p>
          <w:p w:rsidR="00C52807" w:rsidRPr="00C15015" w:rsidRDefault="00C52807" w:rsidP="007C32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1 215,0</w:t>
            </w:r>
          </w:p>
          <w:p w:rsidR="00C52807" w:rsidRPr="00C15015" w:rsidRDefault="00C52807" w:rsidP="007C32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807" w:rsidRPr="00C15015" w:rsidRDefault="00C52807" w:rsidP="007C32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460" w:type="dxa"/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2160" w:type="dxa"/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C52807" w:rsidRPr="00C15015" w:rsidTr="007C32DF">
        <w:tc>
          <w:tcPr>
            <w:tcW w:w="4248" w:type="dxa"/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Всего по адресной инвестиционной программе</w:t>
            </w:r>
          </w:p>
        </w:tc>
        <w:tc>
          <w:tcPr>
            <w:tcW w:w="1320" w:type="dxa"/>
            <w:shd w:val="clear" w:color="auto" w:fill="auto"/>
          </w:tcPr>
          <w:p w:rsidR="00C52807" w:rsidRPr="00C15015" w:rsidRDefault="00C52807" w:rsidP="007C32D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2807" w:rsidRPr="00C15015" w:rsidRDefault="00C52807" w:rsidP="007C32D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6 493,1</w:t>
            </w:r>
          </w:p>
        </w:tc>
        <w:tc>
          <w:tcPr>
            <w:tcW w:w="2460" w:type="dxa"/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-//-</w:t>
            </w:r>
          </w:p>
        </w:tc>
        <w:tc>
          <w:tcPr>
            <w:tcW w:w="2160" w:type="dxa"/>
            <w:shd w:val="clear" w:color="auto" w:fill="auto"/>
          </w:tcPr>
          <w:p w:rsidR="00C52807" w:rsidRPr="00C15015" w:rsidRDefault="00C52807" w:rsidP="007C32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sz w:val="24"/>
                <w:szCs w:val="24"/>
              </w:rPr>
              <w:t>-//-</w:t>
            </w:r>
          </w:p>
        </w:tc>
      </w:tr>
      <w:bookmarkEnd w:id="0"/>
    </w:tbl>
    <w:p w:rsidR="00C52807" w:rsidRPr="00C15015" w:rsidRDefault="00C52807" w:rsidP="00C52807">
      <w:pPr>
        <w:ind w:firstLine="0"/>
      </w:pPr>
    </w:p>
    <w:p w:rsidR="00C52807" w:rsidRPr="00C15015" w:rsidRDefault="00C52807" w:rsidP="00C52807"/>
    <w:p w:rsidR="00C52807" w:rsidRPr="00C15015" w:rsidRDefault="00C52807" w:rsidP="00C52807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ind w:left="7440"/>
        <w:jc w:val="right"/>
        <w:rPr>
          <w:rFonts w:ascii="Times New Roman" w:hAnsi="Times New Roman"/>
          <w:b/>
          <w:sz w:val="24"/>
          <w:szCs w:val="24"/>
        </w:rPr>
      </w:pPr>
      <w:r w:rsidRPr="00C15015">
        <w:rPr>
          <w:rFonts w:ascii="Times New Roman" w:hAnsi="Times New Roman"/>
          <w:sz w:val="24"/>
          <w:szCs w:val="24"/>
        </w:rPr>
        <w:t xml:space="preserve">     Утверждено</w:t>
      </w:r>
      <w:r w:rsidRPr="00C15015">
        <w:rPr>
          <w:rFonts w:ascii="Times New Roman" w:hAnsi="Times New Roman"/>
          <w:b/>
          <w:sz w:val="24"/>
          <w:szCs w:val="24"/>
        </w:rPr>
        <w:t xml:space="preserve"> </w:t>
      </w:r>
      <w:r w:rsidRPr="00C15015">
        <w:rPr>
          <w:rFonts w:ascii="Times New Roman" w:hAnsi="Times New Roman"/>
          <w:b/>
          <w:sz w:val="24"/>
          <w:szCs w:val="24"/>
        </w:rPr>
        <w:tab/>
      </w:r>
    </w:p>
    <w:tbl>
      <w:tblPr>
        <w:tblW w:w="12750" w:type="dxa"/>
        <w:tblInd w:w="93" w:type="dxa"/>
        <w:tblLook w:val="0000" w:firstRow="0" w:lastRow="0" w:firstColumn="0" w:lastColumn="0" w:noHBand="0" w:noVBand="0"/>
      </w:tblPr>
      <w:tblGrid>
        <w:gridCol w:w="11397"/>
        <w:gridCol w:w="1353"/>
      </w:tblGrid>
      <w:tr w:rsidR="00C52807" w:rsidRPr="00C15015" w:rsidTr="007C32DF">
        <w:trPr>
          <w:gridAfter w:val="1"/>
          <w:wAfter w:w="1353" w:type="dxa"/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C15015">
              <w:rPr>
                <w:rFonts w:ascii="Times New Roman" w:hAnsi="Times New Roman"/>
                <w:sz w:val="24"/>
                <w:szCs w:val="24"/>
              </w:rPr>
              <w:t>Решением совета депутатов</w:t>
            </w:r>
          </w:p>
        </w:tc>
      </w:tr>
      <w:tr w:rsidR="00C52807" w:rsidRPr="00C15015" w:rsidTr="007C32DF">
        <w:trPr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3" w:type="dxa"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07" w:rsidRPr="00C15015" w:rsidTr="007C32DF">
        <w:trPr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муниципального   района  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15015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1353" w:type="dxa"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07" w:rsidRPr="00C15015" w:rsidTr="007C32DF">
        <w:trPr>
          <w:gridAfter w:val="1"/>
          <w:wAfter w:w="1353" w:type="dxa"/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от 11.07.2014 г. №</w:t>
            </w:r>
            <w:r w:rsidR="00DA7F13">
              <w:rPr>
                <w:rFonts w:ascii="Times New Roman" w:hAnsi="Times New Roman"/>
                <w:sz w:val="24"/>
                <w:szCs w:val="24"/>
              </w:rPr>
              <w:t>296</w:t>
            </w:r>
            <w:bookmarkStart w:id="1" w:name="_GoBack"/>
            <w:bookmarkEnd w:id="1"/>
          </w:p>
        </w:tc>
      </w:tr>
    </w:tbl>
    <w:p w:rsidR="00C52807" w:rsidRPr="00C15015" w:rsidRDefault="00C52807" w:rsidP="00C52807">
      <w:pPr>
        <w:jc w:val="right"/>
        <w:rPr>
          <w:rFonts w:ascii="Times New Roman" w:hAnsi="Times New Roman"/>
          <w:sz w:val="24"/>
          <w:szCs w:val="24"/>
        </w:rPr>
      </w:pPr>
      <w:r w:rsidRPr="00C150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(Приложение № 21)</w:t>
      </w:r>
    </w:p>
    <w:p w:rsidR="00C52807" w:rsidRPr="00C15015" w:rsidRDefault="00C52807" w:rsidP="00C52807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2750" w:type="dxa"/>
        <w:tblInd w:w="93" w:type="dxa"/>
        <w:tblLook w:val="0000" w:firstRow="0" w:lastRow="0" w:firstColumn="0" w:lastColumn="0" w:noHBand="0" w:noVBand="0"/>
      </w:tblPr>
      <w:tblGrid>
        <w:gridCol w:w="12750"/>
      </w:tblGrid>
      <w:tr w:rsidR="00C52807" w:rsidRPr="00C15015" w:rsidTr="007C32DF">
        <w:trPr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к Решению совета депутатов</w:t>
            </w:r>
          </w:p>
        </w:tc>
      </w:tr>
      <w:tr w:rsidR="00C52807" w:rsidRPr="00C15015" w:rsidTr="007C32DF">
        <w:trPr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52807" w:rsidRPr="00C15015" w:rsidTr="007C32DF">
        <w:trPr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муниципального   района</w:t>
            </w:r>
          </w:p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Ленинградской области</w:t>
            </w:r>
          </w:p>
        </w:tc>
      </w:tr>
      <w:tr w:rsidR="00C52807" w:rsidRPr="00C15015" w:rsidTr="007C32DF">
        <w:trPr>
          <w:trHeight w:val="2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от 11</w:t>
            </w:r>
            <w:r w:rsidRPr="00C15015">
              <w:rPr>
                <w:rFonts w:ascii="Times New Roman" w:hAnsi="Times New Roman"/>
                <w:sz w:val="28"/>
                <w:szCs w:val="28"/>
              </w:rPr>
              <w:t>.07.2014</w:t>
            </w:r>
            <w:r w:rsidRPr="00C15015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DA7F13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</w:tr>
    </w:tbl>
    <w:p w:rsidR="00C52807" w:rsidRPr="00C15015" w:rsidRDefault="00C52807" w:rsidP="00C52807">
      <w:pPr>
        <w:jc w:val="right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>
      <w:pPr>
        <w:jc w:val="right"/>
        <w:rPr>
          <w:rFonts w:ascii="Times New Roman" w:hAnsi="Times New Roman"/>
          <w:sz w:val="24"/>
          <w:szCs w:val="24"/>
        </w:rPr>
      </w:pPr>
    </w:p>
    <w:p w:rsidR="00C52807" w:rsidRPr="00C15015" w:rsidRDefault="00C52807" w:rsidP="00C52807"/>
    <w:tbl>
      <w:tblPr>
        <w:tblpPr w:leftFromText="180" w:rightFromText="180" w:vertAnchor="page" w:horzAnchor="margin" w:tblpY="5248"/>
        <w:tblW w:w="10625" w:type="dxa"/>
        <w:tblLook w:val="0000" w:firstRow="0" w:lastRow="0" w:firstColumn="0" w:lastColumn="0" w:noHBand="0" w:noVBand="0"/>
      </w:tblPr>
      <w:tblGrid>
        <w:gridCol w:w="4680"/>
        <w:gridCol w:w="1056"/>
        <w:gridCol w:w="1522"/>
        <w:gridCol w:w="632"/>
        <w:gridCol w:w="314"/>
        <w:gridCol w:w="236"/>
        <w:gridCol w:w="1553"/>
        <w:gridCol w:w="632"/>
      </w:tblGrid>
      <w:tr w:rsidR="00C52807" w:rsidRPr="00C15015" w:rsidTr="007C32DF">
        <w:trPr>
          <w:trHeight w:val="255"/>
        </w:trPr>
        <w:tc>
          <w:tcPr>
            <w:tcW w:w="82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МУНИЦИПАЛЬНЫЕ ПРОГРАММЫ НА 2014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07" w:rsidRPr="00C15015" w:rsidTr="007C32DF">
        <w:trPr>
          <w:trHeight w:val="27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C52807" w:rsidRPr="00C15015" w:rsidTr="007C32DF">
        <w:trPr>
          <w:gridAfter w:val="1"/>
          <w:wAfter w:w="632" w:type="dxa"/>
          <w:trHeight w:val="255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Сумма</w:t>
            </w:r>
          </w:p>
        </w:tc>
      </w:tr>
      <w:tr w:rsidR="00C52807" w:rsidRPr="00C15015" w:rsidTr="007C32DF">
        <w:trPr>
          <w:gridAfter w:val="1"/>
          <w:wAfter w:w="632" w:type="dxa"/>
          <w:trHeight w:val="2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подраздел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2807" w:rsidRPr="00C15015" w:rsidTr="007C32DF">
        <w:trPr>
          <w:gridAfter w:val="1"/>
          <w:wAfter w:w="632" w:type="dxa"/>
          <w:trHeight w:val="6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«Реализация проектов местных инициатив граждан в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Алеховщинском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 на 2014- 2016 годы»»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3000000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2650,0</w:t>
            </w:r>
          </w:p>
        </w:tc>
      </w:tr>
      <w:tr w:rsidR="00C52807" w:rsidRPr="00C15015" w:rsidTr="007C32DF">
        <w:trPr>
          <w:gridAfter w:val="1"/>
          <w:wAfter w:w="632" w:type="dxa"/>
          <w:trHeight w:val="600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сельского хозяйства на территории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15015"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 w:rsidRPr="00C1501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 на 2014-2016 годы »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3100000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2186,0</w:t>
            </w:r>
          </w:p>
        </w:tc>
      </w:tr>
      <w:tr w:rsidR="00C52807" w:rsidRPr="00C15015" w:rsidTr="007C32DF">
        <w:trPr>
          <w:gridAfter w:val="1"/>
          <w:wAfter w:w="632" w:type="dxa"/>
          <w:trHeight w:val="600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015">
              <w:rPr>
                <w:rFonts w:ascii="Times New Roman" w:hAnsi="Times New Roman"/>
                <w:sz w:val="24"/>
                <w:szCs w:val="24"/>
              </w:rPr>
              <w:t>12947,0</w:t>
            </w:r>
          </w:p>
        </w:tc>
      </w:tr>
      <w:tr w:rsidR="00C52807" w:rsidRPr="00C15015" w:rsidTr="007C32DF">
        <w:trPr>
          <w:gridAfter w:val="1"/>
          <w:wAfter w:w="632" w:type="dxa"/>
          <w:trHeight w:val="6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программам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807" w:rsidRPr="00C15015" w:rsidRDefault="00C52807" w:rsidP="007C32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015">
              <w:rPr>
                <w:rFonts w:ascii="Times New Roman" w:hAnsi="Times New Roman"/>
                <w:b/>
                <w:bCs/>
                <w:sz w:val="24"/>
                <w:szCs w:val="24"/>
              </w:rPr>
              <w:t>17783,0</w:t>
            </w:r>
          </w:p>
        </w:tc>
      </w:tr>
    </w:tbl>
    <w:p w:rsidR="00C52807" w:rsidRPr="00C15015" w:rsidRDefault="00C52807" w:rsidP="00C52807"/>
    <w:p w:rsidR="003A748C" w:rsidRDefault="003A748C"/>
    <w:sectPr w:rsidR="003A748C" w:rsidSect="00115AA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980"/>
    <w:multiLevelType w:val="hybridMultilevel"/>
    <w:tmpl w:val="F080E6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523937"/>
    <w:multiLevelType w:val="hybridMultilevel"/>
    <w:tmpl w:val="51E41E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5702DB"/>
    <w:multiLevelType w:val="hybridMultilevel"/>
    <w:tmpl w:val="B8D8E6C4"/>
    <w:lvl w:ilvl="0" w:tplc="2F565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52B764C"/>
    <w:multiLevelType w:val="hybridMultilevel"/>
    <w:tmpl w:val="0BCE1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F48491D"/>
    <w:multiLevelType w:val="hybridMultilevel"/>
    <w:tmpl w:val="07E05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A536EF"/>
    <w:multiLevelType w:val="hybridMultilevel"/>
    <w:tmpl w:val="FCCA5C2C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719074E9"/>
    <w:multiLevelType w:val="hybridMultilevel"/>
    <w:tmpl w:val="233AB94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18"/>
    <w:rsid w:val="000C6919"/>
    <w:rsid w:val="001634CD"/>
    <w:rsid w:val="002C1F53"/>
    <w:rsid w:val="003A748C"/>
    <w:rsid w:val="0041728A"/>
    <w:rsid w:val="00C52807"/>
    <w:rsid w:val="00DA7F13"/>
    <w:rsid w:val="00E40C18"/>
    <w:rsid w:val="00FB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2807"/>
    <w:pPr>
      <w:keepNext/>
      <w:ind w:firstLine="709"/>
      <w:jc w:val="right"/>
      <w:outlineLvl w:val="0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C5280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8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280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 Знак"/>
    <w:basedOn w:val="a"/>
    <w:rsid w:val="00C528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styleId="a4">
    <w:name w:val="Hyperlink"/>
    <w:rsid w:val="00C52807"/>
    <w:rPr>
      <w:color w:val="0000FF"/>
      <w:u w:val="single"/>
    </w:rPr>
  </w:style>
  <w:style w:type="paragraph" w:customStyle="1" w:styleId="ConsPlusCell">
    <w:name w:val="ConsPlusCell"/>
    <w:rsid w:val="00C52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528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52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528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C5280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C528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rsid w:val="00C528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28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"/>
    <w:basedOn w:val="a"/>
    <w:rsid w:val="00C528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customStyle="1" w:styleId="apple-style-span">
    <w:name w:val="apple-style-span"/>
    <w:uiPriority w:val="99"/>
    <w:rsid w:val="002C1F53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2807"/>
    <w:pPr>
      <w:keepNext/>
      <w:ind w:firstLine="709"/>
      <w:jc w:val="right"/>
      <w:outlineLvl w:val="0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C5280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8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280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 Знак"/>
    <w:basedOn w:val="a"/>
    <w:rsid w:val="00C528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styleId="a4">
    <w:name w:val="Hyperlink"/>
    <w:rsid w:val="00C52807"/>
    <w:rPr>
      <w:color w:val="0000FF"/>
      <w:u w:val="single"/>
    </w:rPr>
  </w:style>
  <w:style w:type="paragraph" w:customStyle="1" w:styleId="ConsPlusCell">
    <w:name w:val="ConsPlusCell"/>
    <w:rsid w:val="00C52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528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52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528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C5280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C528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rsid w:val="00C528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28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"/>
    <w:basedOn w:val="a"/>
    <w:rsid w:val="00C528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customStyle="1" w:styleId="apple-style-span">
    <w:name w:val="apple-style-span"/>
    <w:uiPriority w:val="99"/>
    <w:rsid w:val="002C1F5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56</Pages>
  <Words>14882</Words>
  <Characters>84830</Characters>
  <Application>Microsoft Office Word</Application>
  <DocSecurity>0</DocSecurity>
  <Lines>706</Lines>
  <Paragraphs>199</Paragraphs>
  <ScaleCrop>false</ScaleCrop>
  <Company/>
  <LinksUpToDate>false</LinksUpToDate>
  <CharactersWithSpaces>99513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11</cp:revision>
  <dcterms:created xsi:type="dcterms:W3CDTF">2014-07-15T10:06:00Z</dcterms:created>
  <dcterms:modified xsi:type="dcterms:W3CDTF">2014-07-29T06:32:00Z</dcterms:modified>
</cp:coreProperties>
</file>